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BA4D76" w14:textId="7F77D60E" w:rsidR="00787244" w:rsidRDefault="00787244" w:rsidP="00787244">
      <w:pPr>
        <w:rPr>
          <w:rFonts w:ascii="Calibri" w:hAnsi="Calibri"/>
          <w:b/>
          <w:sz w:val="36"/>
          <w:szCs w:val="36"/>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ook w:val="04A0" w:firstRow="1" w:lastRow="0" w:firstColumn="1" w:lastColumn="0" w:noHBand="0" w:noVBand="1"/>
      </w:tblPr>
      <w:tblGrid>
        <w:gridCol w:w="9628"/>
      </w:tblGrid>
      <w:tr w:rsidR="00787244" w14:paraId="2EBA4D78" w14:textId="77777777" w:rsidTr="00C71F5C">
        <w:tc>
          <w:tcPr>
            <w:tcW w:w="13576" w:type="dxa"/>
            <w:shd w:val="pct25" w:color="auto" w:fill="auto"/>
            <w:hideMark/>
          </w:tcPr>
          <w:p w14:paraId="2EBA4D77" w14:textId="1D2C7A91" w:rsidR="00787244" w:rsidRDefault="00787244" w:rsidP="00C71F5C">
            <w:pPr>
              <w:rPr>
                <w:rFonts w:ascii="Calibri" w:hAnsi="Calibri"/>
                <w:b/>
                <w:sz w:val="36"/>
                <w:szCs w:val="36"/>
              </w:rPr>
            </w:pPr>
            <w:r>
              <w:rPr>
                <w:rFonts w:ascii="Calibri" w:hAnsi="Calibri"/>
                <w:b/>
                <w:sz w:val="36"/>
                <w:szCs w:val="36"/>
              </w:rPr>
              <w:t>Sted og dato:</w:t>
            </w:r>
            <w:r w:rsidR="00B70B98">
              <w:rPr>
                <w:rFonts w:ascii="Calibri" w:hAnsi="Calibri"/>
                <w:b/>
                <w:sz w:val="36"/>
                <w:szCs w:val="36"/>
              </w:rPr>
              <w:t xml:space="preserve"> Lunden 1 d.19.09.</w:t>
            </w:r>
            <w:r w:rsidR="003911B1">
              <w:rPr>
                <w:rFonts w:ascii="Calibri" w:hAnsi="Calibri"/>
                <w:b/>
                <w:sz w:val="36"/>
                <w:szCs w:val="36"/>
              </w:rPr>
              <w:t>20</w:t>
            </w:r>
            <w:r w:rsidR="00B70B98">
              <w:rPr>
                <w:rFonts w:ascii="Calibri" w:hAnsi="Calibri"/>
                <w:b/>
                <w:sz w:val="36"/>
                <w:szCs w:val="36"/>
              </w:rPr>
              <w:t>23</w:t>
            </w:r>
          </w:p>
        </w:tc>
      </w:tr>
    </w:tbl>
    <w:p w14:paraId="2EBA4D79" w14:textId="77777777" w:rsidR="00787244" w:rsidRDefault="00787244" w:rsidP="00787244">
      <w:pPr>
        <w:rPr>
          <w:rFonts w:ascii="Calibri" w:hAnsi="Calibri"/>
          <w:b/>
          <w:sz w:val="36"/>
          <w:szCs w:val="36"/>
        </w:rPr>
      </w:pPr>
    </w:p>
    <w:p w14:paraId="2EBA4D7A" w14:textId="77777777" w:rsidR="00787244" w:rsidRDefault="00787244" w:rsidP="00787244">
      <w:pPr>
        <w:rPr>
          <w:rFonts w:ascii="Calibri" w:hAnsi="Calibri"/>
          <w:b/>
          <w:sz w:val="36"/>
          <w:szCs w:val="36"/>
        </w:rPr>
      </w:pPr>
      <w:r>
        <w:rPr>
          <w:rFonts w:ascii="Calibri" w:hAnsi="Calibri"/>
          <w:b/>
          <w:sz w:val="36"/>
          <w:szCs w:val="36"/>
        </w:rPr>
        <w:t>Samtale med leder og medarbejdere samt observationer</w:t>
      </w:r>
    </w:p>
    <w:p w14:paraId="2EBA4D7B" w14:textId="77777777" w:rsidR="008D01A9" w:rsidRDefault="008D01A9" w:rsidP="00787244">
      <w:pPr>
        <w:rPr>
          <w:rFonts w:ascii="Calibri" w:hAnsi="Calibri"/>
          <w:b/>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628"/>
      </w:tblGrid>
      <w:tr w:rsidR="008D01A9" w14:paraId="2EBA4D7D" w14:textId="77777777" w:rsidTr="00C71F5C">
        <w:tc>
          <w:tcPr>
            <w:tcW w:w="13576" w:type="dxa"/>
            <w:tcBorders>
              <w:top w:val="single" w:sz="4" w:space="0" w:color="auto"/>
              <w:left w:val="single" w:sz="4" w:space="0" w:color="auto"/>
              <w:bottom w:val="single" w:sz="4" w:space="0" w:color="auto"/>
              <w:right w:val="single" w:sz="4" w:space="0" w:color="auto"/>
            </w:tcBorders>
            <w:shd w:val="clear" w:color="auto" w:fill="FFFFFF"/>
            <w:hideMark/>
          </w:tcPr>
          <w:p w14:paraId="2EBA4D7C" w14:textId="77777777" w:rsidR="008D01A9" w:rsidRDefault="008D01A9" w:rsidP="00C71F5C">
            <w:pPr>
              <w:shd w:val="clear" w:color="auto" w:fill="F2F2F2"/>
              <w:rPr>
                <w:rFonts w:ascii="Calibri" w:hAnsi="Calibri"/>
                <w:b/>
                <w:sz w:val="28"/>
                <w:szCs w:val="28"/>
              </w:rPr>
            </w:pPr>
            <w:r>
              <w:rPr>
                <w:rFonts w:ascii="Calibri" w:hAnsi="Calibri"/>
                <w:b/>
                <w:sz w:val="28"/>
                <w:szCs w:val="28"/>
              </w:rPr>
              <w:t xml:space="preserve">Emne: </w:t>
            </w:r>
            <w:r>
              <w:rPr>
                <w:rFonts w:ascii="Calibri" w:hAnsi="Calibri"/>
                <w:sz w:val="28"/>
                <w:szCs w:val="28"/>
              </w:rPr>
              <w:t>Tilsynets observationer</w:t>
            </w:r>
          </w:p>
        </w:tc>
      </w:tr>
      <w:tr w:rsidR="008D01A9" w:rsidRPr="003713D1" w14:paraId="2EBA4D87" w14:textId="77777777" w:rsidTr="00C71F5C">
        <w:tc>
          <w:tcPr>
            <w:tcW w:w="13576" w:type="dxa"/>
            <w:tcBorders>
              <w:top w:val="single" w:sz="4" w:space="0" w:color="auto"/>
              <w:left w:val="single" w:sz="4" w:space="0" w:color="auto"/>
              <w:bottom w:val="single" w:sz="4" w:space="0" w:color="auto"/>
              <w:right w:val="single" w:sz="4" w:space="0" w:color="auto"/>
            </w:tcBorders>
            <w:shd w:val="clear" w:color="auto" w:fill="FFFFFF"/>
          </w:tcPr>
          <w:p w14:paraId="2EBA4D7E" w14:textId="087CD401" w:rsidR="008D01A9" w:rsidRPr="007C17BE" w:rsidRDefault="007C17BE" w:rsidP="007C17BE">
            <w:pPr>
              <w:spacing w:line="240" w:lineRule="auto"/>
              <w:rPr>
                <w:rFonts w:cs="Arial"/>
              </w:rPr>
            </w:pPr>
            <w:r w:rsidRPr="007C17BE">
              <w:rPr>
                <w:rFonts w:cs="Arial"/>
              </w:rPr>
              <w:t>Tilsynet overværer bl.a. et beboermøde, hvor beboerne var samlet i Lundens aktivitetscenter. Beboerne har på et foregående beboermøde besluttet, at de ønskede at få et indblik i, hvordan arbejdet omkring hjælpemidler foregår. Der var derfor inviteret medarbejdere fra kommunens hjælpemiddelområ</w:t>
            </w:r>
            <w:r w:rsidR="00FD4A1A">
              <w:rPr>
                <w:rFonts w:cs="Arial"/>
              </w:rPr>
              <w:t>de</w:t>
            </w:r>
            <w:r w:rsidRPr="007C17BE">
              <w:rPr>
                <w:rFonts w:cs="Arial"/>
              </w:rPr>
              <w:t xml:space="preserve"> til at komme og fortælle. Det var et velbesøgt møde, hvor også flere medarbejdere deltog</w:t>
            </w:r>
            <w:r>
              <w:rPr>
                <w:rFonts w:cs="Arial"/>
              </w:rPr>
              <w:t xml:space="preserve">. </w:t>
            </w:r>
          </w:p>
          <w:p w14:paraId="2EBA4D7F" w14:textId="77777777" w:rsidR="008D01A9" w:rsidRPr="008D01A9" w:rsidRDefault="008D01A9" w:rsidP="00C71F5C">
            <w:pPr>
              <w:rPr>
                <w:rFonts w:cs="Arial"/>
              </w:rPr>
            </w:pPr>
          </w:p>
          <w:p w14:paraId="2EBA4D84" w14:textId="77777777" w:rsidR="008D01A9" w:rsidRPr="008D01A9" w:rsidRDefault="008D01A9" w:rsidP="00C71F5C">
            <w:pPr>
              <w:rPr>
                <w:rFonts w:cs="Arial"/>
                <w:b/>
              </w:rPr>
            </w:pPr>
            <w:r w:rsidRPr="008D01A9">
              <w:rPr>
                <w:rFonts w:cs="Arial"/>
                <w:b/>
              </w:rPr>
              <w:t xml:space="preserve">Tilsynets bemærkninger: </w:t>
            </w:r>
          </w:p>
          <w:p w14:paraId="2EBA4D85" w14:textId="69D163F9" w:rsidR="008D01A9" w:rsidRPr="008D01A9" w:rsidRDefault="007C17BE" w:rsidP="003911B1">
            <w:pPr>
              <w:spacing w:line="240" w:lineRule="auto"/>
              <w:rPr>
                <w:rFonts w:cs="Arial"/>
              </w:rPr>
            </w:pPr>
            <w:r>
              <w:rPr>
                <w:rFonts w:cs="Arial"/>
              </w:rPr>
              <w:t xml:space="preserve">Tilsynet finder, at det er udtryk for god inddragelse af beboerne, når konkrete forslag fra beboerne føres ud i livet. Det er Tilsynets indtryk, at det er en naturlig del af beboerinddragelsen på beboermøder, at ledelsen og personalet forsøger at imødekomme </w:t>
            </w:r>
            <w:r w:rsidR="001062F7">
              <w:rPr>
                <w:rFonts w:cs="Arial"/>
              </w:rPr>
              <w:t xml:space="preserve">beboernes </w:t>
            </w:r>
            <w:r>
              <w:rPr>
                <w:rFonts w:cs="Arial"/>
              </w:rPr>
              <w:t>ønsker til f.eks. aktiviteter og andet.</w:t>
            </w:r>
          </w:p>
          <w:p w14:paraId="2EBA4D86" w14:textId="77777777" w:rsidR="008D01A9" w:rsidRPr="003713D1" w:rsidRDefault="008D01A9" w:rsidP="00C71F5C">
            <w:pPr>
              <w:rPr>
                <w:rFonts w:ascii="Calibri" w:hAnsi="Calibri"/>
                <w:szCs w:val="24"/>
              </w:rPr>
            </w:pPr>
          </w:p>
        </w:tc>
      </w:tr>
    </w:tbl>
    <w:p w14:paraId="2EBA4D88" w14:textId="77777777" w:rsidR="008D01A9" w:rsidRDefault="008D01A9" w:rsidP="00787244">
      <w:pPr>
        <w:rPr>
          <w:rFonts w:ascii="Calibri" w:hAnsi="Calibri"/>
          <w:b/>
          <w:sz w:val="36"/>
          <w:szCs w:val="36"/>
        </w:rPr>
      </w:pPr>
    </w:p>
    <w:p w14:paraId="2EBA4D89" w14:textId="77777777" w:rsidR="008D01A9" w:rsidRDefault="008D01A9" w:rsidP="00787244">
      <w:pPr>
        <w:rPr>
          <w:rFonts w:ascii="Calibri" w:hAnsi="Calibri"/>
          <w:b/>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628"/>
      </w:tblGrid>
      <w:tr w:rsidR="00787244" w14:paraId="2EBA4D8B" w14:textId="77777777" w:rsidTr="00C71F5C">
        <w:tc>
          <w:tcPr>
            <w:tcW w:w="13576" w:type="dxa"/>
            <w:tcBorders>
              <w:top w:val="single" w:sz="4" w:space="0" w:color="auto"/>
              <w:left w:val="single" w:sz="4" w:space="0" w:color="auto"/>
              <w:bottom w:val="single" w:sz="4" w:space="0" w:color="auto"/>
              <w:right w:val="single" w:sz="4" w:space="0" w:color="auto"/>
            </w:tcBorders>
            <w:shd w:val="clear" w:color="auto" w:fill="FFFFFF"/>
            <w:hideMark/>
          </w:tcPr>
          <w:p w14:paraId="2EBA4D8A" w14:textId="77777777" w:rsidR="00787244" w:rsidRDefault="00787244" w:rsidP="00C71F5C">
            <w:pPr>
              <w:shd w:val="clear" w:color="auto" w:fill="F2F2F2"/>
              <w:rPr>
                <w:rFonts w:ascii="Calibri" w:hAnsi="Calibri"/>
                <w:b/>
                <w:sz w:val="28"/>
                <w:szCs w:val="28"/>
              </w:rPr>
            </w:pPr>
            <w:r>
              <w:rPr>
                <w:rFonts w:ascii="Calibri" w:hAnsi="Calibri"/>
                <w:b/>
                <w:sz w:val="28"/>
                <w:szCs w:val="28"/>
              </w:rPr>
              <w:t xml:space="preserve">Emne: </w:t>
            </w:r>
            <w:r>
              <w:rPr>
                <w:rFonts w:ascii="Calibri" w:hAnsi="Calibri"/>
                <w:sz w:val="28"/>
                <w:szCs w:val="28"/>
              </w:rPr>
              <w:t>Opfølgning på tidligere tilsyn</w:t>
            </w:r>
          </w:p>
        </w:tc>
      </w:tr>
      <w:tr w:rsidR="00787244" w14:paraId="2EBA4D8F" w14:textId="77777777" w:rsidTr="00C71F5C">
        <w:tc>
          <w:tcPr>
            <w:tcW w:w="13576" w:type="dxa"/>
            <w:tcBorders>
              <w:top w:val="single" w:sz="4" w:space="0" w:color="auto"/>
              <w:left w:val="single" w:sz="4" w:space="0" w:color="auto"/>
              <w:bottom w:val="single" w:sz="4" w:space="0" w:color="auto"/>
              <w:right w:val="single" w:sz="4" w:space="0" w:color="auto"/>
            </w:tcBorders>
            <w:shd w:val="clear" w:color="auto" w:fill="FFFFFF"/>
          </w:tcPr>
          <w:p w14:paraId="2EBA4D8E" w14:textId="79CF835F" w:rsidR="00787244" w:rsidRPr="003713D1" w:rsidRDefault="007C17BE" w:rsidP="003911B1">
            <w:pPr>
              <w:spacing w:line="240" w:lineRule="auto"/>
              <w:rPr>
                <w:rFonts w:ascii="Calibri" w:hAnsi="Calibri"/>
                <w:szCs w:val="24"/>
              </w:rPr>
            </w:pPr>
            <w:r>
              <w:rPr>
                <w:rFonts w:cs="Arial"/>
              </w:rPr>
              <w:t>Leder oplyser, at e</w:t>
            </w:r>
            <w:r w:rsidR="008303E6">
              <w:rPr>
                <w:rFonts w:cs="Arial"/>
              </w:rPr>
              <w:t>mnet kli</w:t>
            </w:r>
            <w:r w:rsidR="00456218" w:rsidRPr="00784B7D">
              <w:rPr>
                <w:rFonts w:cs="Arial"/>
              </w:rPr>
              <w:t xml:space="preserve">ppekort </w:t>
            </w:r>
            <w:r>
              <w:rPr>
                <w:rFonts w:cs="Arial"/>
              </w:rPr>
              <w:t xml:space="preserve">har </w:t>
            </w:r>
            <w:r w:rsidR="00456218" w:rsidRPr="00784B7D">
              <w:rPr>
                <w:rFonts w:cs="Arial"/>
              </w:rPr>
              <w:t>været</w:t>
            </w:r>
            <w:r>
              <w:rPr>
                <w:rFonts w:cs="Arial"/>
              </w:rPr>
              <w:t xml:space="preserve"> drøftet</w:t>
            </w:r>
            <w:r w:rsidR="00456218" w:rsidRPr="00784B7D">
              <w:rPr>
                <w:rFonts w:cs="Arial"/>
              </w:rPr>
              <w:t xml:space="preserve"> på </w:t>
            </w:r>
            <w:r>
              <w:rPr>
                <w:rFonts w:cs="Arial"/>
              </w:rPr>
              <w:t>B</w:t>
            </w:r>
            <w:r w:rsidR="00456218" w:rsidRPr="00784B7D">
              <w:rPr>
                <w:rFonts w:cs="Arial"/>
              </w:rPr>
              <w:t>eboer</w:t>
            </w:r>
            <w:r>
              <w:rPr>
                <w:rFonts w:cs="Arial"/>
              </w:rPr>
              <w:t>-</w:t>
            </w:r>
            <w:r w:rsidR="00456218" w:rsidRPr="00784B7D">
              <w:rPr>
                <w:rFonts w:cs="Arial"/>
              </w:rPr>
              <w:t xml:space="preserve"> og </w:t>
            </w:r>
            <w:proofErr w:type="spellStart"/>
            <w:r>
              <w:rPr>
                <w:rFonts w:cs="Arial"/>
              </w:rPr>
              <w:t>F</w:t>
            </w:r>
            <w:r w:rsidR="00456218" w:rsidRPr="00784B7D">
              <w:rPr>
                <w:rFonts w:cs="Arial"/>
              </w:rPr>
              <w:t>amilierrådsmøde</w:t>
            </w:r>
            <w:proofErr w:type="spellEnd"/>
            <w:r w:rsidR="00456218" w:rsidRPr="00784B7D">
              <w:rPr>
                <w:rFonts w:cs="Arial"/>
              </w:rPr>
              <w:t xml:space="preserve"> og</w:t>
            </w:r>
            <w:r w:rsidR="008303E6">
              <w:rPr>
                <w:rFonts w:cs="Arial"/>
              </w:rPr>
              <w:t xml:space="preserve"> på</w:t>
            </w:r>
            <w:r w:rsidR="00456218" w:rsidRPr="00784B7D">
              <w:rPr>
                <w:rFonts w:cs="Arial"/>
              </w:rPr>
              <w:t xml:space="preserve"> 2 beboermøder</w:t>
            </w:r>
            <w:r w:rsidR="008303E6">
              <w:rPr>
                <w:rFonts w:cs="Arial"/>
              </w:rPr>
              <w:t>. Der er p</w:t>
            </w:r>
            <w:r w:rsidR="00456218" w:rsidRPr="00784B7D">
              <w:rPr>
                <w:rFonts w:cs="Arial"/>
              </w:rPr>
              <w:t>rintet pjece</w:t>
            </w:r>
            <w:r>
              <w:rPr>
                <w:rFonts w:cs="Arial"/>
              </w:rPr>
              <w:t>, som er</w:t>
            </w:r>
            <w:r w:rsidR="00FD4A1A">
              <w:rPr>
                <w:rFonts w:cs="Arial"/>
              </w:rPr>
              <w:t xml:space="preserve"> delt</w:t>
            </w:r>
            <w:r w:rsidR="00456218" w:rsidRPr="00784B7D">
              <w:rPr>
                <w:rFonts w:cs="Arial"/>
              </w:rPr>
              <w:t xml:space="preserve"> rundt. </w:t>
            </w:r>
            <w:r w:rsidR="00784B7D">
              <w:rPr>
                <w:rFonts w:cs="Arial"/>
              </w:rPr>
              <w:t>Personalet har lavet aftaler med beboerne om deres ønsker til klip.</w:t>
            </w:r>
          </w:p>
        </w:tc>
      </w:tr>
    </w:tbl>
    <w:p w14:paraId="2EBA4D90" w14:textId="77777777" w:rsidR="00787244" w:rsidRDefault="00787244" w:rsidP="00787244">
      <w:pPr>
        <w:rPr>
          <w:rFonts w:ascii="Calibri" w:hAnsi="Calibri"/>
          <w:b/>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628"/>
      </w:tblGrid>
      <w:tr w:rsidR="00787244" w14:paraId="2EBA4D97" w14:textId="77777777" w:rsidTr="00C71F5C">
        <w:tc>
          <w:tcPr>
            <w:tcW w:w="13576" w:type="dxa"/>
            <w:tcBorders>
              <w:top w:val="single" w:sz="4" w:space="0" w:color="auto"/>
              <w:left w:val="single" w:sz="4" w:space="0" w:color="auto"/>
              <w:bottom w:val="single" w:sz="4" w:space="0" w:color="auto"/>
              <w:right w:val="single" w:sz="4" w:space="0" w:color="auto"/>
            </w:tcBorders>
            <w:shd w:val="clear" w:color="auto" w:fill="FFFFFF"/>
            <w:hideMark/>
          </w:tcPr>
          <w:p w14:paraId="2EBA4D91" w14:textId="77777777" w:rsidR="00787244" w:rsidRDefault="00787244" w:rsidP="00C71F5C">
            <w:pPr>
              <w:shd w:val="pct5" w:color="auto" w:fill="FFFFFF"/>
              <w:rPr>
                <w:rFonts w:ascii="Calibri" w:hAnsi="Calibri"/>
                <w:sz w:val="28"/>
                <w:szCs w:val="28"/>
              </w:rPr>
            </w:pPr>
            <w:r>
              <w:rPr>
                <w:rFonts w:ascii="Calibri" w:hAnsi="Calibri"/>
                <w:b/>
                <w:sz w:val="28"/>
                <w:szCs w:val="28"/>
              </w:rPr>
              <w:t xml:space="preserve">Emne: </w:t>
            </w:r>
            <w:r>
              <w:rPr>
                <w:rFonts w:ascii="Calibri" w:hAnsi="Calibri"/>
                <w:sz w:val="28"/>
                <w:szCs w:val="28"/>
              </w:rPr>
              <w:t>Personalesituation (samtale)</w:t>
            </w:r>
          </w:p>
          <w:p w14:paraId="2EBA4D96" w14:textId="21641D2A" w:rsidR="008F364F" w:rsidRPr="00426DF6" w:rsidRDefault="008F364F" w:rsidP="00C71F5C">
            <w:pPr>
              <w:shd w:val="pct5" w:color="auto" w:fill="FFFFFF"/>
              <w:rPr>
                <w:rFonts w:ascii="Calibri" w:hAnsi="Calibri"/>
                <w:sz w:val="22"/>
              </w:rPr>
            </w:pPr>
          </w:p>
        </w:tc>
      </w:tr>
      <w:tr w:rsidR="00787244" w14:paraId="2EBA4DA1" w14:textId="77777777" w:rsidTr="00C71F5C">
        <w:tc>
          <w:tcPr>
            <w:tcW w:w="13576" w:type="dxa"/>
            <w:tcBorders>
              <w:top w:val="single" w:sz="4" w:space="0" w:color="auto"/>
              <w:left w:val="single" w:sz="4" w:space="0" w:color="auto"/>
              <w:bottom w:val="single" w:sz="4" w:space="0" w:color="auto"/>
              <w:right w:val="single" w:sz="4" w:space="0" w:color="auto"/>
            </w:tcBorders>
            <w:shd w:val="clear" w:color="auto" w:fill="FFFFFF"/>
          </w:tcPr>
          <w:p w14:paraId="2EBA4D99" w14:textId="2F53B825" w:rsidR="00787244" w:rsidRDefault="00787244" w:rsidP="00C71F5C">
            <w:pPr>
              <w:rPr>
                <w:rFonts w:cs="Arial"/>
                <w:b/>
              </w:rPr>
            </w:pPr>
            <w:r w:rsidRPr="008D01A9">
              <w:rPr>
                <w:rFonts w:cs="Arial"/>
                <w:b/>
              </w:rPr>
              <w:t xml:space="preserve">Leder: </w:t>
            </w:r>
            <w:r w:rsidR="00784B7D">
              <w:rPr>
                <w:rFonts w:cs="Arial"/>
                <w:b/>
              </w:rPr>
              <w:t xml:space="preserve"> </w:t>
            </w:r>
          </w:p>
          <w:p w14:paraId="2B4BFECB" w14:textId="6345A053" w:rsidR="00784B7D" w:rsidRDefault="008303E6" w:rsidP="00C71F5C">
            <w:pPr>
              <w:rPr>
                <w:rFonts w:cs="Arial"/>
              </w:rPr>
            </w:pPr>
            <w:r>
              <w:rPr>
                <w:rFonts w:cs="Arial"/>
              </w:rPr>
              <w:t>De</w:t>
            </w:r>
            <w:r w:rsidR="00FD4A1A">
              <w:rPr>
                <w:rFonts w:cs="Arial"/>
              </w:rPr>
              <w:t xml:space="preserve"> er </w:t>
            </w:r>
            <w:r w:rsidR="007C17BE">
              <w:rPr>
                <w:rFonts w:cs="Arial"/>
              </w:rPr>
              <w:t xml:space="preserve">et </w:t>
            </w:r>
            <w:r w:rsidR="00784B7D">
              <w:rPr>
                <w:rFonts w:cs="Arial"/>
              </w:rPr>
              <w:t>sygefravær</w:t>
            </w:r>
            <w:r w:rsidR="007C17BE">
              <w:rPr>
                <w:rFonts w:cs="Arial"/>
              </w:rPr>
              <w:t xml:space="preserve"> på</w:t>
            </w:r>
            <w:r w:rsidR="00784B7D">
              <w:rPr>
                <w:rFonts w:cs="Arial"/>
              </w:rPr>
              <w:t xml:space="preserve"> over 8</w:t>
            </w:r>
            <w:r w:rsidR="007C17BE">
              <w:rPr>
                <w:rFonts w:cs="Arial"/>
              </w:rPr>
              <w:t xml:space="preserve"> </w:t>
            </w:r>
            <w:r w:rsidR="00243B0D">
              <w:rPr>
                <w:rFonts w:cs="Arial"/>
              </w:rPr>
              <w:t>%</w:t>
            </w:r>
            <w:r w:rsidR="00784B7D">
              <w:rPr>
                <w:rFonts w:cs="Arial"/>
              </w:rPr>
              <w:t xml:space="preserve"> og </w:t>
            </w:r>
            <w:r>
              <w:rPr>
                <w:rFonts w:cs="Arial"/>
              </w:rPr>
              <w:t>det</w:t>
            </w:r>
            <w:r w:rsidR="00784B7D">
              <w:rPr>
                <w:rFonts w:cs="Arial"/>
              </w:rPr>
              <w:t xml:space="preserve"> plejer at ligge på 4</w:t>
            </w:r>
            <w:r w:rsidR="00243B0D">
              <w:rPr>
                <w:rFonts w:cs="Arial"/>
              </w:rPr>
              <w:t xml:space="preserve"> %</w:t>
            </w:r>
            <w:r w:rsidR="00784B7D">
              <w:rPr>
                <w:rFonts w:cs="Arial"/>
              </w:rPr>
              <w:t xml:space="preserve">. </w:t>
            </w:r>
            <w:r>
              <w:rPr>
                <w:rFonts w:cs="Arial"/>
              </w:rPr>
              <w:t>Der</w:t>
            </w:r>
            <w:r w:rsidR="00217060">
              <w:rPr>
                <w:rFonts w:cs="Arial"/>
              </w:rPr>
              <w:t xml:space="preserve"> er</w:t>
            </w:r>
            <w:r>
              <w:rPr>
                <w:rFonts w:cs="Arial"/>
              </w:rPr>
              <w:t xml:space="preserve"> </w:t>
            </w:r>
            <w:r w:rsidR="00217060">
              <w:rPr>
                <w:rFonts w:cs="Arial"/>
              </w:rPr>
              <w:t xml:space="preserve">aktuelt 5 </w:t>
            </w:r>
            <w:r w:rsidR="00784B7D">
              <w:rPr>
                <w:rFonts w:cs="Arial"/>
              </w:rPr>
              <w:t xml:space="preserve">langtidssyge. </w:t>
            </w:r>
            <w:r>
              <w:rPr>
                <w:rFonts w:cs="Arial"/>
              </w:rPr>
              <w:t>Der er</w:t>
            </w:r>
            <w:r w:rsidR="00784B7D">
              <w:rPr>
                <w:rFonts w:cs="Arial"/>
              </w:rPr>
              <w:t xml:space="preserve"> brugt afløsere og vikarbureau og </w:t>
            </w:r>
            <w:r>
              <w:rPr>
                <w:rFonts w:cs="Arial"/>
              </w:rPr>
              <w:t>m</w:t>
            </w:r>
            <w:r w:rsidR="00217060">
              <w:rPr>
                <w:rFonts w:cs="Arial"/>
              </w:rPr>
              <w:t>e</w:t>
            </w:r>
            <w:r>
              <w:rPr>
                <w:rFonts w:cs="Arial"/>
              </w:rPr>
              <w:t>darbejderne</w:t>
            </w:r>
            <w:r w:rsidR="00784B7D">
              <w:rPr>
                <w:rFonts w:cs="Arial"/>
              </w:rPr>
              <w:t xml:space="preserve"> har taget ekstra vagter og løbet meget stærkt.</w:t>
            </w:r>
          </w:p>
          <w:p w14:paraId="7446AA39" w14:textId="5DE9D2D9" w:rsidR="00784B7D" w:rsidRDefault="00784B7D" w:rsidP="00C71F5C">
            <w:pPr>
              <w:rPr>
                <w:rFonts w:cs="Arial"/>
              </w:rPr>
            </w:pPr>
            <w:r>
              <w:rPr>
                <w:rFonts w:cs="Arial"/>
              </w:rPr>
              <w:t>Den anden afdeling og vi hjælpes ad og det fungerer når der er mange syge.</w:t>
            </w:r>
          </w:p>
          <w:p w14:paraId="6E4AB70E" w14:textId="77777777" w:rsidR="00E8651C" w:rsidRDefault="00E8651C" w:rsidP="00C71F5C">
            <w:pPr>
              <w:rPr>
                <w:rFonts w:cs="Arial"/>
              </w:rPr>
            </w:pPr>
          </w:p>
          <w:p w14:paraId="08BB41D9" w14:textId="3E37BDE9" w:rsidR="00784B7D" w:rsidRDefault="00784B7D" w:rsidP="00C71F5C">
            <w:pPr>
              <w:rPr>
                <w:rFonts w:cs="Arial"/>
              </w:rPr>
            </w:pPr>
            <w:r>
              <w:rPr>
                <w:rFonts w:cs="Arial"/>
              </w:rPr>
              <w:t xml:space="preserve">Det har været et hårdt år og det har været svært men nu </w:t>
            </w:r>
            <w:r w:rsidR="008303E6">
              <w:rPr>
                <w:rFonts w:cs="Arial"/>
              </w:rPr>
              <w:t>er der</w:t>
            </w:r>
            <w:r>
              <w:rPr>
                <w:rFonts w:cs="Arial"/>
              </w:rPr>
              <w:t xml:space="preserve"> godt styr på det igen og </w:t>
            </w:r>
            <w:r w:rsidR="008303E6">
              <w:rPr>
                <w:rFonts w:cs="Arial"/>
              </w:rPr>
              <w:t>der slås</w:t>
            </w:r>
            <w:r>
              <w:rPr>
                <w:rFonts w:cs="Arial"/>
              </w:rPr>
              <w:t xml:space="preserve"> snart nogle ledige stillinger op</w:t>
            </w:r>
            <w:r w:rsidR="008303E6">
              <w:rPr>
                <w:rFonts w:cs="Arial"/>
              </w:rPr>
              <w:t>. Lige nu går det godt med personalesituationen</w:t>
            </w:r>
            <w:r w:rsidR="00243B0D">
              <w:rPr>
                <w:rFonts w:cs="Arial"/>
              </w:rPr>
              <w:t>.</w:t>
            </w:r>
          </w:p>
          <w:p w14:paraId="5222D0B7" w14:textId="01246F17" w:rsidR="00784B7D" w:rsidRDefault="008303E6" w:rsidP="00C71F5C">
            <w:pPr>
              <w:rPr>
                <w:rFonts w:cs="Arial"/>
              </w:rPr>
            </w:pPr>
            <w:r>
              <w:rPr>
                <w:rFonts w:cs="Arial"/>
              </w:rPr>
              <w:t>Der er</w:t>
            </w:r>
            <w:r w:rsidR="00784B7D">
              <w:rPr>
                <w:rFonts w:cs="Arial"/>
              </w:rPr>
              <w:t xml:space="preserve"> søgt efter </w:t>
            </w:r>
            <w:proofErr w:type="spellStart"/>
            <w:r w:rsidR="00784B7D">
              <w:rPr>
                <w:rFonts w:cs="Arial"/>
              </w:rPr>
              <w:t>praksisnærudviklingsmedarbejder</w:t>
            </w:r>
            <w:proofErr w:type="spellEnd"/>
            <w:r w:rsidR="00243B0D">
              <w:rPr>
                <w:rFonts w:cs="Arial"/>
              </w:rPr>
              <w:t>,</w:t>
            </w:r>
            <w:r w:rsidR="00784B7D">
              <w:rPr>
                <w:rFonts w:cs="Arial"/>
              </w:rPr>
              <w:t xml:space="preserve"> men </w:t>
            </w:r>
            <w:r>
              <w:rPr>
                <w:rFonts w:cs="Arial"/>
              </w:rPr>
              <w:t>der var</w:t>
            </w:r>
            <w:r w:rsidR="00784B7D">
              <w:rPr>
                <w:rFonts w:cs="Arial"/>
              </w:rPr>
              <w:t xml:space="preserve"> ingen ansøgere. </w:t>
            </w:r>
          </w:p>
          <w:p w14:paraId="761D6313" w14:textId="77777777" w:rsidR="00E8651C" w:rsidRDefault="00E8651C" w:rsidP="00C71F5C">
            <w:pPr>
              <w:rPr>
                <w:rFonts w:cs="Arial"/>
              </w:rPr>
            </w:pPr>
          </w:p>
          <w:p w14:paraId="5288BF6C" w14:textId="3D5142EB" w:rsidR="00784B7D" w:rsidRDefault="00784B7D" w:rsidP="00C71F5C">
            <w:pPr>
              <w:rPr>
                <w:rFonts w:cs="Arial"/>
              </w:rPr>
            </w:pPr>
            <w:r>
              <w:rPr>
                <w:rFonts w:cs="Arial"/>
              </w:rPr>
              <w:t>Vi har ikke kunne få nogle sommerferievikarer til P 11, men klarede det fordi personalet tog flere timer og var meget fleksible for at få tingene til at køre.</w:t>
            </w:r>
            <w:r w:rsidR="008303E6">
              <w:rPr>
                <w:rFonts w:cs="Arial"/>
              </w:rPr>
              <w:t xml:space="preserve"> Der er ingen ufaglærte ansat</w:t>
            </w:r>
            <w:r w:rsidR="00217060">
              <w:rPr>
                <w:rFonts w:cs="Arial"/>
              </w:rPr>
              <w:t>.</w:t>
            </w:r>
          </w:p>
          <w:p w14:paraId="4B58C7C9" w14:textId="063723D2" w:rsidR="00784B7D" w:rsidRDefault="008303E6" w:rsidP="00C71F5C">
            <w:pPr>
              <w:rPr>
                <w:rFonts w:cs="Arial"/>
              </w:rPr>
            </w:pPr>
            <w:r>
              <w:rPr>
                <w:rFonts w:cs="Arial"/>
              </w:rPr>
              <w:t xml:space="preserve">I forhold til </w:t>
            </w:r>
            <w:r w:rsidR="00784B7D">
              <w:rPr>
                <w:rFonts w:cs="Arial"/>
              </w:rPr>
              <w:t xml:space="preserve"> introduktion</w:t>
            </w:r>
            <w:r>
              <w:rPr>
                <w:rFonts w:cs="Arial"/>
              </w:rPr>
              <w:t xml:space="preserve">, så anvender vi en </w:t>
            </w:r>
            <w:r w:rsidR="00784B7D">
              <w:rPr>
                <w:rFonts w:cs="Arial"/>
              </w:rPr>
              <w:t>mappe</w:t>
            </w:r>
            <w:r w:rsidR="001062F7">
              <w:rPr>
                <w:rFonts w:cs="Arial"/>
              </w:rPr>
              <w:t xml:space="preserve"> med oplysninger, som den nyansatte skal sættes ind i</w:t>
            </w:r>
            <w:r w:rsidR="00784B7D">
              <w:rPr>
                <w:rFonts w:cs="Arial"/>
              </w:rPr>
              <w:t xml:space="preserve">, og sidemandsoplæring i omsorgssystemet, og e-learning. </w:t>
            </w:r>
          </w:p>
          <w:p w14:paraId="1BD81E1A" w14:textId="23F771E1" w:rsidR="00784B7D" w:rsidRDefault="008303E6" w:rsidP="00C71F5C">
            <w:pPr>
              <w:rPr>
                <w:rFonts w:cs="Arial"/>
              </w:rPr>
            </w:pPr>
            <w:r>
              <w:rPr>
                <w:rFonts w:cs="Arial"/>
              </w:rPr>
              <w:t>D</w:t>
            </w:r>
            <w:r w:rsidR="00784B7D">
              <w:rPr>
                <w:rFonts w:cs="Arial"/>
              </w:rPr>
              <w:t>er kobles mentor</w:t>
            </w:r>
            <w:r w:rsidR="00B771B5">
              <w:rPr>
                <w:rFonts w:cs="Arial"/>
              </w:rPr>
              <w:t xml:space="preserve"> eller fa</w:t>
            </w:r>
            <w:r>
              <w:rPr>
                <w:rFonts w:cs="Arial"/>
              </w:rPr>
              <w:t>st</w:t>
            </w:r>
            <w:r w:rsidR="00B771B5">
              <w:rPr>
                <w:rFonts w:cs="Arial"/>
              </w:rPr>
              <w:t xml:space="preserve"> medarbejder</w:t>
            </w:r>
            <w:r>
              <w:rPr>
                <w:rFonts w:cs="Arial"/>
              </w:rPr>
              <w:t xml:space="preserve">e på de nye kollegaer og introperioden </w:t>
            </w:r>
            <w:proofErr w:type="gramStart"/>
            <w:r>
              <w:rPr>
                <w:rFonts w:cs="Arial"/>
              </w:rPr>
              <w:t>variere</w:t>
            </w:r>
            <w:proofErr w:type="gramEnd"/>
            <w:r>
              <w:rPr>
                <w:rFonts w:cs="Arial"/>
              </w:rPr>
              <w:t xml:space="preserve"> i længde</w:t>
            </w:r>
            <w:r w:rsidR="00217060">
              <w:rPr>
                <w:rFonts w:cs="Arial"/>
              </w:rPr>
              <w:t xml:space="preserve"> efter behov.</w:t>
            </w:r>
          </w:p>
          <w:p w14:paraId="39D76C86" w14:textId="77777777" w:rsidR="008303E6" w:rsidRDefault="008303E6" w:rsidP="00C71F5C">
            <w:pPr>
              <w:rPr>
                <w:rFonts w:cs="Arial"/>
              </w:rPr>
            </w:pPr>
          </w:p>
          <w:p w14:paraId="59929422" w14:textId="5AB48B62" w:rsidR="00B771B5" w:rsidRDefault="008303E6" w:rsidP="00C71F5C">
            <w:pPr>
              <w:rPr>
                <w:rFonts w:cs="Arial"/>
              </w:rPr>
            </w:pPr>
            <w:r>
              <w:rPr>
                <w:rFonts w:cs="Arial"/>
              </w:rPr>
              <w:t xml:space="preserve">Der er </w:t>
            </w:r>
            <w:r w:rsidR="00B771B5">
              <w:rPr>
                <w:rFonts w:cs="Arial"/>
              </w:rPr>
              <w:t xml:space="preserve"> de nødvendige kompetencer</w:t>
            </w:r>
            <w:r w:rsidR="001062F7">
              <w:rPr>
                <w:rFonts w:cs="Arial"/>
              </w:rPr>
              <w:t xml:space="preserve"> tilstede i teamet</w:t>
            </w:r>
            <w:r w:rsidR="00B771B5">
              <w:rPr>
                <w:rFonts w:cs="Arial"/>
              </w:rPr>
              <w:t>, men</w:t>
            </w:r>
            <w:r w:rsidR="00ED23A2">
              <w:rPr>
                <w:rFonts w:cs="Arial"/>
              </w:rPr>
              <w:t xml:space="preserve"> leder</w:t>
            </w:r>
            <w:r w:rsidR="00B771B5">
              <w:rPr>
                <w:rFonts w:cs="Arial"/>
              </w:rPr>
              <w:t xml:space="preserve"> ville ønske sygeplejen var mere ind over.</w:t>
            </w:r>
          </w:p>
          <w:p w14:paraId="4DA2CCDD" w14:textId="747749A8" w:rsidR="00B771B5" w:rsidRDefault="00B771B5" w:rsidP="00C71F5C">
            <w:pPr>
              <w:rPr>
                <w:rFonts w:cs="Arial"/>
              </w:rPr>
            </w:pPr>
            <w:r>
              <w:rPr>
                <w:rFonts w:cs="Arial"/>
              </w:rPr>
              <w:t>Vi holder fagligt forum, sammen med sygeplejen</w:t>
            </w:r>
            <w:r w:rsidR="008303E6">
              <w:rPr>
                <w:rFonts w:cs="Arial"/>
              </w:rPr>
              <w:t>. E</w:t>
            </w:r>
            <w:r>
              <w:rPr>
                <w:rFonts w:cs="Arial"/>
              </w:rPr>
              <w:t>mner</w:t>
            </w:r>
            <w:r w:rsidR="008303E6">
              <w:rPr>
                <w:rFonts w:cs="Arial"/>
              </w:rPr>
              <w:t>ne</w:t>
            </w:r>
            <w:r>
              <w:rPr>
                <w:rFonts w:cs="Arial"/>
              </w:rPr>
              <w:t xml:space="preserve"> har været iltbehandling, afføringsprob</w:t>
            </w:r>
            <w:r w:rsidR="008303E6">
              <w:rPr>
                <w:rFonts w:cs="Arial"/>
              </w:rPr>
              <w:t xml:space="preserve">lematikker </w:t>
            </w:r>
            <w:r>
              <w:rPr>
                <w:rFonts w:cs="Arial"/>
              </w:rPr>
              <w:t>og andre emner efter personalets ønsker.</w:t>
            </w:r>
          </w:p>
          <w:p w14:paraId="2EBA4D9A" w14:textId="77777777" w:rsidR="00787244" w:rsidRPr="008D01A9" w:rsidRDefault="00787244" w:rsidP="00C71F5C">
            <w:pPr>
              <w:rPr>
                <w:rFonts w:cs="Arial"/>
              </w:rPr>
            </w:pPr>
          </w:p>
          <w:p w14:paraId="2EBA4D9B" w14:textId="77777777" w:rsidR="00787244" w:rsidRPr="008D01A9" w:rsidRDefault="00787244" w:rsidP="00C71F5C">
            <w:pPr>
              <w:rPr>
                <w:rFonts w:cs="Arial"/>
              </w:rPr>
            </w:pPr>
            <w:r w:rsidRPr="008D01A9">
              <w:rPr>
                <w:rFonts w:cs="Arial"/>
                <w:b/>
              </w:rPr>
              <w:lastRenderedPageBreak/>
              <w:t>Medarbejdere:</w:t>
            </w:r>
          </w:p>
          <w:p w14:paraId="2EBA4D9C" w14:textId="735116F6" w:rsidR="00787244" w:rsidRDefault="00C25B79" w:rsidP="00C71F5C">
            <w:pPr>
              <w:rPr>
                <w:rFonts w:cs="Arial"/>
              </w:rPr>
            </w:pPr>
            <w:r>
              <w:rPr>
                <w:rFonts w:cs="Arial"/>
              </w:rPr>
              <w:t>Medarbejder føler, det har været en hård sommer. Lige nu er det ok, men der har været brug af vikarer og også en ufaglært.</w:t>
            </w:r>
          </w:p>
          <w:p w14:paraId="28E08920" w14:textId="29974725" w:rsidR="00C25B79" w:rsidRDefault="00C25B79" w:rsidP="00C71F5C">
            <w:pPr>
              <w:rPr>
                <w:rFonts w:cs="Arial"/>
              </w:rPr>
            </w:pPr>
            <w:r>
              <w:rPr>
                <w:rFonts w:cs="Arial"/>
              </w:rPr>
              <w:t>Lige nu løber vi stærkt, idet der er efterslæb i opgaverne. Der er mange sygemeldte, og det er nødvendigt ind i mellem at flytte opgaver, da vi ikke kan nå det hele.</w:t>
            </w:r>
          </w:p>
          <w:p w14:paraId="2B912E09" w14:textId="7B9FCFB4" w:rsidR="00C25B79" w:rsidRDefault="00C25B79" w:rsidP="00C71F5C">
            <w:pPr>
              <w:rPr>
                <w:rFonts w:cs="Arial"/>
              </w:rPr>
            </w:pPr>
          </w:p>
          <w:p w14:paraId="3CF034B0" w14:textId="513B881D" w:rsidR="00C25B79" w:rsidRDefault="00C25B79" w:rsidP="00C71F5C">
            <w:pPr>
              <w:rPr>
                <w:rFonts w:cs="Arial"/>
              </w:rPr>
            </w:pPr>
            <w:r>
              <w:rPr>
                <w:rFonts w:cs="Arial"/>
              </w:rPr>
              <w:t xml:space="preserve">Vi har ikke nogen fast rutine omkring de opgaver, som vi må flytte. Der er selvfølgelig noget der er vigtigere end andet. </w:t>
            </w:r>
            <w:r w:rsidR="008303E6">
              <w:rPr>
                <w:rFonts w:cs="Arial"/>
              </w:rPr>
              <w:t>Beboerne</w:t>
            </w:r>
            <w:r>
              <w:rPr>
                <w:rFonts w:cs="Arial"/>
              </w:rPr>
              <w:t xml:space="preserve"> kommer altid op, bliver</w:t>
            </w:r>
            <w:r w:rsidR="00FD4A1A">
              <w:rPr>
                <w:rFonts w:cs="Arial"/>
              </w:rPr>
              <w:t xml:space="preserve"> </w:t>
            </w:r>
            <w:r>
              <w:rPr>
                <w:rFonts w:cs="Arial"/>
              </w:rPr>
              <w:t>vasket, får mad og medicin. Det kan godt være lidt svært når man komme</w:t>
            </w:r>
            <w:r w:rsidR="00FD4A1A">
              <w:rPr>
                <w:rFonts w:cs="Arial"/>
              </w:rPr>
              <w:t>r</w:t>
            </w:r>
            <w:r>
              <w:rPr>
                <w:rFonts w:cs="Arial"/>
              </w:rPr>
              <w:t xml:space="preserve"> hjem</w:t>
            </w:r>
            <w:r w:rsidR="001062F7">
              <w:rPr>
                <w:rFonts w:cs="Arial"/>
              </w:rPr>
              <w:t xml:space="preserve"> fra arbejde</w:t>
            </w:r>
            <w:r>
              <w:rPr>
                <w:rFonts w:cs="Arial"/>
              </w:rPr>
              <w:t>, og ikke føler, at man har gjort det</w:t>
            </w:r>
            <w:r w:rsidR="008303E6">
              <w:rPr>
                <w:rFonts w:cs="Arial"/>
              </w:rPr>
              <w:t xml:space="preserve"> </w:t>
            </w:r>
            <w:r>
              <w:rPr>
                <w:rFonts w:cs="Arial"/>
              </w:rPr>
              <w:t>så godt</w:t>
            </w:r>
            <w:r w:rsidR="001062F7">
              <w:rPr>
                <w:rFonts w:cs="Arial"/>
              </w:rPr>
              <w:t xml:space="preserve">, </w:t>
            </w:r>
            <w:r>
              <w:rPr>
                <w:rFonts w:cs="Arial"/>
              </w:rPr>
              <w:t>som man burde.</w:t>
            </w:r>
          </w:p>
          <w:p w14:paraId="5C88AF49" w14:textId="02B95858" w:rsidR="00C25B79" w:rsidRDefault="00C25B79" w:rsidP="00C71F5C">
            <w:pPr>
              <w:rPr>
                <w:rFonts w:cs="Arial"/>
              </w:rPr>
            </w:pPr>
          </w:p>
          <w:p w14:paraId="1B7ECCC3" w14:textId="1E3D98BF" w:rsidR="00C25B79" w:rsidRDefault="00C25B79" w:rsidP="00C71F5C">
            <w:pPr>
              <w:rPr>
                <w:rFonts w:cs="Arial"/>
              </w:rPr>
            </w:pPr>
            <w:r>
              <w:rPr>
                <w:rFonts w:cs="Arial"/>
              </w:rPr>
              <w:t>Der er mange assistenter, hvilket er rigtig godt. Der er ogs</w:t>
            </w:r>
            <w:r w:rsidR="008303E6">
              <w:rPr>
                <w:rFonts w:cs="Arial"/>
              </w:rPr>
              <w:t>å</w:t>
            </w:r>
            <w:r>
              <w:rPr>
                <w:rFonts w:cs="Arial"/>
              </w:rPr>
              <w:t xml:space="preserve"> elever, og vi har 2 oplæringsvejledere. Det er godt at kunne være med til at uddanne nye kollegaer, men det er desværre ikke alle elevere, som opfylder målene. Heldigvis er der også mange, som er pligtopfyldende og gode.</w:t>
            </w:r>
          </w:p>
          <w:p w14:paraId="25880752" w14:textId="6E8DAC87" w:rsidR="00C25B79" w:rsidRDefault="00C25B79" w:rsidP="00C71F5C">
            <w:pPr>
              <w:rPr>
                <w:rFonts w:cs="Arial"/>
              </w:rPr>
            </w:pPr>
          </w:p>
          <w:p w14:paraId="4C20ABC8" w14:textId="230154E1" w:rsidR="00C25B79" w:rsidRDefault="00C25B79" w:rsidP="00C71F5C">
            <w:pPr>
              <w:rPr>
                <w:rFonts w:cs="Arial"/>
              </w:rPr>
            </w:pPr>
            <w:r>
              <w:rPr>
                <w:rFonts w:cs="Arial"/>
              </w:rPr>
              <w:t>Der er de kompetencer, som der er brug for. Vi kan dog altid lære nyt, og kan lære af hinanden. Det bruger vi, hvis det f.eks. er længe siden, at vi har givet B12</w:t>
            </w:r>
            <w:r w:rsidR="00FD4A1A">
              <w:rPr>
                <w:rFonts w:cs="Arial"/>
              </w:rPr>
              <w:t xml:space="preserve"> injektioner.</w:t>
            </w:r>
            <w:r w:rsidR="001062F7">
              <w:rPr>
                <w:rFonts w:cs="Arial"/>
              </w:rPr>
              <w:t xml:space="preserve"> Medarbejderen b</w:t>
            </w:r>
            <w:r>
              <w:rPr>
                <w:rFonts w:cs="Arial"/>
              </w:rPr>
              <w:t>ruger ikke som sådan V</w:t>
            </w:r>
            <w:r w:rsidR="008303E6">
              <w:rPr>
                <w:rFonts w:cs="Arial"/>
              </w:rPr>
              <w:t xml:space="preserve">AR </w:t>
            </w:r>
            <w:r>
              <w:rPr>
                <w:rFonts w:cs="Arial"/>
              </w:rPr>
              <w:t xml:space="preserve"> i situationer, men</w:t>
            </w:r>
            <w:r w:rsidR="001062F7">
              <w:rPr>
                <w:rFonts w:cs="Arial"/>
              </w:rPr>
              <w:t xml:space="preserve"> ved, hvor </w:t>
            </w:r>
            <w:r>
              <w:rPr>
                <w:rFonts w:cs="Arial"/>
              </w:rPr>
              <w:t>man kan gå ind og slå op.</w:t>
            </w:r>
          </w:p>
          <w:p w14:paraId="599C129D" w14:textId="5382F990" w:rsidR="00C25B79" w:rsidRDefault="00C25B79" w:rsidP="00C71F5C">
            <w:pPr>
              <w:rPr>
                <w:rFonts w:cs="Arial"/>
              </w:rPr>
            </w:pPr>
          </w:p>
          <w:p w14:paraId="62ACD956" w14:textId="05252C43" w:rsidR="00C25B79" w:rsidRDefault="00C25B79" w:rsidP="00C71F5C">
            <w:pPr>
              <w:rPr>
                <w:rFonts w:cs="Arial"/>
              </w:rPr>
            </w:pPr>
            <w:r>
              <w:rPr>
                <w:rFonts w:cs="Arial"/>
              </w:rPr>
              <w:t>Nogle kollegaer har valgt at gå op i tid</w:t>
            </w:r>
            <w:r w:rsidR="001062F7">
              <w:rPr>
                <w:rFonts w:cs="Arial"/>
              </w:rPr>
              <w:t>.</w:t>
            </w:r>
          </w:p>
          <w:p w14:paraId="7F35C227" w14:textId="77777777" w:rsidR="00C25B79" w:rsidRPr="008D01A9" w:rsidRDefault="00C25B79" w:rsidP="00C71F5C">
            <w:pPr>
              <w:rPr>
                <w:rFonts w:cs="Arial"/>
              </w:rPr>
            </w:pPr>
          </w:p>
          <w:p w14:paraId="2EBA4D9D" w14:textId="7E1FC13B" w:rsidR="00787244" w:rsidRDefault="00787244" w:rsidP="00C71F5C">
            <w:pPr>
              <w:rPr>
                <w:rFonts w:cs="Arial"/>
                <w:b/>
              </w:rPr>
            </w:pPr>
            <w:r w:rsidRPr="008D01A9">
              <w:rPr>
                <w:rFonts w:cs="Arial"/>
                <w:b/>
              </w:rPr>
              <w:t xml:space="preserve">Tilsynets bemærkninger: </w:t>
            </w:r>
          </w:p>
          <w:p w14:paraId="2344EBCC" w14:textId="4D446A3B" w:rsidR="001062F7" w:rsidRPr="008D01A9" w:rsidRDefault="001062F7" w:rsidP="00C71F5C">
            <w:pPr>
              <w:rPr>
                <w:rFonts w:cs="Arial"/>
              </w:rPr>
            </w:pPr>
            <w:r>
              <w:rPr>
                <w:rFonts w:cs="Arial"/>
              </w:rPr>
              <w:t xml:space="preserve">Tilsynet bemærker sig, at både leder og medarbejder giver udtryk for, at det har været hårdt at være medarbejder, men bemærker også, at situationen nu er ok. Det er vigtigt, at arbejdsmiljøet bliver italesat, så hvis der er belastende perioder, at man kan få den nødvendige hjælp og </w:t>
            </w:r>
            <w:proofErr w:type="spellStart"/>
            <w:r>
              <w:rPr>
                <w:rFonts w:cs="Arial"/>
              </w:rPr>
              <w:t>sparing</w:t>
            </w:r>
            <w:proofErr w:type="spellEnd"/>
            <w:r>
              <w:rPr>
                <w:rFonts w:cs="Arial"/>
              </w:rPr>
              <w:t>.</w:t>
            </w:r>
          </w:p>
          <w:p w14:paraId="2EBA4D9E" w14:textId="77777777" w:rsidR="00787244" w:rsidRPr="008D01A9" w:rsidRDefault="00787244" w:rsidP="00C71F5C">
            <w:pPr>
              <w:rPr>
                <w:rFonts w:cs="Arial"/>
              </w:rPr>
            </w:pPr>
          </w:p>
          <w:p w14:paraId="2EBA4D9F" w14:textId="54AC3512" w:rsidR="00787244" w:rsidRDefault="00787244" w:rsidP="00C71F5C">
            <w:pPr>
              <w:rPr>
                <w:rFonts w:cs="Arial"/>
                <w:b/>
              </w:rPr>
            </w:pPr>
            <w:r w:rsidRPr="008D01A9">
              <w:rPr>
                <w:rFonts w:cs="Arial"/>
                <w:b/>
              </w:rPr>
              <w:t>Anbefaling:</w:t>
            </w:r>
          </w:p>
          <w:p w14:paraId="6D7CD2FF" w14:textId="58FC09AC" w:rsidR="001062F7" w:rsidRPr="008D01A9" w:rsidRDefault="001062F7" w:rsidP="00C71F5C">
            <w:pPr>
              <w:rPr>
                <w:rFonts w:cs="Arial"/>
              </w:rPr>
            </w:pPr>
            <w:r>
              <w:rPr>
                <w:rFonts w:cs="Arial"/>
              </w:rPr>
              <w:t>Ingen.</w:t>
            </w:r>
          </w:p>
          <w:p w14:paraId="2EBA4DA0" w14:textId="77777777" w:rsidR="00787244" w:rsidRPr="00212552" w:rsidRDefault="00787244" w:rsidP="00C71F5C">
            <w:pPr>
              <w:rPr>
                <w:rFonts w:ascii="Calibri" w:hAnsi="Calibri"/>
                <w:color w:val="000000"/>
              </w:rPr>
            </w:pPr>
          </w:p>
        </w:tc>
      </w:tr>
    </w:tbl>
    <w:p w14:paraId="2EBA4DA2" w14:textId="77777777" w:rsidR="00787244" w:rsidRDefault="00787244" w:rsidP="00787244">
      <w:pPr>
        <w:rPr>
          <w:rFonts w:ascii="Calibri" w:hAnsi="Calibri"/>
          <w:b/>
          <w:sz w:val="28"/>
          <w:szCs w:val="28"/>
        </w:rPr>
      </w:pPr>
    </w:p>
    <w:p w14:paraId="2EBA4DA3" w14:textId="77777777" w:rsidR="00787244" w:rsidRDefault="00787244" w:rsidP="00787244">
      <w:pPr>
        <w:rPr>
          <w:rFonts w:ascii="Calibri" w:hAnsi="Calibri"/>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628"/>
      </w:tblGrid>
      <w:tr w:rsidR="00787244" w14:paraId="2EBA4DBA" w14:textId="77777777" w:rsidTr="00C71F5C">
        <w:tc>
          <w:tcPr>
            <w:tcW w:w="13576" w:type="dxa"/>
            <w:tcBorders>
              <w:top w:val="single" w:sz="4" w:space="0" w:color="auto"/>
              <w:left w:val="single" w:sz="4" w:space="0" w:color="auto"/>
              <w:bottom w:val="single" w:sz="4" w:space="0" w:color="auto"/>
              <w:right w:val="single" w:sz="4" w:space="0" w:color="auto"/>
            </w:tcBorders>
            <w:shd w:val="clear" w:color="auto" w:fill="FFFFFF"/>
            <w:hideMark/>
          </w:tcPr>
          <w:p w14:paraId="2EBA4DA4" w14:textId="77777777" w:rsidR="00787244" w:rsidRDefault="00787244" w:rsidP="00C71F5C">
            <w:pPr>
              <w:shd w:val="pct5" w:color="auto" w:fill="FFFFFF"/>
              <w:rPr>
                <w:rFonts w:ascii="Calibri" w:hAnsi="Calibri"/>
                <w:sz w:val="28"/>
                <w:szCs w:val="28"/>
              </w:rPr>
            </w:pPr>
            <w:r>
              <w:rPr>
                <w:rFonts w:ascii="Calibri" w:hAnsi="Calibri"/>
                <w:b/>
                <w:sz w:val="28"/>
                <w:szCs w:val="28"/>
              </w:rPr>
              <w:t xml:space="preserve">Emne: </w:t>
            </w:r>
            <w:r>
              <w:rPr>
                <w:rFonts w:ascii="Calibri" w:hAnsi="Calibri"/>
                <w:sz w:val="28"/>
                <w:szCs w:val="28"/>
              </w:rPr>
              <w:t>Hverdagen på plejecentret og borgerens trivsel og relationer (samtale og observation)</w:t>
            </w:r>
          </w:p>
          <w:p w14:paraId="2EBA4DB9" w14:textId="77777777" w:rsidR="00787244" w:rsidRDefault="00787244" w:rsidP="008F364F">
            <w:pPr>
              <w:shd w:val="pct5" w:color="auto" w:fill="FFFFFF"/>
              <w:rPr>
                <w:rFonts w:ascii="Calibri" w:hAnsi="Calibri"/>
                <w:b/>
                <w:sz w:val="28"/>
                <w:szCs w:val="28"/>
              </w:rPr>
            </w:pPr>
          </w:p>
        </w:tc>
      </w:tr>
      <w:tr w:rsidR="00787244" w14:paraId="2EBA4DC7" w14:textId="77777777" w:rsidTr="00C71F5C">
        <w:tc>
          <w:tcPr>
            <w:tcW w:w="13576" w:type="dxa"/>
            <w:tcBorders>
              <w:top w:val="single" w:sz="4" w:space="0" w:color="auto"/>
              <w:left w:val="single" w:sz="4" w:space="0" w:color="auto"/>
              <w:bottom w:val="single" w:sz="4" w:space="0" w:color="auto"/>
              <w:right w:val="single" w:sz="4" w:space="0" w:color="auto"/>
            </w:tcBorders>
            <w:shd w:val="clear" w:color="auto" w:fill="FFFFFF"/>
          </w:tcPr>
          <w:p w14:paraId="2EBA4DBC" w14:textId="3B65E9BC" w:rsidR="00787244" w:rsidRDefault="00787244" w:rsidP="00C71F5C">
            <w:pPr>
              <w:rPr>
                <w:rFonts w:cs="Arial"/>
                <w:b/>
              </w:rPr>
            </w:pPr>
            <w:r w:rsidRPr="008D01A9">
              <w:rPr>
                <w:rFonts w:cs="Arial"/>
                <w:b/>
              </w:rPr>
              <w:t>Leder:</w:t>
            </w:r>
          </w:p>
          <w:p w14:paraId="4FC4B4BA" w14:textId="4037766B" w:rsidR="00B771B5" w:rsidRDefault="00B771B5" w:rsidP="00C71F5C">
            <w:pPr>
              <w:rPr>
                <w:rFonts w:cs="Arial"/>
              </w:rPr>
            </w:pPr>
            <w:r>
              <w:rPr>
                <w:rFonts w:cs="Arial"/>
              </w:rPr>
              <w:t>Medarbejderne har haft travlt og det har beboerne kunne mærke når medarbejderen bliver afbrudt i opgaverne. Vi prøver meget at signalere ro og nu er jeg hos dig</w:t>
            </w:r>
            <w:r w:rsidR="00B36765">
              <w:rPr>
                <w:rFonts w:cs="Arial"/>
              </w:rPr>
              <w:t xml:space="preserve">, </w:t>
            </w:r>
            <w:r>
              <w:rPr>
                <w:rFonts w:cs="Arial"/>
              </w:rPr>
              <w:t xml:space="preserve">så beboerne ikke skal mærke at vi har travlt. </w:t>
            </w:r>
          </w:p>
          <w:p w14:paraId="5F5DB99A" w14:textId="2E4D8869" w:rsidR="00B771B5" w:rsidRDefault="00E8651C" w:rsidP="00C71F5C">
            <w:pPr>
              <w:rPr>
                <w:rFonts w:cs="Arial"/>
              </w:rPr>
            </w:pPr>
            <w:r>
              <w:rPr>
                <w:rFonts w:cs="Arial"/>
              </w:rPr>
              <w:t xml:space="preserve">Der tages </w:t>
            </w:r>
            <w:r w:rsidR="0014768E">
              <w:rPr>
                <w:rFonts w:cs="Arial"/>
              </w:rPr>
              <w:t xml:space="preserve"> individuelle hensyn for at tilgodese den enkelte beboers behov og vi er gode til at lave aktiviteter</w:t>
            </w:r>
            <w:r>
              <w:rPr>
                <w:rFonts w:cs="Arial"/>
              </w:rPr>
              <w:t>. V</w:t>
            </w:r>
            <w:r w:rsidR="0014768E">
              <w:rPr>
                <w:rFonts w:cs="Arial"/>
              </w:rPr>
              <w:t xml:space="preserve">i har fokus på det personlige plan og </w:t>
            </w:r>
            <w:r>
              <w:rPr>
                <w:rFonts w:cs="Arial"/>
              </w:rPr>
              <w:t xml:space="preserve">på </w:t>
            </w:r>
            <w:r w:rsidR="0014768E">
              <w:rPr>
                <w:rFonts w:cs="Arial"/>
              </w:rPr>
              <w:t>det relationelle.</w:t>
            </w:r>
          </w:p>
          <w:p w14:paraId="2C76E60D" w14:textId="2D84AB17" w:rsidR="00E8651C" w:rsidRDefault="0014768E" w:rsidP="00C71F5C">
            <w:pPr>
              <w:rPr>
                <w:rFonts w:cs="Arial"/>
              </w:rPr>
            </w:pPr>
            <w:r>
              <w:rPr>
                <w:rFonts w:cs="Arial"/>
              </w:rPr>
              <w:t xml:space="preserve">Vi har pædagoger tilknyttet og </w:t>
            </w:r>
            <w:r w:rsidR="001062F7">
              <w:rPr>
                <w:rFonts w:cs="Arial"/>
              </w:rPr>
              <w:t xml:space="preserve">også </w:t>
            </w:r>
            <w:r>
              <w:rPr>
                <w:rFonts w:cs="Arial"/>
              </w:rPr>
              <w:t xml:space="preserve">nogle </w:t>
            </w:r>
            <w:r w:rsidR="001062F7">
              <w:rPr>
                <w:rFonts w:cs="Arial"/>
              </w:rPr>
              <w:t xml:space="preserve">andre </w:t>
            </w:r>
            <w:r>
              <w:rPr>
                <w:rFonts w:cs="Arial"/>
              </w:rPr>
              <w:t>medarbejdere</w:t>
            </w:r>
            <w:r w:rsidR="001062F7">
              <w:rPr>
                <w:rFonts w:cs="Arial"/>
              </w:rPr>
              <w:t>,</w:t>
            </w:r>
            <w:r>
              <w:rPr>
                <w:rFonts w:cs="Arial"/>
              </w:rPr>
              <w:t xml:space="preserve"> som laver aktiviteter</w:t>
            </w:r>
            <w:r w:rsidR="00E8651C">
              <w:rPr>
                <w:rFonts w:cs="Arial"/>
              </w:rPr>
              <w:t xml:space="preserve">. </w:t>
            </w:r>
          </w:p>
          <w:p w14:paraId="7A943725" w14:textId="1C20BA0E" w:rsidR="0014768E" w:rsidRDefault="00E8651C" w:rsidP="00C71F5C">
            <w:pPr>
              <w:rPr>
                <w:rFonts w:cs="Arial"/>
              </w:rPr>
            </w:pPr>
            <w:r>
              <w:rPr>
                <w:rFonts w:cs="Arial"/>
              </w:rPr>
              <w:t>Her er faste</w:t>
            </w:r>
            <w:r w:rsidR="0014768E">
              <w:rPr>
                <w:rFonts w:cs="Arial"/>
              </w:rPr>
              <w:t xml:space="preserve"> </w:t>
            </w:r>
            <w:proofErr w:type="spellStart"/>
            <w:r w:rsidR="0014768E">
              <w:rPr>
                <w:rFonts w:cs="Arial"/>
              </w:rPr>
              <w:t>aktiviter</w:t>
            </w:r>
            <w:proofErr w:type="spellEnd"/>
            <w:r w:rsidR="0014768E">
              <w:rPr>
                <w:rFonts w:cs="Arial"/>
              </w:rPr>
              <w:t xml:space="preserve"> mandag og fredag</w:t>
            </w:r>
            <w:r w:rsidR="001062F7">
              <w:rPr>
                <w:rFonts w:cs="Arial"/>
              </w:rPr>
              <w:t xml:space="preserve">. Der er fast </w:t>
            </w:r>
            <w:r w:rsidR="0014768E">
              <w:rPr>
                <w:rFonts w:cs="Arial"/>
              </w:rPr>
              <w:t>strikkeklub</w:t>
            </w:r>
            <w:r>
              <w:rPr>
                <w:rFonts w:cs="Arial"/>
              </w:rPr>
              <w:t xml:space="preserve"> og her er </w:t>
            </w:r>
            <w:r w:rsidR="0014768E">
              <w:rPr>
                <w:rFonts w:cs="Arial"/>
              </w:rPr>
              <w:t>kaffeklub dagligt</w:t>
            </w:r>
            <w:r w:rsidR="00FD4A1A">
              <w:rPr>
                <w:rFonts w:cs="Arial"/>
              </w:rPr>
              <w:t xml:space="preserve"> .</w:t>
            </w:r>
            <w:r w:rsidR="001062F7">
              <w:rPr>
                <w:rFonts w:cs="Arial"/>
              </w:rPr>
              <w:t>D</w:t>
            </w:r>
            <w:r w:rsidR="0014768E">
              <w:rPr>
                <w:rFonts w:cs="Arial"/>
              </w:rPr>
              <w:t>er foregår rigtig meget.</w:t>
            </w:r>
            <w:r>
              <w:rPr>
                <w:rFonts w:cs="Arial"/>
              </w:rPr>
              <w:t xml:space="preserve"> Tirsdag er der syng dig glad.</w:t>
            </w:r>
          </w:p>
          <w:p w14:paraId="55464BC9" w14:textId="77777777" w:rsidR="00E8651C" w:rsidRDefault="00E8651C" w:rsidP="00C71F5C">
            <w:pPr>
              <w:rPr>
                <w:rFonts w:cs="Arial"/>
              </w:rPr>
            </w:pPr>
          </w:p>
          <w:p w14:paraId="6E324E2E" w14:textId="1921CB0C" w:rsidR="0014768E" w:rsidRDefault="0014768E" w:rsidP="00C71F5C">
            <w:pPr>
              <w:rPr>
                <w:rFonts w:cs="Arial"/>
              </w:rPr>
            </w:pPr>
            <w:r>
              <w:rPr>
                <w:rFonts w:cs="Arial"/>
              </w:rPr>
              <w:t xml:space="preserve">Vi er </w:t>
            </w:r>
            <w:proofErr w:type="spellStart"/>
            <w:r w:rsidR="00E8651C">
              <w:rPr>
                <w:rFonts w:cs="Arial"/>
              </w:rPr>
              <w:t>opmærsomme</w:t>
            </w:r>
            <w:proofErr w:type="spellEnd"/>
            <w:r>
              <w:rPr>
                <w:rFonts w:cs="Arial"/>
              </w:rPr>
              <w:t xml:space="preserve"> på</w:t>
            </w:r>
            <w:r w:rsidR="001062F7">
              <w:rPr>
                <w:rFonts w:cs="Arial"/>
              </w:rPr>
              <w:t>,</w:t>
            </w:r>
            <w:r>
              <w:rPr>
                <w:rFonts w:cs="Arial"/>
              </w:rPr>
              <w:t xml:space="preserve"> at dem der kan og vil spiser med i fælles rummet</w:t>
            </w:r>
            <w:r w:rsidR="004547E6">
              <w:rPr>
                <w:rFonts w:cs="Arial"/>
              </w:rPr>
              <w:t xml:space="preserve"> – vi italesætter allerede ved indflytningssamtalen muligheden for </w:t>
            </w:r>
            <w:r w:rsidR="00E8651C">
              <w:rPr>
                <w:rFonts w:cs="Arial"/>
              </w:rPr>
              <w:t>fællesspi</w:t>
            </w:r>
            <w:r w:rsidR="00DA7AFB">
              <w:rPr>
                <w:rFonts w:cs="Arial"/>
              </w:rPr>
              <w:t>sning.</w:t>
            </w:r>
            <w:r w:rsidR="004547E6">
              <w:rPr>
                <w:rFonts w:cs="Arial"/>
              </w:rPr>
              <w:t xml:space="preserve"> </w:t>
            </w:r>
          </w:p>
          <w:p w14:paraId="208BC77A" w14:textId="249A3DBB" w:rsidR="004547E6" w:rsidRDefault="004547E6" w:rsidP="00C71F5C">
            <w:pPr>
              <w:rPr>
                <w:rFonts w:cs="Arial"/>
              </w:rPr>
            </w:pPr>
            <w:r>
              <w:rPr>
                <w:rFonts w:cs="Arial"/>
              </w:rPr>
              <w:t xml:space="preserve">Nogle af beboerne skal hjælpes hen til spisning og de bor </w:t>
            </w:r>
            <w:r w:rsidR="001062F7">
              <w:rPr>
                <w:rFonts w:cs="Arial"/>
              </w:rPr>
              <w:t>”</w:t>
            </w:r>
            <w:r>
              <w:rPr>
                <w:rFonts w:cs="Arial"/>
              </w:rPr>
              <w:t>langt væk</w:t>
            </w:r>
            <w:r w:rsidR="001062F7">
              <w:rPr>
                <w:rFonts w:cs="Arial"/>
              </w:rPr>
              <w:t>”</w:t>
            </w:r>
            <w:r>
              <w:rPr>
                <w:rFonts w:cs="Arial"/>
              </w:rPr>
              <w:t xml:space="preserve"> og det bruger vi nogle kræfter på – det kan kræve at vi skal rydde sne og have regntøj på.</w:t>
            </w:r>
          </w:p>
          <w:p w14:paraId="022F9F68" w14:textId="77777777" w:rsidR="00DA7AFB" w:rsidRDefault="00DA7AFB" w:rsidP="00C71F5C">
            <w:pPr>
              <w:rPr>
                <w:rFonts w:cs="Arial"/>
              </w:rPr>
            </w:pPr>
          </w:p>
          <w:p w14:paraId="08228796" w14:textId="7905F569" w:rsidR="00DA7AFB" w:rsidRDefault="004547E6" w:rsidP="00DA7AFB">
            <w:pPr>
              <w:rPr>
                <w:rFonts w:cs="Arial"/>
              </w:rPr>
            </w:pPr>
            <w:r>
              <w:rPr>
                <w:rFonts w:cs="Arial"/>
              </w:rPr>
              <w:lastRenderedPageBreak/>
              <w:t xml:space="preserve">På  </w:t>
            </w:r>
            <w:r w:rsidR="001062F7">
              <w:rPr>
                <w:rFonts w:cs="Arial"/>
              </w:rPr>
              <w:t>P</w:t>
            </w:r>
            <w:r>
              <w:rPr>
                <w:rFonts w:cs="Arial"/>
              </w:rPr>
              <w:t>11 er der andre mulighed for fællesskab</w:t>
            </w:r>
            <w:r w:rsidR="001062F7">
              <w:rPr>
                <w:rFonts w:cs="Arial"/>
              </w:rPr>
              <w:t>,</w:t>
            </w:r>
            <w:r>
              <w:rPr>
                <w:rFonts w:cs="Arial"/>
              </w:rPr>
              <w:t xml:space="preserve"> idet der er leve bo </w:t>
            </w:r>
            <w:r w:rsidR="00DA7AFB">
              <w:rPr>
                <w:rFonts w:cs="Arial"/>
              </w:rPr>
              <w:t>miljø</w:t>
            </w:r>
            <w:r w:rsidR="005A371D">
              <w:rPr>
                <w:rFonts w:cs="Arial"/>
              </w:rPr>
              <w:t>. Der</w:t>
            </w:r>
            <w:r w:rsidR="00DA7AFB">
              <w:rPr>
                <w:rFonts w:cs="Arial"/>
              </w:rPr>
              <w:t xml:space="preserve"> er kokke</w:t>
            </w:r>
            <w:r w:rsidR="005A371D">
              <w:rPr>
                <w:rFonts w:cs="Arial"/>
              </w:rPr>
              <w:t xml:space="preserve"> og køkkenmedarbejdere,</w:t>
            </w:r>
            <w:r w:rsidR="00DA7AFB">
              <w:rPr>
                <w:rFonts w:cs="Arial"/>
              </w:rPr>
              <w:t xml:space="preserve"> der laver alle måltider. På </w:t>
            </w:r>
            <w:r w:rsidR="005A371D">
              <w:rPr>
                <w:rFonts w:cs="Arial"/>
              </w:rPr>
              <w:t>P</w:t>
            </w:r>
            <w:r w:rsidR="00DA7AFB">
              <w:rPr>
                <w:rFonts w:cs="Arial"/>
              </w:rPr>
              <w:t>11 noteres hver dag på</w:t>
            </w:r>
            <w:r w:rsidR="005A371D">
              <w:rPr>
                <w:rFonts w:cs="Arial"/>
              </w:rPr>
              <w:t xml:space="preserve"> en</w:t>
            </w:r>
            <w:r w:rsidR="00DA7AFB">
              <w:rPr>
                <w:rFonts w:cs="Arial"/>
              </w:rPr>
              <w:t xml:space="preserve"> tavle</w:t>
            </w:r>
            <w:r w:rsidR="005A371D">
              <w:rPr>
                <w:rFonts w:cs="Arial"/>
              </w:rPr>
              <w:t>,</w:t>
            </w:r>
            <w:r w:rsidR="00DA7AFB">
              <w:rPr>
                <w:rFonts w:cs="Arial"/>
              </w:rPr>
              <w:t xml:space="preserve"> hvad dagens menu er – vi kan godt have lavet en plan for længere tid</w:t>
            </w:r>
            <w:r w:rsidR="005A371D">
              <w:rPr>
                <w:rFonts w:cs="Arial"/>
              </w:rPr>
              <w:t>,</w:t>
            </w:r>
            <w:r w:rsidR="00DA7AFB">
              <w:rPr>
                <w:rFonts w:cs="Arial"/>
              </w:rPr>
              <w:t xml:space="preserve"> men der kan være problemer med leveringen</w:t>
            </w:r>
            <w:r w:rsidR="005A371D">
              <w:rPr>
                <w:rFonts w:cs="Arial"/>
              </w:rPr>
              <w:t>, og så ændrer menuen sig.</w:t>
            </w:r>
          </w:p>
          <w:p w14:paraId="3D873C56" w14:textId="77777777" w:rsidR="00DA7AFB" w:rsidRDefault="00DA7AFB" w:rsidP="00C71F5C">
            <w:pPr>
              <w:rPr>
                <w:rFonts w:cs="Arial"/>
              </w:rPr>
            </w:pPr>
          </w:p>
          <w:p w14:paraId="33224F08" w14:textId="295B1054" w:rsidR="00DA7AFB" w:rsidRDefault="00DA7AFB" w:rsidP="00DA7AFB">
            <w:pPr>
              <w:rPr>
                <w:rFonts w:cs="Arial"/>
              </w:rPr>
            </w:pPr>
            <w:r>
              <w:rPr>
                <w:rFonts w:cs="Arial"/>
              </w:rPr>
              <w:t>Vi er igen overgået til fadservering i fælles rummet</w:t>
            </w:r>
            <w:r w:rsidR="005A371D">
              <w:rPr>
                <w:rFonts w:cs="Arial"/>
              </w:rPr>
              <w:t xml:space="preserve"> i aktivitetscenteret</w:t>
            </w:r>
            <w:r>
              <w:rPr>
                <w:rFonts w:cs="Arial"/>
              </w:rPr>
              <w:t xml:space="preserve">. Efter </w:t>
            </w:r>
            <w:proofErr w:type="spellStart"/>
            <w:r>
              <w:rPr>
                <w:rFonts w:cs="Arial"/>
              </w:rPr>
              <w:t>c</w:t>
            </w:r>
            <w:r w:rsidR="005A371D">
              <w:rPr>
                <w:rFonts w:cs="Arial"/>
              </w:rPr>
              <w:t>o</w:t>
            </w:r>
            <w:r>
              <w:rPr>
                <w:rFonts w:cs="Arial"/>
              </w:rPr>
              <w:t>rona</w:t>
            </w:r>
            <w:proofErr w:type="spellEnd"/>
            <w:r>
              <w:rPr>
                <w:rFonts w:cs="Arial"/>
              </w:rPr>
              <w:t xml:space="preserve"> ville beboerne ikke tilbage til dette igen, de har været glade for at have hver deres portion, men nu er de så glade for fadservering igen.</w:t>
            </w:r>
            <w:r w:rsidR="005A371D">
              <w:rPr>
                <w:rFonts w:cs="Arial"/>
              </w:rPr>
              <w:t xml:space="preserve"> Her er det Devika, som står for maden, og vi</w:t>
            </w:r>
            <w:r>
              <w:rPr>
                <w:rFonts w:cs="Arial"/>
              </w:rPr>
              <w:t xml:space="preserve"> har haft Devika ude og tale om mad og det gjorde en forskel.</w:t>
            </w:r>
            <w:r w:rsidR="005A371D">
              <w:rPr>
                <w:rFonts w:cs="Arial"/>
              </w:rPr>
              <w:t xml:space="preserve"> </w:t>
            </w:r>
            <w:r>
              <w:rPr>
                <w:rFonts w:cs="Arial"/>
              </w:rPr>
              <w:t>Devika har en fast menuplan</w:t>
            </w:r>
            <w:r w:rsidR="005A371D">
              <w:rPr>
                <w:rFonts w:cs="Arial"/>
              </w:rPr>
              <w:t>, som sendes ud til beboerne</w:t>
            </w:r>
            <w:r>
              <w:rPr>
                <w:rFonts w:cs="Arial"/>
              </w:rPr>
              <w:t>.</w:t>
            </w:r>
          </w:p>
          <w:p w14:paraId="1B4C8231" w14:textId="77777777" w:rsidR="00E8651C" w:rsidRDefault="00E8651C" w:rsidP="00C71F5C">
            <w:pPr>
              <w:rPr>
                <w:rFonts w:cs="Arial"/>
              </w:rPr>
            </w:pPr>
          </w:p>
          <w:p w14:paraId="0AEB433D" w14:textId="2CEC2C12" w:rsidR="004547E6" w:rsidRDefault="004547E6" w:rsidP="00C71F5C">
            <w:pPr>
              <w:rPr>
                <w:rFonts w:cs="Arial"/>
              </w:rPr>
            </w:pPr>
            <w:r>
              <w:rPr>
                <w:rFonts w:cs="Arial"/>
              </w:rPr>
              <w:t xml:space="preserve">Vi har </w:t>
            </w:r>
            <w:r w:rsidR="00E8651C">
              <w:rPr>
                <w:rFonts w:cs="Arial"/>
              </w:rPr>
              <w:t>yngre</w:t>
            </w:r>
            <w:r>
              <w:rPr>
                <w:rFonts w:cs="Arial"/>
              </w:rPr>
              <w:t xml:space="preserve"> beboerne med hjerneskader</w:t>
            </w:r>
            <w:r w:rsidR="005A371D">
              <w:rPr>
                <w:rFonts w:cs="Arial"/>
              </w:rPr>
              <w:t>,</w:t>
            </w:r>
            <w:r>
              <w:rPr>
                <w:rFonts w:cs="Arial"/>
              </w:rPr>
              <w:t xml:space="preserve"> der er glade for de store udvendige lejligheder vi har – de oplever at det er mere selvstændigt</w:t>
            </w:r>
            <w:r w:rsidR="005A371D">
              <w:rPr>
                <w:rFonts w:cs="Arial"/>
              </w:rPr>
              <w:t>,</w:t>
            </w:r>
            <w:r>
              <w:rPr>
                <w:rFonts w:cs="Arial"/>
              </w:rPr>
              <w:t xml:space="preserve"> når det er en udvendig bolig.</w:t>
            </w:r>
          </w:p>
          <w:p w14:paraId="765960F7" w14:textId="77777777" w:rsidR="00E8651C" w:rsidRDefault="00E8651C" w:rsidP="00C71F5C">
            <w:pPr>
              <w:rPr>
                <w:rFonts w:cs="Arial"/>
              </w:rPr>
            </w:pPr>
          </w:p>
          <w:p w14:paraId="2A550BAD" w14:textId="57F0F897" w:rsidR="004547E6" w:rsidRDefault="004547E6" w:rsidP="00C71F5C">
            <w:pPr>
              <w:rPr>
                <w:rFonts w:cs="Arial"/>
              </w:rPr>
            </w:pPr>
            <w:r>
              <w:rPr>
                <w:rFonts w:cs="Arial"/>
              </w:rPr>
              <w:t xml:space="preserve">Beboersammensætning er meget forskellig -vi har en del yngre med hjerneskade, beboere med demens primært på </w:t>
            </w:r>
            <w:r w:rsidR="005A371D">
              <w:rPr>
                <w:rFonts w:cs="Arial"/>
              </w:rPr>
              <w:t>P</w:t>
            </w:r>
            <w:r>
              <w:rPr>
                <w:rFonts w:cs="Arial"/>
              </w:rPr>
              <w:t>11,</w:t>
            </w:r>
            <w:r w:rsidR="005A371D">
              <w:rPr>
                <w:rFonts w:cs="Arial"/>
              </w:rPr>
              <w:t xml:space="preserve"> og beboere</w:t>
            </w:r>
            <w:r w:rsidR="00DA7AFB">
              <w:rPr>
                <w:rFonts w:cs="Arial"/>
              </w:rPr>
              <w:t xml:space="preserve"> med </w:t>
            </w:r>
            <w:r>
              <w:rPr>
                <w:rFonts w:cs="Arial"/>
              </w:rPr>
              <w:t>psykiske</w:t>
            </w:r>
            <w:r w:rsidR="00DA7AFB">
              <w:rPr>
                <w:rFonts w:cs="Arial"/>
              </w:rPr>
              <w:t xml:space="preserve"> og </w:t>
            </w:r>
            <w:r>
              <w:rPr>
                <w:rFonts w:cs="Arial"/>
              </w:rPr>
              <w:t>somatiske lidelser.</w:t>
            </w:r>
          </w:p>
          <w:p w14:paraId="0E4B4B39" w14:textId="38E6E1F1" w:rsidR="004547E6" w:rsidRDefault="004547E6" w:rsidP="00C71F5C">
            <w:pPr>
              <w:rPr>
                <w:rFonts w:cs="Arial"/>
              </w:rPr>
            </w:pPr>
            <w:r>
              <w:rPr>
                <w:rFonts w:cs="Arial"/>
              </w:rPr>
              <w:t>En beboer har lige flyttet til P11 efter at have boet i en udvendig bolig</w:t>
            </w:r>
            <w:r w:rsidR="005A371D">
              <w:rPr>
                <w:rFonts w:cs="Arial"/>
              </w:rPr>
              <w:t xml:space="preserve"> i en anden afdeling.</w:t>
            </w:r>
          </w:p>
          <w:p w14:paraId="26656349" w14:textId="3A72E39D" w:rsidR="004547E6" w:rsidRDefault="004547E6" w:rsidP="00C71F5C">
            <w:pPr>
              <w:rPr>
                <w:rFonts w:cs="Arial"/>
              </w:rPr>
            </w:pPr>
            <w:r>
              <w:rPr>
                <w:rFonts w:cs="Arial"/>
              </w:rPr>
              <w:t>Vi har sjældent indberetninger af magtanvendelse – personalet er rigtig gode til at forsøge andre metoder</w:t>
            </w:r>
            <w:r w:rsidR="00DA7AFB">
              <w:rPr>
                <w:rFonts w:cs="Arial"/>
              </w:rPr>
              <w:t xml:space="preserve"> såsom at </w:t>
            </w:r>
            <w:r>
              <w:rPr>
                <w:rFonts w:cs="Arial"/>
              </w:rPr>
              <w:t xml:space="preserve"> gå igen, vente eller at der kommer en anden medarbejder ind til beboer.</w:t>
            </w:r>
          </w:p>
          <w:p w14:paraId="6492E150" w14:textId="77777777" w:rsidR="00DA7AFB" w:rsidRDefault="00DA7AFB" w:rsidP="00C71F5C">
            <w:pPr>
              <w:rPr>
                <w:rFonts w:cs="Arial"/>
              </w:rPr>
            </w:pPr>
          </w:p>
          <w:p w14:paraId="5BDA9CD9" w14:textId="406FAB1B" w:rsidR="003A2416" w:rsidRDefault="003A2416" w:rsidP="00C71F5C">
            <w:pPr>
              <w:rPr>
                <w:rFonts w:cs="Arial"/>
              </w:rPr>
            </w:pPr>
            <w:r>
              <w:rPr>
                <w:rFonts w:cs="Arial"/>
              </w:rPr>
              <w:t xml:space="preserve">Vi er startet op med </w:t>
            </w:r>
            <w:proofErr w:type="spellStart"/>
            <w:r>
              <w:rPr>
                <w:rFonts w:cs="Arial"/>
              </w:rPr>
              <w:t>Digicare</w:t>
            </w:r>
            <w:proofErr w:type="spellEnd"/>
            <w:r w:rsidR="005A371D">
              <w:rPr>
                <w:rFonts w:cs="Arial"/>
              </w:rPr>
              <w:t>. S</w:t>
            </w:r>
            <w:r>
              <w:rPr>
                <w:rFonts w:cs="Arial"/>
              </w:rPr>
              <w:t xml:space="preserve">å vi er i gang, men det har været svært </w:t>
            </w:r>
            <w:proofErr w:type="spellStart"/>
            <w:r>
              <w:rPr>
                <w:rFonts w:cs="Arial"/>
              </w:rPr>
              <w:t>pga</w:t>
            </w:r>
            <w:proofErr w:type="spellEnd"/>
            <w:r>
              <w:rPr>
                <w:rFonts w:cs="Arial"/>
              </w:rPr>
              <w:t xml:space="preserve"> personalesituationen. De fleste </w:t>
            </w:r>
            <w:proofErr w:type="spellStart"/>
            <w:r>
              <w:rPr>
                <w:rFonts w:cs="Arial"/>
              </w:rPr>
              <w:t>meda</w:t>
            </w:r>
            <w:r w:rsidR="00DA7AFB">
              <w:rPr>
                <w:rFonts w:cs="Arial"/>
              </w:rPr>
              <w:t>bejdere</w:t>
            </w:r>
            <w:proofErr w:type="spellEnd"/>
            <w:r>
              <w:rPr>
                <w:rFonts w:cs="Arial"/>
              </w:rPr>
              <w:t xml:space="preserve"> har været på kursus.</w:t>
            </w:r>
          </w:p>
          <w:p w14:paraId="2DB8F87C" w14:textId="46970591" w:rsidR="003F745B" w:rsidRDefault="003F745B" w:rsidP="003F745B">
            <w:pPr>
              <w:rPr>
                <w:rFonts w:cs="Arial"/>
              </w:rPr>
            </w:pPr>
            <w:r>
              <w:rPr>
                <w:rFonts w:cs="Arial"/>
              </w:rPr>
              <w:t>Vi er ikke begyndt med triagering endnu – vi har været på besøg på anden afdeling for at se hvordan det foregik, men kunne ønske</w:t>
            </w:r>
            <w:r w:rsidR="005A371D">
              <w:rPr>
                <w:rFonts w:cs="Arial"/>
              </w:rPr>
              <w:t xml:space="preserve">, at </w:t>
            </w:r>
            <w:r w:rsidR="00FD4A1A">
              <w:rPr>
                <w:rFonts w:cs="Arial"/>
              </w:rPr>
              <w:t>de</w:t>
            </w:r>
            <w:r>
              <w:rPr>
                <w:rFonts w:cs="Arial"/>
              </w:rPr>
              <w:t xml:space="preserve"> praksisnære medarbejder blev klædt bedre på med undervisning.</w:t>
            </w:r>
          </w:p>
          <w:p w14:paraId="5657290F" w14:textId="77777777" w:rsidR="00DA7AFB" w:rsidRDefault="00DA7AFB" w:rsidP="00C71F5C">
            <w:pPr>
              <w:rPr>
                <w:rFonts w:cs="Arial"/>
              </w:rPr>
            </w:pPr>
          </w:p>
          <w:p w14:paraId="2DA3BFFF" w14:textId="3BC0F899" w:rsidR="00D10EEC" w:rsidRDefault="003A2416" w:rsidP="00C71F5C">
            <w:pPr>
              <w:rPr>
                <w:rFonts w:cs="Arial"/>
              </w:rPr>
            </w:pPr>
            <w:r>
              <w:rPr>
                <w:rFonts w:cs="Arial"/>
              </w:rPr>
              <w:t xml:space="preserve">På </w:t>
            </w:r>
            <w:r w:rsidR="005A371D">
              <w:rPr>
                <w:rFonts w:cs="Arial"/>
              </w:rPr>
              <w:t>P1</w:t>
            </w:r>
            <w:r>
              <w:rPr>
                <w:rFonts w:cs="Arial"/>
              </w:rPr>
              <w:t>1 har vi afprøvet at de fleste af personalet møder kl.7.30 end ellers normalt kl.7</w:t>
            </w:r>
            <w:r w:rsidR="0032406F">
              <w:rPr>
                <w:rFonts w:cs="Arial"/>
              </w:rPr>
              <w:t>.00</w:t>
            </w:r>
            <w:r>
              <w:rPr>
                <w:rFonts w:cs="Arial"/>
              </w:rPr>
              <w:t xml:space="preserve"> og i AV kan man også møde ind på andre tidspunkter</w:t>
            </w:r>
            <w:r w:rsidR="0032406F">
              <w:rPr>
                <w:rFonts w:cs="Arial"/>
              </w:rPr>
              <w:t>. Det vurderes</w:t>
            </w:r>
            <w:r w:rsidR="00D10EEC">
              <w:rPr>
                <w:rFonts w:cs="Arial"/>
              </w:rPr>
              <w:t xml:space="preserve"> efter beboernes behov.</w:t>
            </w:r>
            <w:r w:rsidR="00DA7AFB">
              <w:rPr>
                <w:rFonts w:cs="Arial"/>
              </w:rPr>
              <w:t xml:space="preserve"> </w:t>
            </w:r>
            <w:r w:rsidR="00D10EEC">
              <w:rPr>
                <w:rFonts w:cs="Arial"/>
              </w:rPr>
              <w:t xml:space="preserve">På Kirsebærlunden møder medarbejderen også primært kl.7.30 og </w:t>
            </w:r>
            <w:r w:rsidR="0032406F">
              <w:rPr>
                <w:rFonts w:cs="Arial"/>
              </w:rPr>
              <w:t>é</w:t>
            </w:r>
            <w:r w:rsidR="00D10EEC">
              <w:rPr>
                <w:rFonts w:cs="Arial"/>
              </w:rPr>
              <w:t>n kl.7.15</w:t>
            </w:r>
            <w:r w:rsidR="0032406F">
              <w:rPr>
                <w:rFonts w:cs="Arial"/>
              </w:rPr>
              <w:t>, som får overlevering fra nattevagten.</w:t>
            </w:r>
          </w:p>
          <w:p w14:paraId="1A838993" w14:textId="77777777" w:rsidR="00DA7AFB" w:rsidRDefault="00DA7AFB" w:rsidP="00C71F5C">
            <w:pPr>
              <w:rPr>
                <w:rFonts w:cs="Arial"/>
              </w:rPr>
            </w:pPr>
          </w:p>
          <w:p w14:paraId="1DDE6776" w14:textId="439210BE" w:rsidR="00D10EEC" w:rsidRDefault="00D10EEC" w:rsidP="00C71F5C">
            <w:pPr>
              <w:rPr>
                <w:rFonts w:cs="Arial"/>
              </w:rPr>
            </w:pPr>
            <w:r>
              <w:rPr>
                <w:rFonts w:cs="Arial"/>
              </w:rPr>
              <w:t>Der er overlap i alle vagter – vagterne møder ind lidt forskudt.</w:t>
            </w:r>
          </w:p>
          <w:p w14:paraId="559917C6" w14:textId="493CCDE9" w:rsidR="00D10EEC" w:rsidRDefault="00DA7AFB" w:rsidP="00C71F5C">
            <w:pPr>
              <w:rPr>
                <w:rFonts w:cs="Arial"/>
              </w:rPr>
            </w:pPr>
            <w:r>
              <w:rPr>
                <w:rFonts w:cs="Arial"/>
              </w:rPr>
              <w:t>12</w:t>
            </w:r>
            <w:r w:rsidR="00D10EEC">
              <w:rPr>
                <w:rFonts w:cs="Arial"/>
              </w:rPr>
              <w:t xml:space="preserve"> af medarbejdere gik op i tid sidste år, og 2 er gået ned i tid igen.</w:t>
            </w:r>
          </w:p>
          <w:p w14:paraId="3F83AC91" w14:textId="7BB7C3E8" w:rsidR="00D10EEC" w:rsidRDefault="00D10EEC" w:rsidP="00C71F5C">
            <w:pPr>
              <w:rPr>
                <w:rFonts w:cs="Arial"/>
              </w:rPr>
            </w:pPr>
            <w:r>
              <w:rPr>
                <w:rFonts w:cs="Arial"/>
              </w:rPr>
              <w:t>Vi har fys</w:t>
            </w:r>
            <w:r w:rsidR="0032406F">
              <w:rPr>
                <w:rFonts w:cs="Arial"/>
              </w:rPr>
              <w:t>ioterapeut</w:t>
            </w:r>
            <w:r>
              <w:rPr>
                <w:rFonts w:cs="Arial"/>
              </w:rPr>
              <w:t xml:space="preserve"> til at vurdere behovet for træning</w:t>
            </w:r>
            <w:r w:rsidR="0032406F">
              <w:rPr>
                <w:rFonts w:cs="Arial"/>
              </w:rPr>
              <w:t>,</w:t>
            </w:r>
            <w:r>
              <w:rPr>
                <w:rFonts w:cs="Arial"/>
              </w:rPr>
              <w:t xml:space="preserve"> og så er det </w:t>
            </w:r>
            <w:r w:rsidR="00DA7AFB">
              <w:rPr>
                <w:rFonts w:cs="Arial"/>
              </w:rPr>
              <w:t>medarbejderne der træner med beboeren.</w:t>
            </w:r>
          </w:p>
          <w:p w14:paraId="69366036" w14:textId="53E3890D" w:rsidR="00D10EEC" w:rsidRDefault="00DA7AFB" w:rsidP="00C71F5C">
            <w:pPr>
              <w:rPr>
                <w:rFonts w:cs="Arial"/>
              </w:rPr>
            </w:pPr>
            <w:r>
              <w:rPr>
                <w:rFonts w:cs="Arial"/>
              </w:rPr>
              <w:t>Vi holder beboerkonferencer</w:t>
            </w:r>
            <w:r w:rsidR="00D10EEC">
              <w:rPr>
                <w:rFonts w:cs="Arial"/>
              </w:rPr>
              <w:t xml:space="preserve"> </w:t>
            </w:r>
            <w:r>
              <w:rPr>
                <w:rFonts w:cs="Arial"/>
              </w:rPr>
              <w:t xml:space="preserve">hvor </w:t>
            </w:r>
            <w:r w:rsidR="00D10EEC">
              <w:rPr>
                <w:rFonts w:cs="Arial"/>
              </w:rPr>
              <w:t>sygepleje</w:t>
            </w:r>
            <w:r>
              <w:rPr>
                <w:rFonts w:cs="Arial"/>
              </w:rPr>
              <w:t>n,</w:t>
            </w:r>
            <w:r w:rsidR="00D10EEC">
              <w:rPr>
                <w:rFonts w:cs="Arial"/>
              </w:rPr>
              <w:t xml:space="preserve"> terapeuter, pædagoger, kontaktperson, demens</w:t>
            </w:r>
            <w:r w:rsidR="0032406F">
              <w:rPr>
                <w:rFonts w:cs="Arial"/>
              </w:rPr>
              <w:t>-</w:t>
            </w:r>
            <w:r w:rsidR="00D10EEC">
              <w:rPr>
                <w:rFonts w:cs="Arial"/>
              </w:rPr>
              <w:t xml:space="preserve"> eller </w:t>
            </w:r>
            <w:proofErr w:type="spellStart"/>
            <w:r w:rsidR="00D10EEC">
              <w:rPr>
                <w:rFonts w:cs="Arial"/>
              </w:rPr>
              <w:t>ernæringv</w:t>
            </w:r>
            <w:r>
              <w:rPr>
                <w:rFonts w:cs="Arial"/>
              </w:rPr>
              <w:t>ejleder</w:t>
            </w:r>
            <w:proofErr w:type="spellEnd"/>
            <w:r>
              <w:rPr>
                <w:rFonts w:cs="Arial"/>
              </w:rPr>
              <w:t xml:space="preserve"> deltager. </w:t>
            </w:r>
          </w:p>
          <w:p w14:paraId="30AF7F4E" w14:textId="74812124" w:rsidR="00D10EEC" w:rsidRDefault="00DA7AFB" w:rsidP="00C71F5C">
            <w:pPr>
              <w:rPr>
                <w:rFonts w:cs="Arial"/>
              </w:rPr>
            </w:pPr>
            <w:r>
              <w:rPr>
                <w:rFonts w:cs="Arial"/>
              </w:rPr>
              <w:t>Konferencer hver 8</w:t>
            </w:r>
            <w:r w:rsidR="0032406F">
              <w:rPr>
                <w:rFonts w:cs="Arial"/>
              </w:rPr>
              <w:t>.</w:t>
            </w:r>
            <w:r>
              <w:rPr>
                <w:rFonts w:cs="Arial"/>
              </w:rPr>
              <w:t xml:space="preserve"> uge på </w:t>
            </w:r>
            <w:r w:rsidR="00D10EEC">
              <w:rPr>
                <w:rFonts w:cs="Arial"/>
              </w:rPr>
              <w:t>P 11  og kirsebærlunden hver 4</w:t>
            </w:r>
            <w:r w:rsidR="0032406F">
              <w:rPr>
                <w:rFonts w:cs="Arial"/>
              </w:rPr>
              <w:t>.</w:t>
            </w:r>
            <w:r w:rsidR="00D10EEC">
              <w:rPr>
                <w:rFonts w:cs="Arial"/>
              </w:rPr>
              <w:t xml:space="preserve"> uge – beboerne kommer også op </w:t>
            </w:r>
            <w:r w:rsidR="0032406F">
              <w:rPr>
                <w:rFonts w:cs="Arial"/>
              </w:rPr>
              <w:t>på møde, hvis</w:t>
            </w:r>
            <w:r w:rsidR="00D10EEC">
              <w:rPr>
                <w:rFonts w:cs="Arial"/>
              </w:rPr>
              <w:t xml:space="preserve"> der er funktionstab </w:t>
            </w:r>
            <w:r w:rsidR="0032406F">
              <w:rPr>
                <w:rFonts w:cs="Arial"/>
              </w:rPr>
              <w:t>eller hvis</w:t>
            </w:r>
            <w:r w:rsidR="00D10EEC">
              <w:rPr>
                <w:rFonts w:cs="Arial"/>
              </w:rPr>
              <w:t xml:space="preserve"> det er en </w:t>
            </w:r>
            <w:r>
              <w:rPr>
                <w:rFonts w:cs="Arial"/>
              </w:rPr>
              <w:t xml:space="preserve">beboer med en </w:t>
            </w:r>
            <w:proofErr w:type="spellStart"/>
            <w:r>
              <w:rPr>
                <w:rFonts w:cs="Arial"/>
              </w:rPr>
              <w:t>kompelks</w:t>
            </w:r>
            <w:proofErr w:type="spellEnd"/>
            <w:r>
              <w:rPr>
                <w:rFonts w:cs="Arial"/>
              </w:rPr>
              <w:t xml:space="preserve"> situation</w:t>
            </w:r>
            <w:r w:rsidR="0032406F">
              <w:rPr>
                <w:rFonts w:cs="Arial"/>
              </w:rPr>
              <w:t>.</w:t>
            </w:r>
          </w:p>
          <w:p w14:paraId="0DCCFCA8" w14:textId="13BC63AE" w:rsidR="00D10EEC" w:rsidRDefault="00D10EEC" w:rsidP="00C71F5C">
            <w:pPr>
              <w:rPr>
                <w:rFonts w:cs="Arial"/>
              </w:rPr>
            </w:pPr>
            <w:r>
              <w:rPr>
                <w:rFonts w:cs="Arial"/>
              </w:rPr>
              <w:t>Vi har fokus på at bevarer beboernes fun</w:t>
            </w:r>
            <w:r w:rsidR="00290B36">
              <w:rPr>
                <w:rFonts w:cs="Arial"/>
              </w:rPr>
              <w:t>k</w:t>
            </w:r>
            <w:r>
              <w:rPr>
                <w:rFonts w:cs="Arial"/>
              </w:rPr>
              <w:t>tionsniveau i hverdagen</w:t>
            </w:r>
            <w:r w:rsidR="00DA7AFB">
              <w:rPr>
                <w:rFonts w:cs="Arial"/>
              </w:rPr>
              <w:t xml:space="preserve">. </w:t>
            </w:r>
            <w:r w:rsidR="0032406F">
              <w:rPr>
                <w:rFonts w:cs="Arial"/>
              </w:rPr>
              <w:t>Vi ser altid, om vi k</w:t>
            </w:r>
            <w:r w:rsidR="00DA7AFB">
              <w:rPr>
                <w:rFonts w:cs="Arial"/>
              </w:rPr>
              <w:t>an anvende hjælpemidler</w:t>
            </w:r>
            <w:r>
              <w:rPr>
                <w:rFonts w:cs="Arial"/>
              </w:rPr>
              <w:t xml:space="preserve"> </w:t>
            </w:r>
            <w:r w:rsidR="00DA7AFB">
              <w:rPr>
                <w:rFonts w:cs="Arial"/>
              </w:rPr>
              <w:t>så de kan</w:t>
            </w:r>
            <w:r>
              <w:rPr>
                <w:rFonts w:cs="Arial"/>
              </w:rPr>
              <w:t xml:space="preserve"> bevare </w:t>
            </w:r>
            <w:r w:rsidR="0032406F">
              <w:rPr>
                <w:rFonts w:cs="Arial"/>
              </w:rPr>
              <w:t xml:space="preserve">f.eks. </w:t>
            </w:r>
            <w:r>
              <w:rPr>
                <w:rFonts w:cs="Arial"/>
              </w:rPr>
              <w:t>ståfunktionen og</w:t>
            </w:r>
            <w:r w:rsidR="00442159">
              <w:rPr>
                <w:rFonts w:cs="Arial"/>
              </w:rPr>
              <w:t xml:space="preserve"> måske kan de selv køre med en elektrisk kørestol.</w:t>
            </w:r>
          </w:p>
          <w:p w14:paraId="3577AC91" w14:textId="77777777" w:rsidR="00DA7AFB" w:rsidRDefault="00DA7AFB" w:rsidP="00C71F5C">
            <w:pPr>
              <w:rPr>
                <w:rFonts w:cs="Arial"/>
              </w:rPr>
            </w:pPr>
          </w:p>
          <w:p w14:paraId="2EBA4DBE" w14:textId="59C7F1C6" w:rsidR="00787244" w:rsidRDefault="00787244" w:rsidP="00C71F5C">
            <w:pPr>
              <w:rPr>
                <w:rFonts w:cs="Arial"/>
                <w:b/>
              </w:rPr>
            </w:pPr>
            <w:r w:rsidRPr="008D01A9">
              <w:rPr>
                <w:rFonts w:cs="Arial"/>
                <w:b/>
              </w:rPr>
              <w:t>Medarbejdere:</w:t>
            </w:r>
          </w:p>
          <w:p w14:paraId="6693152A" w14:textId="45059689" w:rsidR="00C25B79" w:rsidRDefault="00C25B79" w:rsidP="00C71F5C">
            <w:pPr>
              <w:rPr>
                <w:rFonts w:cs="Arial"/>
              </w:rPr>
            </w:pPr>
            <w:r>
              <w:rPr>
                <w:rFonts w:cs="Arial"/>
              </w:rPr>
              <w:t>Der er både yngre beboere og meget gamle beboere. Der er mange forskellige udfordringer som demens, hjerneskadede og alm. somatiske udfordringer.</w:t>
            </w:r>
          </w:p>
          <w:p w14:paraId="026CDFC3" w14:textId="25D0F516" w:rsidR="00C25B79" w:rsidRDefault="00C25B79" w:rsidP="00C71F5C">
            <w:pPr>
              <w:rPr>
                <w:rFonts w:cs="Arial"/>
              </w:rPr>
            </w:pPr>
          </w:p>
          <w:p w14:paraId="5C571E24" w14:textId="074F24AB" w:rsidR="00C25B79" w:rsidRDefault="00C25B79" w:rsidP="00C71F5C">
            <w:pPr>
              <w:rPr>
                <w:rFonts w:cs="Arial"/>
              </w:rPr>
            </w:pPr>
            <w:r>
              <w:rPr>
                <w:rFonts w:cs="Arial"/>
              </w:rPr>
              <w:t>Vi møder generelt en ½ timer senere end andre steder dvs. 7.30. Der er én, som møder 7.15 og har overlap med</w:t>
            </w:r>
            <w:r w:rsidR="008D7799">
              <w:rPr>
                <w:rFonts w:cs="Arial"/>
              </w:rPr>
              <w:t xml:space="preserve"> nattevagten.</w:t>
            </w:r>
          </w:p>
          <w:p w14:paraId="023E6F8B" w14:textId="3049DC8C" w:rsidR="008D7799" w:rsidRDefault="008D7799" w:rsidP="00C71F5C">
            <w:pPr>
              <w:rPr>
                <w:rFonts w:cs="Arial"/>
              </w:rPr>
            </w:pPr>
          </w:p>
          <w:p w14:paraId="1C9EB16B" w14:textId="61E0DC30" w:rsidR="008D7799" w:rsidRDefault="008D7799" w:rsidP="00C71F5C">
            <w:pPr>
              <w:rPr>
                <w:rFonts w:cs="Arial"/>
              </w:rPr>
            </w:pPr>
            <w:r>
              <w:rPr>
                <w:rFonts w:cs="Arial"/>
              </w:rPr>
              <w:t xml:space="preserve">Der bruges stadigvæk gammeldags T-tavle med papkort. Weekendholdet laver tavlen og fordeler opgaver for 1 uge </w:t>
            </w:r>
            <w:proofErr w:type="gramStart"/>
            <w:r>
              <w:rPr>
                <w:rFonts w:cs="Arial"/>
              </w:rPr>
              <w:t>a</w:t>
            </w:r>
            <w:r w:rsidR="0032406F">
              <w:rPr>
                <w:rFonts w:cs="Arial"/>
              </w:rPr>
              <w:t>f</w:t>
            </w:r>
            <w:proofErr w:type="gramEnd"/>
            <w:r>
              <w:rPr>
                <w:rFonts w:cs="Arial"/>
              </w:rPr>
              <w:t xml:space="preserve"> gangen.</w:t>
            </w:r>
          </w:p>
          <w:p w14:paraId="16F1F70E" w14:textId="77777777" w:rsidR="00C25B79" w:rsidRPr="008D01A9" w:rsidRDefault="00C25B79" w:rsidP="00C71F5C">
            <w:pPr>
              <w:rPr>
                <w:rFonts w:cs="Arial"/>
              </w:rPr>
            </w:pPr>
          </w:p>
          <w:p w14:paraId="2EBA4DBF" w14:textId="45901A8C" w:rsidR="00787244" w:rsidRDefault="008D7799" w:rsidP="00C71F5C">
            <w:pPr>
              <w:rPr>
                <w:rFonts w:cs="Arial"/>
              </w:rPr>
            </w:pPr>
            <w:r>
              <w:rPr>
                <w:rFonts w:cs="Arial"/>
              </w:rPr>
              <w:t xml:space="preserve">Der arbejdes dagligt med rehabilitering, beboerne udfører det de kan selv. Vi er i gang med at starte 2 borgere op i </w:t>
            </w:r>
            <w:proofErr w:type="spellStart"/>
            <w:r>
              <w:rPr>
                <w:rFonts w:cs="Arial"/>
              </w:rPr>
              <w:t>Digi-care</w:t>
            </w:r>
            <w:proofErr w:type="spellEnd"/>
            <w:r>
              <w:rPr>
                <w:rFonts w:cs="Arial"/>
              </w:rPr>
              <w:t>.</w:t>
            </w:r>
          </w:p>
          <w:p w14:paraId="445752E9" w14:textId="77777777" w:rsidR="008D7799" w:rsidRDefault="008D7799" w:rsidP="00C71F5C">
            <w:pPr>
              <w:rPr>
                <w:rFonts w:cs="Arial"/>
              </w:rPr>
            </w:pPr>
          </w:p>
          <w:p w14:paraId="14E7376A" w14:textId="0A6C01F5" w:rsidR="00BB542A" w:rsidRDefault="008D7799" w:rsidP="00BB542A">
            <w:pPr>
              <w:rPr>
                <w:rFonts w:cs="Arial"/>
              </w:rPr>
            </w:pPr>
            <w:r>
              <w:rPr>
                <w:rFonts w:cs="Arial"/>
              </w:rPr>
              <w:t>Vi møder borgeren der, hvor borgeren er.  Kender til Kit-</w:t>
            </w:r>
            <w:proofErr w:type="spellStart"/>
            <w:r>
              <w:rPr>
                <w:rFonts w:cs="Arial"/>
              </w:rPr>
              <w:t>wood</w:t>
            </w:r>
            <w:proofErr w:type="spellEnd"/>
            <w:r>
              <w:rPr>
                <w:rFonts w:cs="Arial"/>
              </w:rPr>
              <w:t xml:space="preserve"> og blomsten. Det er en del af den bagage, som vi har med og anvender</w:t>
            </w:r>
            <w:r w:rsidR="0032406F">
              <w:rPr>
                <w:rFonts w:cs="Arial"/>
              </w:rPr>
              <w:t>.</w:t>
            </w:r>
          </w:p>
          <w:p w14:paraId="28880FFB" w14:textId="2BAB53AC" w:rsidR="008D7799" w:rsidRDefault="008D7799" w:rsidP="00C71F5C">
            <w:pPr>
              <w:rPr>
                <w:rFonts w:cs="Arial"/>
              </w:rPr>
            </w:pPr>
            <w:r>
              <w:rPr>
                <w:rFonts w:cs="Arial"/>
              </w:rPr>
              <w:t>Der er b</w:t>
            </w:r>
            <w:r w:rsidR="00BD03A7">
              <w:rPr>
                <w:rFonts w:cs="Arial"/>
              </w:rPr>
              <w:t>eboere</w:t>
            </w:r>
            <w:r>
              <w:rPr>
                <w:rFonts w:cs="Arial"/>
              </w:rPr>
              <w:t xml:space="preserve">, som får </w:t>
            </w:r>
            <w:r w:rsidR="00FD4A1A">
              <w:rPr>
                <w:rFonts w:cs="Arial"/>
              </w:rPr>
              <w:t xml:space="preserve">vederlagsfri </w:t>
            </w:r>
            <w:r>
              <w:rPr>
                <w:rFonts w:cs="Arial"/>
              </w:rPr>
              <w:t>fysioterap</w:t>
            </w:r>
            <w:r w:rsidR="00290B36">
              <w:rPr>
                <w:rFonts w:cs="Arial"/>
              </w:rPr>
              <w:t>i</w:t>
            </w:r>
            <w:r>
              <w:rPr>
                <w:rFonts w:cs="Arial"/>
              </w:rPr>
              <w:t xml:space="preserve"> og genoptræningsplaner efter indlæggelse. Der kan også snakkes med en terapeut, hvis en beboer</w:t>
            </w:r>
            <w:r w:rsidR="00BD03A7">
              <w:rPr>
                <w:rFonts w:cs="Arial"/>
              </w:rPr>
              <w:t xml:space="preserve"> får et funktionstab</w:t>
            </w:r>
            <w:r w:rsidR="0032406F">
              <w:rPr>
                <w:rFonts w:cs="Arial"/>
              </w:rPr>
              <w:t>, og så træner vi med dem.</w:t>
            </w:r>
          </w:p>
          <w:p w14:paraId="739F6DAF" w14:textId="463FDB05" w:rsidR="00BD03A7" w:rsidRDefault="00BD03A7" w:rsidP="00C71F5C">
            <w:pPr>
              <w:rPr>
                <w:rFonts w:cs="Arial"/>
              </w:rPr>
            </w:pPr>
          </w:p>
          <w:p w14:paraId="1AC21FD1" w14:textId="18EF2DE9" w:rsidR="00BD03A7" w:rsidRDefault="00BD03A7" w:rsidP="00C71F5C">
            <w:pPr>
              <w:rPr>
                <w:rFonts w:cs="Arial"/>
              </w:rPr>
            </w:pPr>
            <w:r>
              <w:rPr>
                <w:rFonts w:cs="Arial"/>
              </w:rPr>
              <w:t>Der holdes beboerkonferencer, hvor træning kan være en del</w:t>
            </w:r>
            <w:r w:rsidR="0032406F">
              <w:rPr>
                <w:rFonts w:cs="Arial"/>
              </w:rPr>
              <w:t xml:space="preserve"> af drøftelserne</w:t>
            </w:r>
            <w:r>
              <w:rPr>
                <w:rFonts w:cs="Arial"/>
              </w:rPr>
              <w:t>. Hvis der er forandringer i tilstanden bruges observationer, og det kan så også bruges til beboerkonferencen.</w:t>
            </w:r>
          </w:p>
          <w:p w14:paraId="0265D7AF" w14:textId="181014A4" w:rsidR="00BD03A7" w:rsidRDefault="00BD03A7" w:rsidP="00C71F5C">
            <w:pPr>
              <w:rPr>
                <w:rFonts w:cs="Arial"/>
              </w:rPr>
            </w:pPr>
          </w:p>
          <w:p w14:paraId="3BF496AC" w14:textId="1A65FA5A" w:rsidR="00BD03A7" w:rsidRDefault="00BD03A7" w:rsidP="00C71F5C">
            <w:pPr>
              <w:rPr>
                <w:rFonts w:cs="Arial"/>
              </w:rPr>
            </w:pPr>
            <w:r>
              <w:rPr>
                <w:rFonts w:cs="Arial"/>
              </w:rPr>
              <w:t>Beboerne screenes for fald, ernæring og RS-test efter faste retningslinjer.</w:t>
            </w:r>
          </w:p>
          <w:p w14:paraId="55420E4F" w14:textId="622BCEB4" w:rsidR="00BD03A7" w:rsidRDefault="00BD03A7" w:rsidP="00C71F5C">
            <w:pPr>
              <w:rPr>
                <w:rFonts w:cs="Arial"/>
              </w:rPr>
            </w:pPr>
          </w:p>
          <w:p w14:paraId="45A5BFB5" w14:textId="04393B89" w:rsidR="00BD03A7" w:rsidRDefault="00BD03A7" w:rsidP="00C71F5C">
            <w:pPr>
              <w:rPr>
                <w:rFonts w:cs="Arial"/>
              </w:rPr>
            </w:pPr>
            <w:r>
              <w:rPr>
                <w:rFonts w:cs="Arial"/>
              </w:rPr>
              <w:t xml:space="preserve">Der er beboere med socialpædagogiske handleplaner. Der bruger vi pædagogerne til at hjælpe med at </w:t>
            </w:r>
            <w:r w:rsidR="0032406F">
              <w:rPr>
                <w:rFonts w:cs="Arial"/>
              </w:rPr>
              <w:t>udarbejde</w:t>
            </w:r>
            <w:r>
              <w:rPr>
                <w:rFonts w:cs="Arial"/>
              </w:rPr>
              <w:t xml:space="preserve"> dem.</w:t>
            </w:r>
          </w:p>
          <w:p w14:paraId="07DEC2E4" w14:textId="07E75CBA" w:rsidR="00BD03A7" w:rsidRDefault="00BD03A7" w:rsidP="00C71F5C">
            <w:pPr>
              <w:rPr>
                <w:rFonts w:cs="Arial"/>
              </w:rPr>
            </w:pPr>
          </w:p>
          <w:p w14:paraId="51DD1260" w14:textId="6282C65E" w:rsidR="00BD03A7" w:rsidRDefault="00BD03A7" w:rsidP="00C71F5C">
            <w:pPr>
              <w:rPr>
                <w:rFonts w:cs="Arial"/>
              </w:rPr>
            </w:pPr>
            <w:r>
              <w:rPr>
                <w:rFonts w:cs="Arial"/>
              </w:rPr>
              <w:t xml:space="preserve">Der er borgere, som er spændt fast i kørestol. De har sagt ja til at det bliver gjort, og det er derfor ikke magt. Den ene borger ønsker bæltet spændt, da han bliver mere trygt. </w:t>
            </w:r>
          </w:p>
          <w:p w14:paraId="433A1215" w14:textId="4A0897C1" w:rsidR="00BD03A7" w:rsidRDefault="00BD03A7" w:rsidP="00C71F5C">
            <w:pPr>
              <w:rPr>
                <w:rFonts w:cs="Arial"/>
              </w:rPr>
            </w:pPr>
            <w:r w:rsidRPr="00B45879">
              <w:rPr>
                <w:rFonts w:cs="Arial"/>
              </w:rPr>
              <w:t>Medarbejde</w:t>
            </w:r>
            <w:r w:rsidR="00152915" w:rsidRPr="00B45879">
              <w:rPr>
                <w:rFonts w:cs="Arial"/>
              </w:rPr>
              <w:t>r</w:t>
            </w:r>
            <w:r w:rsidRPr="00B45879">
              <w:rPr>
                <w:rFonts w:cs="Arial"/>
              </w:rPr>
              <w:t xml:space="preserve"> giver eksempel </w:t>
            </w:r>
            <w:r w:rsidR="00152915" w:rsidRPr="00B45879">
              <w:rPr>
                <w:rFonts w:cs="Arial"/>
              </w:rPr>
              <w:t xml:space="preserve"> fra tidligere</w:t>
            </w:r>
            <w:r w:rsidRPr="00B45879">
              <w:rPr>
                <w:rFonts w:cs="Arial"/>
              </w:rPr>
              <w:t xml:space="preserve">, hvor der har været syet </w:t>
            </w:r>
            <w:proofErr w:type="spellStart"/>
            <w:r w:rsidRPr="00B45879">
              <w:rPr>
                <w:rFonts w:cs="Arial"/>
              </w:rPr>
              <w:t>gps</w:t>
            </w:r>
            <w:proofErr w:type="spellEnd"/>
            <w:r w:rsidRPr="00B45879">
              <w:rPr>
                <w:rFonts w:cs="Arial"/>
              </w:rPr>
              <w:t xml:space="preserve"> ind i tøjet, men vedkommende ville grundlæggende ikke have den, og dermed </w:t>
            </w:r>
            <w:r w:rsidR="00152915" w:rsidRPr="00B45879">
              <w:rPr>
                <w:rFonts w:cs="Arial"/>
              </w:rPr>
              <w:t>har det jo været</w:t>
            </w:r>
            <w:r w:rsidRPr="00B45879">
              <w:rPr>
                <w:rFonts w:cs="Arial"/>
              </w:rPr>
              <w:t xml:space="preserve"> magt.</w:t>
            </w:r>
          </w:p>
          <w:p w14:paraId="26A92F07" w14:textId="437DEBAC" w:rsidR="00BD03A7" w:rsidRDefault="00BD03A7" w:rsidP="00C71F5C">
            <w:pPr>
              <w:rPr>
                <w:rFonts w:cs="Arial"/>
              </w:rPr>
            </w:pPr>
          </w:p>
          <w:p w14:paraId="50C6EDF0" w14:textId="11C104D9" w:rsidR="00BD03A7" w:rsidRDefault="00BD03A7" w:rsidP="00C71F5C">
            <w:pPr>
              <w:rPr>
                <w:rFonts w:cs="Arial"/>
              </w:rPr>
            </w:pPr>
            <w:r w:rsidRPr="00152915">
              <w:rPr>
                <w:rFonts w:cs="Arial"/>
              </w:rPr>
              <w:t>Sengehest bruges, hvis beboeren ønsker det, og nogle enkelte gange bliver den bare slået op, måske fordi man er bange for at beboer falder ud af sengen.</w:t>
            </w:r>
          </w:p>
          <w:p w14:paraId="34E3C389" w14:textId="20D13C48" w:rsidR="00BD03A7" w:rsidRDefault="00BD03A7" w:rsidP="00C71F5C">
            <w:pPr>
              <w:rPr>
                <w:rFonts w:cs="Arial"/>
              </w:rPr>
            </w:pPr>
          </w:p>
          <w:p w14:paraId="16026402" w14:textId="3BFC2729" w:rsidR="00BD03A7" w:rsidRDefault="00BD03A7" w:rsidP="00C71F5C">
            <w:pPr>
              <w:rPr>
                <w:rFonts w:cs="Arial"/>
              </w:rPr>
            </w:pPr>
            <w:r>
              <w:rPr>
                <w:rFonts w:cs="Arial"/>
              </w:rPr>
              <w:t>Der er mange aktiviteter. Det kan være musik, ture i bus og måske til plantecenteret osv. Det kræver hænder, når vi er mange, som skal afsted. Der er frivillige som kommer og cykler med beboerne.</w:t>
            </w:r>
          </w:p>
          <w:p w14:paraId="088D680A" w14:textId="6DAECDA6" w:rsidR="00BD03A7" w:rsidRDefault="00BD03A7" w:rsidP="00C71F5C">
            <w:pPr>
              <w:rPr>
                <w:rFonts w:cs="Arial"/>
              </w:rPr>
            </w:pPr>
          </w:p>
          <w:p w14:paraId="66145D7A" w14:textId="2AB68049" w:rsidR="00BD03A7" w:rsidRDefault="00BD03A7" w:rsidP="00C71F5C">
            <w:pPr>
              <w:rPr>
                <w:rFonts w:cs="Arial"/>
              </w:rPr>
            </w:pPr>
            <w:r>
              <w:rPr>
                <w:rFonts w:cs="Arial"/>
              </w:rPr>
              <w:t xml:space="preserve">På </w:t>
            </w:r>
            <w:r w:rsidR="00A44BC3">
              <w:rPr>
                <w:rFonts w:cs="Arial"/>
              </w:rPr>
              <w:t>K</w:t>
            </w:r>
            <w:r>
              <w:rPr>
                <w:rFonts w:cs="Arial"/>
              </w:rPr>
              <w:t xml:space="preserve">irsebærlunden er der ikke </w:t>
            </w:r>
            <w:r w:rsidR="0032406F">
              <w:rPr>
                <w:rFonts w:cs="Arial"/>
              </w:rPr>
              <w:t xml:space="preserve">et </w:t>
            </w:r>
            <w:r>
              <w:rPr>
                <w:rFonts w:cs="Arial"/>
              </w:rPr>
              <w:t>køkken</w:t>
            </w:r>
            <w:r w:rsidR="0032406F">
              <w:rPr>
                <w:rFonts w:cs="Arial"/>
              </w:rPr>
              <w:t xml:space="preserve"> som laver mad</w:t>
            </w:r>
            <w:r>
              <w:rPr>
                <w:rFonts w:cs="Arial"/>
              </w:rPr>
              <w:t>, så ma</w:t>
            </w:r>
            <w:r w:rsidR="008D4545">
              <w:rPr>
                <w:rFonts w:cs="Arial"/>
              </w:rPr>
              <w:t xml:space="preserve">den kommer fra den kommunale madleverandør, eller man kan sørge for den selv – </w:t>
            </w:r>
            <w:proofErr w:type="spellStart"/>
            <w:r w:rsidR="008D4545">
              <w:rPr>
                <w:rFonts w:cs="Arial"/>
              </w:rPr>
              <w:t>evt</w:t>
            </w:r>
            <w:proofErr w:type="spellEnd"/>
            <w:r w:rsidR="008D4545">
              <w:rPr>
                <w:rFonts w:cs="Arial"/>
              </w:rPr>
              <w:t xml:space="preserve"> ved køb hos en privat leverandør.</w:t>
            </w:r>
          </w:p>
          <w:p w14:paraId="354B79CD" w14:textId="2B8C6E5D" w:rsidR="008D4545" w:rsidRDefault="008D4545" w:rsidP="00C71F5C">
            <w:pPr>
              <w:rPr>
                <w:rFonts w:cs="Arial"/>
              </w:rPr>
            </w:pPr>
          </w:p>
          <w:p w14:paraId="4572A4CD" w14:textId="32076D20" w:rsidR="008D4545" w:rsidRDefault="008D4545" w:rsidP="00C71F5C">
            <w:pPr>
              <w:rPr>
                <w:rFonts w:cs="Arial"/>
              </w:rPr>
            </w:pPr>
            <w:r>
              <w:rPr>
                <w:rFonts w:cs="Arial"/>
              </w:rPr>
              <w:t>De fleste får mad fra Devika. Der er nu fadservering igen, hvilket ikke alle er glade for. Før fik man portionsanrettede bokse. Beslutningen er truffet på beboermødet. Der er beboere, som skal have hjælp til spisning, de skal også følges hen til spisning, hvilket kan tage lang tid, og for nogle beboere er det irriterende at vente på at få sin mad til alle er kommet.</w:t>
            </w:r>
          </w:p>
          <w:p w14:paraId="2EBA4DC2" w14:textId="77777777" w:rsidR="00787244" w:rsidRPr="008D01A9" w:rsidRDefault="00787244" w:rsidP="00C71F5C">
            <w:pPr>
              <w:rPr>
                <w:rFonts w:cs="Arial"/>
              </w:rPr>
            </w:pPr>
          </w:p>
          <w:p w14:paraId="2EBA4DC3" w14:textId="4E00DC57" w:rsidR="00787244" w:rsidRDefault="00787244" w:rsidP="00C71F5C">
            <w:pPr>
              <w:rPr>
                <w:rFonts w:cs="Arial"/>
                <w:b/>
              </w:rPr>
            </w:pPr>
            <w:r w:rsidRPr="008D01A9">
              <w:rPr>
                <w:rFonts w:cs="Arial"/>
                <w:b/>
              </w:rPr>
              <w:t xml:space="preserve">Tilsynets bemærkninger: </w:t>
            </w:r>
          </w:p>
          <w:p w14:paraId="1211C76E" w14:textId="3A769923" w:rsidR="003F745B" w:rsidRDefault="0032406F" w:rsidP="00C71F5C">
            <w:pPr>
              <w:rPr>
                <w:rFonts w:cs="Arial"/>
              </w:rPr>
            </w:pPr>
            <w:r>
              <w:rPr>
                <w:rFonts w:cs="Arial"/>
              </w:rPr>
              <w:t xml:space="preserve">Tilsynet bemærker, at der er </w:t>
            </w:r>
            <w:r w:rsidR="00A44BC3">
              <w:rPr>
                <w:rFonts w:cs="Arial"/>
              </w:rPr>
              <w:t>beboere med mange forskellige udfordringer. Der er struktur omkring opfølgning på beboerne, og der er bevidsthed om, de metoder, som man bruger.  Der er stor forskel på om man bor på P11, hvor der er adgang til fælles stue og køkken, og på at bo i Kirsebærlunden, som ikke har adgang til fælles beboerarealer, men som dog kan spise i fællesskab i aktivitetscenteret.</w:t>
            </w:r>
          </w:p>
          <w:p w14:paraId="72DDB8DE" w14:textId="502F84DB" w:rsidR="00152915" w:rsidRPr="008D01A9" w:rsidRDefault="00152915" w:rsidP="00C71F5C">
            <w:pPr>
              <w:rPr>
                <w:rFonts w:cs="Arial"/>
              </w:rPr>
            </w:pPr>
            <w:r>
              <w:rPr>
                <w:rFonts w:cs="Arial"/>
              </w:rPr>
              <w:t xml:space="preserve">Tilsynet bemærker ligeledes at medarbejderen reflekterer godt over emnet magtanvendelser, og ved i hvilke situationer </w:t>
            </w:r>
            <w:r w:rsidR="00B45879">
              <w:rPr>
                <w:rFonts w:cs="Arial"/>
              </w:rPr>
              <w:t>d</w:t>
            </w:r>
            <w:r>
              <w:rPr>
                <w:rFonts w:cs="Arial"/>
              </w:rPr>
              <w:t>er skal ske indberetning.</w:t>
            </w:r>
          </w:p>
          <w:p w14:paraId="2EBA4DC4" w14:textId="77777777" w:rsidR="00787244" w:rsidRPr="008D01A9" w:rsidRDefault="00787244" w:rsidP="00C71F5C">
            <w:pPr>
              <w:rPr>
                <w:rFonts w:cs="Arial"/>
              </w:rPr>
            </w:pPr>
          </w:p>
          <w:p w14:paraId="2EBA4DC5" w14:textId="4F1C87EC" w:rsidR="00787244" w:rsidRDefault="00787244" w:rsidP="00C71F5C">
            <w:pPr>
              <w:rPr>
                <w:rFonts w:cs="Arial"/>
                <w:b/>
              </w:rPr>
            </w:pPr>
            <w:r w:rsidRPr="008D01A9">
              <w:rPr>
                <w:rFonts w:cs="Arial"/>
                <w:b/>
              </w:rPr>
              <w:t>Anbefaling:</w:t>
            </w:r>
          </w:p>
          <w:p w14:paraId="14975515" w14:textId="598A7232" w:rsidR="003F745B" w:rsidRPr="003911B1" w:rsidRDefault="003911B1" w:rsidP="00C71F5C">
            <w:pPr>
              <w:rPr>
                <w:rFonts w:cs="Arial"/>
              </w:rPr>
            </w:pPr>
            <w:r w:rsidRPr="003911B1">
              <w:rPr>
                <w:rFonts w:cs="Arial"/>
              </w:rPr>
              <w:t>Ingen</w:t>
            </w:r>
            <w:r>
              <w:rPr>
                <w:rFonts w:cs="Arial"/>
              </w:rPr>
              <w:t>.</w:t>
            </w:r>
          </w:p>
          <w:p w14:paraId="2EBA4DC6" w14:textId="77777777" w:rsidR="00787244" w:rsidRPr="00D02433" w:rsidRDefault="00787244" w:rsidP="00C71F5C">
            <w:pPr>
              <w:rPr>
                <w:rFonts w:ascii="Calibri" w:hAnsi="Calibri"/>
                <w:color w:val="000000"/>
              </w:rPr>
            </w:pPr>
          </w:p>
        </w:tc>
      </w:tr>
    </w:tbl>
    <w:p w14:paraId="2EBA4DC8" w14:textId="77777777" w:rsidR="00787244" w:rsidRDefault="00787244" w:rsidP="00787244">
      <w:pPr>
        <w:rPr>
          <w:rFonts w:ascii="Calibri" w:hAnsi="Calibri"/>
          <w:b/>
          <w:sz w:val="28"/>
          <w:szCs w:val="28"/>
        </w:rPr>
      </w:pPr>
    </w:p>
    <w:p w14:paraId="2EBA4DC9" w14:textId="77777777" w:rsidR="00787244" w:rsidRDefault="00787244" w:rsidP="00787244">
      <w:pPr>
        <w:rPr>
          <w:rFonts w:ascii="Calibri" w:hAnsi="Calibri"/>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628"/>
      </w:tblGrid>
      <w:tr w:rsidR="00787244" w14:paraId="2EBA4DCC" w14:textId="77777777" w:rsidTr="00C71F5C">
        <w:tc>
          <w:tcPr>
            <w:tcW w:w="13576" w:type="dxa"/>
            <w:tcBorders>
              <w:top w:val="single" w:sz="4" w:space="0" w:color="auto"/>
              <w:left w:val="single" w:sz="4" w:space="0" w:color="auto"/>
              <w:bottom w:val="single" w:sz="4" w:space="0" w:color="auto"/>
              <w:right w:val="single" w:sz="4" w:space="0" w:color="auto"/>
            </w:tcBorders>
            <w:shd w:val="clear" w:color="auto" w:fill="FFFFFF"/>
            <w:hideMark/>
          </w:tcPr>
          <w:p w14:paraId="2EBA4DCA" w14:textId="77777777" w:rsidR="00787244" w:rsidRDefault="00787244" w:rsidP="00C71F5C">
            <w:pPr>
              <w:shd w:val="pct5" w:color="auto" w:fill="FFFFFF"/>
              <w:rPr>
                <w:rFonts w:ascii="Calibri" w:hAnsi="Calibri"/>
                <w:sz w:val="28"/>
                <w:szCs w:val="28"/>
              </w:rPr>
            </w:pPr>
            <w:r>
              <w:rPr>
                <w:rFonts w:ascii="Calibri" w:hAnsi="Calibri"/>
                <w:b/>
                <w:sz w:val="28"/>
                <w:szCs w:val="28"/>
              </w:rPr>
              <w:t xml:space="preserve">Emne: </w:t>
            </w:r>
            <w:r>
              <w:rPr>
                <w:rFonts w:ascii="Calibri" w:hAnsi="Calibri"/>
                <w:sz w:val="28"/>
                <w:szCs w:val="28"/>
              </w:rPr>
              <w:t>Samarbejde og kommunikation internt og eksternt (samtale)</w:t>
            </w:r>
          </w:p>
          <w:p w14:paraId="2EBA4DCB" w14:textId="77777777" w:rsidR="00787244" w:rsidRDefault="00787244" w:rsidP="00C71F5C">
            <w:pPr>
              <w:shd w:val="pct5" w:color="auto" w:fill="FFFFFF"/>
              <w:rPr>
                <w:rFonts w:ascii="Calibri" w:hAnsi="Calibri"/>
                <w:b/>
                <w:sz w:val="28"/>
                <w:szCs w:val="28"/>
              </w:rPr>
            </w:pPr>
            <w:r w:rsidRPr="00233AB1">
              <w:rPr>
                <w:rFonts w:ascii="Calibri" w:hAnsi="Calibri"/>
                <w:sz w:val="22"/>
              </w:rPr>
              <w:t>Herund</w:t>
            </w:r>
            <w:r>
              <w:rPr>
                <w:rFonts w:ascii="Calibri" w:hAnsi="Calibri"/>
                <w:sz w:val="22"/>
              </w:rPr>
              <w:t>er</w:t>
            </w:r>
            <w:r w:rsidRPr="00233AB1">
              <w:rPr>
                <w:rFonts w:ascii="Calibri" w:hAnsi="Calibri"/>
                <w:sz w:val="22"/>
              </w:rPr>
              <w:t xml:space="preserve"> samarbejdet med de pårørende</w:t>
            </w:r>
            <w:r>
              <w:rPr>
                <w:rFonts w:ascii="Calibri" w:hAnsi="Calibri"/>
                <w:sz w:val="22"/>
              </w:rPr>
              <w:t>, medarbejder-ledelse imellem, andre samarbejdspartnere</w:t>
            </w:r>
          </w:p>
        </w:tc>
      </w:tr>
      <w:tr w:rsidR="00787244" w14:paraId="2EBA4DD6" w14:textId="77777777" w:rsidTr="00C71F5C">
        <w:tc>
          <w:tcPr>
            <w:tcW w:w="13576" w:type="dxa"/>
            <w:tcBorders>
              <w:top w:val="single" w:sz="4" w:space="0" w:color="auto"/>
              <w:left w:val="single" w:sz="4" w:space="0" w:color="auto"/>
              <w:bottom w:val="single" w:sz="4" w:space="0" w:color="auto"/>
              <w:right w:val="single" w:sz="4" w:space="0" w:color="auto"/>
            </w:tcBorders>
            <w:shd w:val="clear" w:color="auto" w:fill="FFFFFF"/>
          </w:tcPr>
          <w:p w14:paraId="2EBA4DCD" w14:textId="77777777" w:rsidR="00787244" w:rsidRPr="008D01A9" w:rsidRDefault="00787244" w:rsidP="00C71F5C">
            <w:pPr>
              <w:rPr>
                <w:rFonts w:cs="Arial"/>
                <w:b/>
              </w:rPr>
            </w:pPr>
          </w:p>
          <w:p w14:paraId="2EBA4DCE" w14:textId="3F30E94C" w:rsidR="00787244" w:rsidRDefault="00787244" w:rsidP="00C71F5C">
            <w:pPr>
              <w:rPr>
                <w:rFonts w:cs="Arial"/>
                <w:b/>
              </w:rPr>
            </w:pPr>
            <w:r w:rsidRPr="008D01A9">
              <w:rPr>
                <w:rFonts w:cs="Arial"/>
                <w:b/>
              </w:rPr>
              <w:t>Leder:</w:t>
            </w:r>
          </w:p>
          <w:p w14:paraId="5272EF8F" w14:textId="31F075A3" w:rsidR="00442159" w:rsidRDefault="00442159" w:rsidP="00C71F5C">
            <w:pPr>
              <w:rPr>
                <w:rFonts w:cs="Arial"/>
              </w:rPr>
            </w:pPr>
            <w:r>
              <w:rPr>
                <w:rFonts w:cs="Arial"/>
              </w:rPr>
              <w:lastRenderedPageBreak/>
              <w:t xml:space="preserve">Kunne godt tænke </w:t>
            </w:r>
            <w:r w:rsidR="00A44BC3">
              <w:rPr>
                <w:rFonts w:cs="Arial"/>
              </w:rPr>
              <w:t>sig</w:t>
            </w:r>
            <w:r>
              <w:rPr>
                <w:rFonts w:cs="Arial"/>
              </w:rPr>
              <w:t xml:space="preserve"> at sygeplejen var lidt mere på banen</w:t>
            </w:r>
            <w:r w:rsidR="0064481F">
              <w:rPr>
                <w:rFonts w:cs="Arial"/>
              </w:rPr>
              <w:t xml:space="preserve"> omkring beboerne.</w:t>
            </w:r>
          </w:p>
          <w:p w14:paraId="12D9F640" w14:textId="5E63D0B3" w:rsidR="0064481F" w:rsidRDefault="00442159" w:rsidP="00C71F5C">
            <w:pPr>
              <w:rPr>
                <w:rFonts w:cs="Arial"/>
              </w:rPr>
            </w:pPr>
            <w:r>
              <w:rPr>
                <w:rFonts w:cs="Arial"/>
              </w:rPr>
              <w:t>Sygeplejen har fået en konsulentfunktion</w:t>
            </w:r>
            <w:r w:rsidR="0064481F">
              <w:rPr>
                <w:rFonts w:cs="Arial"/>
              </w:rPr>
              <w:t>, og det giver en anden oplevelse når sygeplejen er ude hos beboerne</w:t>
            </w:r>
            <w:r w:rsidR="003F745B">
              <w:rPr>
                <w:rFonts w:cs="Arial"/>
              </w:rPr>
              <w:t xml:space="preserve">. Jeg kunne ønske sygeplejen var </w:t>
            </w:r>
            <w:r w:rsidR="0064481F">
              <w:rPr>
                <w:rFonts w:cs="Arial"/>
              </w:rPr>
              <w:t>tætte</w:t>
            </w:r>
            <w:r w:rsidR="003F745B">
              <w:rPr>
                <w:rFonts w:cs="Arial"/>
              </w:rPr>
              <w:t>re</w:t>
            </w:r>
            <w:r w:rsidR="0064481F">
              <w:rPr>
                <w:rFonts w:cs="Arial"/>
              </w:rPr>
              <w:t xml:space="preserve"> på beboerne og medarbejderne. </w:t>
            </w:r>
          </w:p>
          <w:p w14:paraId="364A49AE" w14:textId="77777777" w:rsidR="003F745B" w:rsidRDefault="003F745B" w:rsidP="00C71F5C">
            <w:pPr>
              <w:rPr>
                <w:rFonts w:cs="Arial"/>
              </w:rPr>
            </w:pPr>
          </w:p>
          <w:p w14:paraId="429A4AE4" w14:textId="2B3FDEF4" w:rsidR="0064481F" w:rsidRDefault="0064481F" w:rsidP="00C71F5C">
            <w:pPr>
              <w:rPr>
                <w:rFonts w:cs="Arial"/>
              </w:rPr>
            </w:pPr>
            <w:r>
              <w:rPr>
                <w:rFonts w:cs="Arial"/>
              </w:rPr>
              <w:t>Samarbejdet med praktiserende læger er godt og mange af dem kommer på besøg hos beboerne</w:t>
            </w:r>
            <w:r w:rsidR="006B24EC">
              <w:rPr>
                <w:rFonts w:cs="Arial"/>
              </w:rPr>
              <w:t>. V</w:t>
            </w:r>
            <w:r>
              <w:rPr>
                <w:rFonts w:cs="Arial"/>
              </w:rPr>
              <w:t xml:space="preserve">i drømmer om </w:t>
            </w:r>
            <w:r w:rsidR="006B24EC">
              <w:rPr>
                <w:rFonts w:cs="Arial"/>
              </w:rPr>
              <w:t xml:space="preserve">en </w:t>
            </w:r>
            <w:r>
              <w:rPr>
                <w:rFonts w:cs="Arial"/>
              </w:rPr>
              <w:t>plejehjemslæge. Det giver så meget mening at lægerne kommer ud til beboerne</w:t>
            </w:r>
            <w:r w:rsidR="00A44BC3">
              <w:rPr>
                <w:rFonts w:cs="Arial"/>
              </w:rPr>
              <w:t>.</w:t>
            </w:r>
          </w:p>
          <w:p w14:paraId="51F9F46F" w14:textId="12016A7A" w:rsidR="0064481F" w:rsidRDefault="0064481F" w:rsidP="00C71F5C">
            <w:pPr>
              <w:rPr>
                <w:rFonts w:cs="Arial"/>
              </w:rPr>
            </w:pPr>
            <w:r>
              <w:rPr>
                <w:rFonts w:cs="Arial"/>
              </w:rPr>
              <w:t>Vi har tæt samarbejde med psyk</w:t>
            </w:r>
            <w:r w:rsidR="00A44BC3">
              <w:rPr>
                <w:rFonts w:cs="Arial"/>
              </w:rPr>
              <w:t>iatrisk afdeling</w:t>
            </w:r>
            <w:r>
              <w:rPr>
                <w:rFonts w:cs="Arial"/>
              </w:rPr>
              <w:t xml:space="preserve"> og medarbejderne deltager nu sammen med sygeplejen når </w:t>
            </w:r>
            <w:r w:rsidR="00A44BC3">
              <w:rPr>
                <w:rFonts w:cs="Arial"/>
              </w:rPr>
              <w:t>psykiater</w:t>
            </w:r>
            <w:r>
              <w:rPr>
                <w:rFonts w:cs="Arial"/>
              </w:rPr>
              <w:t xml:space="preserve"> kommer</w:t>
            </w:r>
            <w:r w:rsidR="00A44BC3">
              <w:rPr>
                <w:rFonts w:cs="Arial"/>
              </w:rPr>
              <w:t xml:space="preserve"> og drøfter beboere. </w:t>
            </w:r>
          </w:p>
          <w:p w14:paraId="7984A2BF" w14:textId="70645FBC" w:rsidR="0064481F" w:rsidRDefault="0064481F" w:rsidP="00C71F5C">
            <w:pPr>
              <w:rPr>
                <w:rFonts w:cs="Arial"/>
              </w:rPr>
            </w:pPr>
          </w:p>
          <w:p w14:paraId="4A9BD6B8" w14:textId="6267B21B" w:rsidR="0064481F" w:rsidRDefault="0064481F" w:rsidP="00C71F5C">
            <w:pPr>
              <w:rPr>
                <w:rFonts w:cs="Arial"/>
              </w:rPr>
            </w:pPr>
            <w:r>
              <w:rPr>
                <w:rFonts w:cs="Arial"/>
              </w:rPr>
              <w:t xml:space="preserve">Generelt er der et godt pårørende samarbejde – </w:t>
            </w:r>
            <w:proofErr w:type="spellStart"/>
            <w:r>
              <w:rPr>
                <w:rFonts w:cs="Arial"/>
              </w:rPr>
              <w:t>pga</w:t>
            </w:r>
            <w:proofErr w:type="spellEnd"/>
            <w:r>
              <w:rPr>
                <w:rFonts w:cs="Arial"/>
              </w:rPr>
              <w:t xml:space="preserve"> </w:t>
            </w:r>
            <w:r w:rsidR="00A44BC3">
              <w:rPr>
                <w:rFonts w:cs="Arial"/>
              </w:rPr>
              <w:t xml:space="preserve">at nogle af </w:t>
            </w:r>
            <w:proofErr w:type="spellStart"/>
            <w:r w:rsidR="00A44BC3">
              <w:rPr>
                <w:rFonts w:cs="Arial"/>
              </w:rPr>
              <w:t>beboerene</w:t>
            </w:r>
            <w:proofErr w:type="spellEnd"/>
            <w:r w:rsidR="00A44BC3">
              <w:rPr>
                <w:rFonts w:cs="Arial"/>
              </w:rPr>
              <w:t xml:space="preserve"> bor i </w:t>
            </w:r>
            <w:proofErr w:type="spellStart"/>
            <w:r>
              <w:rPr>
                <w:rFonts w:cs="Arial"/>
              </w:rPr>
              <w:t>udvendlige</w:t>
            </w:r>
            <w:proofErr w:type="spellEnd"/>
            <w:r>
              <w:rPr>
                <w:rFonts w:cs="Arial"/>
              </w:rPr>
              <w:t xml:space="preserve"> boliger ser vi  ikke </w:t>
            </w:r>
            <w:r w:rsidR="00A44BC3">
              <w:rPr>
                <w:rFonts w:cs="Arial"/>
              </w:rPr>
              <w:t xml:space="preserve">de påførende </w:t>
            </w:r>
            <w:r>
              <w:rPr>
                <w:rFonts w:cs="Arial"/>
              </w:rPr>
              <w:t>så meget</w:t>
            </w:r>
            <w:r w:rsidR="00A44BC3">
              <w:rPr>
                <w:rFonts w:cs="Arial"/>
              </w:rPr>
              <w:t xml:space="preserve">, </w:t>
            </w:r>
            <w:r>
              <w:rPr>
                <w:rFonts w:cs="Arial"/>
              </w:rPr>
              <w:t xml:space="preserve"> men på </w:t>
            </w:r>
            <w:r w:rsidR="00A44BC3">
              <w:rPr>
                <w:rFonts w:cs="Arial"/>
              </w:rPr>
              <w:t>P</w:t>
            </w:r>
            <w:r>
              <w:rPr>
                <w:rFonts w:cs="Arial"/>
              </w:rPr>
              <w:t xml:space="preserve">11 ser vi mere til hinanden. </w:t>
            </w:r>
            <w:r w:rsidR="00A44BC3">
              <w:rPr>
                <w:rFonts w:cs="Arial"/>
              </w:rPr>
              <w:t xml:space="preserve">Hvis samarbejdet </w:t>
            </w:r>
            <w:r>
              <w:rPr>
                <w:rFonts w:cs="Arial"/>
              </w:rPr>
              <w:t>bliver svært</w:t>
            </w:r>
            <w:r w:rsidR="00A44BC3">
              <w:rPr>
                <w:rFonts w:cs="Arial"/>
              </w:rPr>
              <w:t>,</w:t>
            </w:r>
            <w:r>
              <w:rPr>
                <w:rFonts w:cs="Arial"/>
              </w:rPr>
              <w:t xml:space="preserve"> så henviser medarbejderne</w:t>
            </w:r>
            <w:r w:rsidR="00A44BC3">
              <w:rPr>
                <w:rFonts w:cs="Arial"/>
              </w:rPr>
              <w:t xml:space="preserve"> de pårørende</w:t>
            </w:r>
            <w:r>
              <w:rPr>
                <w:rFonts w:cs="Arial"/>
              </w:rPr>
              <w:t xml:space="preserve"> til mig</w:t>
            </w:r>
            <w:r w:rsidR="00A44BC3">
              <w:rPr>
                <w:rFonts w:cs="Arial"/>
              </w:rPr>
              <w:t>.</w:t>
            </w:r>
          </w:p>
          <w:p w14:paraId="08B9B457" w14:textId="77777777" w:rsidR="003F745B" w:rsidRDefault="003F745B" w:rsidP="00C71F5C">
            <w:pPr>
              <w:rPr>
                <w:rFonts w:cs="Arial"/>
              </w:rPr>
            </w:pPr>
          </w:p>
          <w:p w14:paraId="6F0F4B34" w14:textId="3F28AF1F" w:rsidR="0064481F" w:rsidRDefault="00D22F07" w:rsidP="00C71F5C">
            <w:pPr>
              <w:rPr>
                <w:rFonts w:cs="Arial"/>
              </w:rPr>
            </w:pPr>
            <w:r>
              <w:rPr>
                <w:rFonts w:cs="Arial"/>
              </w:rPr>
              <w:t>Der er et godt samarbejde med medarbejderne og vi har omsorg for hinanden</w:t>
            </w:r>
            <w:r w:rsidR="00A44BC3">
              <w:rPr>
                <w:rFonts w:cs="Arial"/>
              </w:rPr>
              <w:t>.</w:t>
            </w:r>
          </w:p>
          <w:p w14:paraId="0751DB79" w14:textId="77777777" w:rsidR="003F745B" w:rsidRDefault="003F745B" w:rsidP="00C71F5C">
            <w:pPr>
              <w:rPr>
                <w:rFonts w:cs="Arial"/>
              </w:rPr>
            </w:pPr>
          </w:p>
          <w:p w14:paraId="6C032F3E" w14:textId="653E2B5B" w:rsidR="00D22F07" w:rsidRDefault="00A44BC3" w:rsidP="00C71F5C">
            <w:pPr>
              <w:rPr>
                <w:rFonts w:cs="Arial"/>
              </w:rPr>
            </w:pPr>
            <w:r>
              <w:rPr>
                <w:rFonts w:cs="Arial"/>
              </w:rPr>
              <w:t>Da vi drøftede</w:t>
            </w:r>
            <w:r w:rsidR="00D22F07">
              <w:rPr>
                <w:rFonts w:cs="Arial"/>
              </w:rPr>
              <w:t xml:space="preserve"> </w:t>
            </w:r>
            <w:r w:rsidR="003F745B">
              <w:rPr>
                <w:rFonts w:cs="Arial"/>
              </w:rPr>
              <w:t>APV</w:t>
            </w:r>
            <w:r>
              <w:rPr>
                <w:rFonts w:cs="Arial"/>
              </w:rPr>
              <w:t xml:space="preserve">, så vi </w:t>
            </w:r>
            <w:r w:rsidR="00D22F07">
              <w:rPr>
                <w:rFonts w:cs="Arial"/>
              </w:rPr>
              <w:t>at tonen var lidt hård på den ene afdeling</w:t>
            </w:r>
            <w:r>
              <w:rPr>
                <w:rFonts w:cs="Arial"/>
              </w:rPr>
              <w:t>. D</w:t>
            </w:r>
            <w:r w:rsidR="00D22F07">
              <w:rPr>
                <w:rFonts w:cs="Arial"/>
              </w:rPr>
              <w:t xml:space="preserve">et har hjulpet </w:t>
            </w:r>
            <w:r>
              <w:rPr>
                <w:rFonts w:cs="Arial"/>
              </w:rPr>
              <w:t>at</w:t>
            </w:r>
            <w:r w:rsidR="00D22F07">
              <w:rPr>
                <w:rFonts w:cs="Arial"/>
              </w:rPr>
              <w:t xml:space="preserve"> vi har italesat d</w:t>
            </w:r>
            <w:r w:rsidR="003F745B">
              <w:rPr>
                <w:rFonts w:cs="Arial"/>
              </w:rPr>
              <w:t>et</w:t>
            </w:r>
            <w:r>
              <w:rPr>
                <w:rFonts w:cs="Arial"/>
              </w:rPr>
              <w:t>,</w:t>
            </w:r>
            <w:r w:rsidR="003F745B">
              <w:rPr>
                <w:rFonts w:cs="Arial"/>
              </w:rPr>
              <w:t xml:space="preserve"> og det faktum at vi er forskellige.</w:t>
            </w:r>
          </w:p>
          <w:p w14:paraId="69FD364B" w14:textId="284DE375" w:rsidR="0064481F" w:rsidRDefault="0064481F" w:rsidP="00C71F5C">
            <w:pPr>
              <w:rPr>
                <w:rFonts w:cs="Arial"/>
              </w:rPr>
            </w:pPr>
          </w:p>
          <w:p w14:paraId="4F1BC45D" w14:textId="0027F4B0" w:rsidR="00B10565" w:rsidRPr="008D01A9" w:rsidRDefault="00B10565" w:rsidP="00C71F5C">
            <w:pPr>
              <w:rPr>
                <w:rFonts w:cs="Arial"/>
              </w:rPr>
            </w:pPr>
            <w:r>
              <w:rPr>
                <w:rFonts w:cs="Arial"/>
              </w:rPr>
              <w:t xml:space="preserve">Vi har samarbejde med </w:t>
            </w:r>
            <w:r w:rsidR="00A44BC3">
              <w:rPr>
                <w:rFonts w:cs="Arial"/>
              </w:rPr>
              <w:t xml:space="preserve">en </w:t>
            </w:r>
            <w:r>
              <w:rPr>
                <w:rFonts w:cs="Arial"/>
              </w:rPr>
              <w:t xml:space="preserve">arbejdspsykolog fra </w:t>
            </w:r>
            <w:r w:rsidR="00A44BC3">
              <w:rPr>
                <w:rFonts w:cs="Arial"/>
              </w:rPr>
              <w:t>K</w:t>
            </w:r>
            <w:r>
              <w:rPr>
                <w:rFonts w:cs="Arial"/>
              </w:rPr>
              <w:t>ommunikationscenteret i forhold til beboere med hjerneskader.</w:t>
            </w:r>
            <w:r w:rsidR="00C64F26">
              <w:rPr>
                <w:rFonts w:cs="Arial"/>
              </w:rPr>
              <w:t xml:space="preserve"> Det viser sig at nogle a</w:t>
            </w:r>
            <w:r w:rsidR="003F745B">
              <w:rPr>
                <w:rFonts w:cs="Arial"/>
              </w:rPr>
              <w:t>f</w:t>
            </w:r>
            <w:r w:rsidR="00C64F26">
              <w:rPr>
                <w:rFonts w:cs="Arial"/>
              </w:rPr>
              <w:t xml:space="preserve"> medarbejderne er belastede i den forbindelse.</w:t>
            </w:r>
            <w:r w:rsidR="00A44BC3">
              <w:rPr>
                <w:rFonts w:cs="Arial"/>
              </w:rPr>
              <w:t xml:space="preserve"> Det bliver der gjort noget ved.</w:t>
            </w:r>
          </w:p>
          <w:p w14:paraId="2EBA4DCF" w14:textId="77777777" w:rsidR="00787244" w:rsidRPr="008D01A9" w:rsidRDefault="00787244" w:rsidP="00C71F5C">
            <w:pPr>
              <w:rPr>
                <w:rFonts w:cs="Arial"/>
              </w:rPr>
            </w:pPr>
          </w:p>
          <w:p w14:paraId="2EBA4DD0" w14:textId="4ED771A8" w:rsidR="00787244" w:rsidRDefault="00787244" w:rsidP="00C71F5C">
            <w:pPr>
              <w:rPr>
                <w:rFonts w:cs="Arial"/>
                <w:b/>
              </w:rPr>
            </w:pPr>
            <w:r w:rsidRPr="008D01A9">
              <w:rPr>
                <w:rFonts w:cs="Arial"/>
                <w:b/>
              </w:rPr>
              <w:t>Medarbejdere:</w:t>
            </w:r>
          </w:p>
          <w:p w14:paraId="3A300AA8" w14:textId="179B0B18" w:rsidR="008D4545" w:rsidRDefault="008D4545" w:rsidP="00C71F5C">
            <w:pPr>
              <w:rPr>
                <w:rFonts w:cs="Arial"/>
              </w:rPr>
            </w:pPr>
            <w:r>
              <w:rPr>
                <w:rFonts w:cs="Arial"/>
              </w:rPr>
              <w:t>Der er et godt samarbejde medarbejderne imellem</w:t>
            </w:r>
            <w:r w:rsidR="003E68F6">
              <w:rPr>
                <w:rFonts w:cs="Arial"/>
              </w:rPr>
              <w:t>. N</w:t>
            </w:r>
            <w:r>
              <w:rPr>
                <w:rFonts w:cs="Arial"/>
              </w:rPr>
              <w:t>ogle gange, hvis vi arbejder under pres, så taler vi måske lidt hårdt til hinanden, men så bliver det taget op, og vi får en god dialog om det.  Der er lavet rutiner, hvor vi sørger for at spørge</w:t>
            </w:r>
            <w:r w:rsidR="00DD780F">
              <w:rPr>
                <w:rFonts w:cs="Arial"/>
              </w:rPr>
              <w:t>,</w:t>
            </w:r>
            <w:r>
              <w:rPr>
                <w:rFonts w:cs="Arial"/>
              </w:rPr>
              <w:t xml:space="preserve"> om der er brug for hjælp. </w:t>
            </w:r>
          </w:p>
          <w:p w14:paraId="5149DDFE" w14:textId="66B5A9E0" w:rsidR="008D4545" w:rsidRDefault="008D4545" w:rsidP="00C71F5C">
            <w:pPr>
              <w:rPr>
                <w:rFonts w:cs="Arial"/>
              </w:rPr>
            </w:pPr>
            <w:r>
              <w:rPr>
                <w:rFonts w:cs="Arial"/>
              </w:rPr>
              <w:t>Vi prøver at holde spisepause fælles kl. 11.00. Her kan vi også drøfte forskellige problemstillinger.</w:t>
            </w:r>
          </w:p>
          <w:p w14:paraId="20816A4A" w14:textId="1FD756A0" w:rsidR="008D4545" w:rsidRDefault="008D4545" w:rsidP="00C71F5C">
            <w:pPr>
              <w:rPr>
                <w:rFonts w:cs="Arial"/>
              </w:rPr>
            </w:pPr>
          </w:p>
          <w:p w14:paraId="23230561" w14:textId="32054F18" w:rsidR="008D4545" w:rsidRDefault="008D4545" w:rsidP="00C71F5C">
            <w:pPr>
              <w:rPr>
                <w:rFonts w:cs="Arial"/>
              </w:rPr>
            </w:pPr>
            <w:r>
              <w:rPr>
                <w:rFonts w:cs="Arial"/>
              </w:rPr>
              <w:t>Sygeplejen kommer om morgenen og giver en briefing, hvis der er noget vi skal vide.</w:t>
            </w:r>
          </w:p>
          <w:p w14:paraId="126116F4" w14:textId="4E7A76AB" w:rsidR="008D4545" w:rsidRDefault="008D4545" w:rsidP="00C71F5C">
            <w:pPr>
              <w:rPr>
                <w:rFonts w:cs="Arial"/>
              </w:rPr>
            </w:pPr>
            <w:r>
              <w:rPr>
                <w:rFonts w:cs="Arial"/>
              </w:rPr>
              <w:t xml:space="preserve">Samarbejdet med sygeplejen opleves rigtigt godt. Vi kan altid får hjælp, hvis det ønskes. Samarbejdet med leder fungerer godt. Der er stor mødeaktivitet, men vi ses </w:t>
            </w:r>
            <w:proofErr w:type="spellStart"/>
            <w:r>
              <w:rPr>
                <w:rFonts w:cs="Arial"/>
              </w:rPr>
              <w:t>såvidt</w:t>
            </w:r>
            <w:proofErr w:type="spellEnd"/>
            <w:r>
              <w:rPr>
                <w:rFonts w:cs="Arial"/>
              </w:rPr>
              <w:t xml:space="preserve"> muligt om morgenen. Hun er tilgængelig, når hun er her.</w:t>
            </w:r>
          </w:p>
          <w:p w14:paraId="4B275B8E" w14:textId="3FF043D5" w:rsidR="008D4545" w:rsidRDefault="008D4545" w:rsidP="00C71F5C">
            <w:pPr>
              <w:rPr>
                <w:rFonts w:cs="Arial"/>
              </w:rPr>
            </w:pPr>
          </w:p>
          <w:p w14:paraId="7F6715C5" w14:textId="4E39A27C" w:rsidR="008D4545" w:rsidRDefault="004C25B7" w:rsidP="00C71F5C">
            <w:pPr>
              <w:rPr>
                <w:rFonts w:cs="Arial"/>
              </w:rPr>
            </w:pPr>
            <w:r>
              <w:rPr>
                <w:rFonts w:cs="Arial"/>
              </w:rPr>
              <w:t>Det kan være udfordrende at få fat i nogle af de praktiserende læger, men vi oplever ikke problem med at få svar</w:t>
            </w:r>
            <w:r w:rsidR="00771F54">
              <w:rPr>
                <w:rFonts w:cs="Arial"/>
              </w:rPr>
              <w:t>.</w:t>
            </w:r>
          </w:p>
          <w:p w14:paraId="28C88021" w14:textId="2EE83E7E" w:rsidR="004C25B7" w:rsidRDefault="004C25B7" w:rsidP="00C71F5C">
            <w:pPr>
              <w:rPr>
                <w:rFonts w:cs="Arial"/>
              </w:rPr>
            </w:pPr>
          </w:p>
          <w:p w14:paraId="1EB22CB6" w14:textId="3C87A4E6" w:rsidR="004C25B7" w:rsidRPr="008D01A9" w:rsidRDefault="004C25B7" w:rsidP="00C71F5C">
            <w:pPr>
              <w:rPr>
                <w:rFonts w:cs="Arial"/>
              </w:rPr>
            </w:pPr>
            <w:r>
              <w:rPr>
                <w:rFonts w:cs="Arial"/>
              </w:rPr>
              <w:t>Der er også møder med psykiater og der er kontaktperson med, hvis det kan lade sig gøre. Vi er i øvrigt også med til årsgennemgangen med den privatpraktiserende læge, hvis det kan lade sig gøre.</w:t>
            </w:r>
          </w:p>
          <w:p w14:paraId="2EBA4DD1" w14:textId="77777777" w:rsidR="00787244" w:rsidRPr="008D01A9" w:rsidRDefault="00787244" w:rsidP="00C71F5C">
            <w:pPr>
              <w:rPr>
                <w:rFonts w:cs="Arial"/>
              </w:rPr>
            </w:pPr>
          </w:p>
          <w:p w14:paraId="2EBA4DD2" w14:textId="77777777" w:rsidR="00787244" w:rsidRPr="008D01A9" w:rsidRDefault="00787244" w:rsidP="00C71F5C">
            <w:pPr>
              <w:rPr>
                <w:rFonts w:cs="Arial"/>
              </w:rPr>
            </w:pPr>
            <w:r w:rsidRPr="008D01A9">
              <w:rPr>
                <w:rFonts w:cs="Arial"/>
                <w:b/>
              </w:rPr>
              <w:t xml:space="preserve">Tilsynets bemærkninger: </w:t>
            </w:r>
          </w:p>
          <w:p w14:paraId="6E74855E" w14:textId="7CA50676" w:rsidR="00771F54" w:rsidRDefault="00771F54" w:rsidP="00C71F5C">
            <w:pPr>
              <w:rPr>
                <w:rFonts w:cs="Arial"/>
              </w:rPr>
            </w:pPr>
            <w:r>
              <w:rPr>
                <w:rFonts w:cs="Arial"/>
              </w:rPr>
              <w:t xml:space="preserve">Der gives udtryk for at </w:t>
            </w:r>
            <w:proofErr w:type="spellStart"/>
            <w:r>
              <w:rPr>
                <w:rFonts w:cs="Arial"/>
              </w:rPr>
              <w:t>samarbejderet</w:t>
            </w:r>
            <w:proofErr w:type="spellEnd"/>
            <w:r>
              <w:rPr>
                <w:rFonts w:cs="Arial"/>
              </w:rPr>
              <w:t xml:space="preserve"> overordnet er godt og at der arbejdes med APV og tages hånd om problemer.</w:t>
            </w:r>
            <w:r w:rsidR="00DD780F">
              <w:rPr>
                <w:rFonts w:cs="Arial"/>
              </w:rPr>
              <w:t xml:space="preserve"> </w:t>
            </w:r>
          </w:p>
          <w:p w14:paraId="2EBA4DD3" w14:textId="32C9454E" w:rsidR="00787244" w:rsidRPr="008D01A9" w:rsidRDefault="00771F54" w:rsidP="00C71F5C">
            <w:pPr>
              <w:rPr>
                <w:rFonts w:cs="Arial"/>
              </w:rPr>
            </w:pPr>
            <w:r>
              <w:rPr>
                <w:rFonts w:cs="Arial"/>
              </w:rPr>
              <w:t xml:space="preserve"> </w:t>
            </w:r>
          </w:p>
          <w:p w14:paraId="2EBA4DD4" w14:textId="77777777" w:rsidR="00787244" w:rsidRPr="008D01A9" w:rsidRDefault="00787244" w:rsidP="00C71F5C">
            <w:pPr>
              <w:rPr>
                <w:rFonts w:cs="Arial"/>
              </w:rPr>
            </w:pPr>
            <w:r w:rsidRPr="008D01A9">
              <w:rPr>
                <w:rFonts w:cs="Arial"/>
                <w:b/>
              </w:rPr>
              <w:t>Anbefaling:</w:t>
            </w:r>
          </w:p>
          <w:p w14:paraId="2EBA4DD5" w14:textId="5DEEABD5" w:rsidR="00787244" w:rsidRPr="00771F54" w:rsidRDefault="00771F54" w:rsidP="00C71F5C">
            <w:pPr>
              <w:rPr>
                <w:rFonts w:cs="Arial"/>
                <w:color w:val="000000"/>
              </w:rPr>
            </w:pPr>
            <w:r w:rsidRPr="00771F54">
              <w:rPr>
                <w:rFonts w:cs="Arial"/>
                <w:color w:val="000000"/>
              </w:rPr>
              <w:t>Ingen</w:t>
            </w:r>
          </w:p>
        </w:tc>
      </w:tr>
    </w:tbl>
    <w:p w14:paraId="2EBA4DD7" w14:textId="77777777" w:rsidR="00787244" w:rsidRDefault="00787244" w:rsidP="00787244">
      <w:pPr>
        <w:rPr>
          <w:rFonts w:ascii="Calibri" w:hAnsi="Calibri"/>
          <w:b/>
          <w:sz w:val="28"/>
          <w:szCs w:val="28"/>
        </w:rPr>
      </w:pPr>
    </w:p>
    <w:p w14:paraId="2EBA4DD8" w14:textId="77777777" w:rsidR="00787244" w:rsidRDefault="00787244" w:rsidP="00787244">
      <w:pPr>
        <w:rPr>
          <w:rFonts w:ascii="Calibri" w:hAnsi="Calibri"/>
          <w:b/>
          <w:sz w:val="28"/>
          <w:szCs w:val="28"/>
        </w:rPr>
      </w:pPr>
    </w:p>
    <w:p w14:paraId="2EBA4DD9" w14:textId="77777777" w:rsidR="00787244" w:rsidRDefault="00787244" w:rsidP="00787244">
      <w:pPr>
        <w:rPr>
          <w:rFonts w:ascii="Calibri" w:hAnsi="Calibri"/>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628"/>
      </w:tblGrid>
      <w:tr w:rsidR="00787244" w14:paraId="2EBA4DE5" w14:textId="77777777" w:rsidTr="00C71F5C">
        <w:tc>
          <w:tcPr>
            <w:tcW w:w="13576" w:type="dxa"/>
            <w:tcBorders>
              <w:top w:val="single" w:sz="4" w:space="0" w:color="auto"/>
              <w:left w:val="single" w:sz="4" w:space="0" w:color="auto"/>
              <w:bottom w:val="single" w:sz="4" w:space="0" w:color="auto"/>
              <w:right w:val="single" w:sz="4" w:space="0" w:color="auto"/>
            </w:tcBorders>
            <w:shd w:val="clear" w:color="auto" w:fill="FFFFFF"/>
            <w:hideMark/>
          </w:tcPr>
          <w:p w14:paraId="2EBA4DDA" w14:textId="77777777" w:rsidR="00787244" w:rsidRDefault="00787244" w:rsidP="00C71F5C">
            <w:pPr>
              <w:shd w:val="pct5" w:color="auto" w:fill="FFFFFF"/>
              <w:rPr>
                <w:rFonts w:ascii="Calibri" w:hAnsi="Calibri"/>
                <w:sz w:val="28"/>
                <w:szCs w:val="28"/>
              </w:rPr>
            </w:pPr>
            <w:r>
              <w:rPr>
                <w:rFonts w:ascii="Calibri" w:hAnsi="Calibri"/>
                <w:b/>
                <w:sz w:val="28"/>
                <w:szCs w:val="28"/>
              </w:rPr>
              <w:t>Emne:</w:t>
            </w:r>
            <w:r>
              <w:rPr>
                <w:rFonts w:ascii="Calibri" w:hAnsi="Calibri"/>
                <w:sz w:val="28"/>
                <w:szCs w:val="28"/>
              </w:rPr>
              <w:t xml:space="preserve"> Beboernes selvbestemmelse/medbestemmelse (samtale og observation)</w:t>
            </w:r>
          </w:p>
          <w:p w14:paraId="2EBA4DE4" w14:textId="77777777" w:rsidR="00787244" w:rsidRDefault="00787244" w:rsidP="00BB542A">
            <w:pPr>
              <w:shd w:val="pct5" w:color="auto" w:fill="FFFFFF"/>
              <w:rPr>
                <w:rFonts w:ascii="Calibri" w:hAnsi="Calibri"/>
                <w:sz w:val="28"/>
                <w:szCs w:val="28"/>
              </w:rPr>
            </w:pPr>
          </w:p>
        </w:tc>
      </w:tr>
      <w:tr w:rsidR="00787244" w14:paraId="2EBA4DF3" w14:textId="77777777" w:rsidTr="00C71F5C">
        <w:tc>
          <w:tcPr>
            <w:tcW w:w="13576" w:type="dxa"/>
            <w:tcBorders>
              <w:top w:val="single" w:sz="4" w:space="0" w:color="auto"/>
              <w:left w:val="single" w:sz="4" w:space="0" w:color="auto"/>
              <w:bottom w:val="single" w:sz="4" w:space="0" w:color="auto"/>
              <w:right w:val="single" w:sz="4" w:space="0" w:color="auto"/>
            </w:tcBorders>
            <w:shd w:val="clear" w:color="auto" w:fill="FFFFFF"/>
          </w:tcPr>
          <w:p w14:paraId="2EBA4DE7" w14:textId="2076D373" w:rsidR="00787244" w:rsidRDefault="00787244" w:rsidP="00C71F5C">
            <w:pPr>
              <w:rPr>
                <w:rFonts w:cs="Arial"/>
                <w:b/>
              </w:rPr>
            </w:pPr>
            <w:r w:rsidRPr="008D01A9">
              <w:rPr>
                <w:rFonts w:cs="Arial"/>
                <w:b/>
              </w:rPr>
              <w:lastRenderedPageBreak/>
              <w:t>Leder:</w:t>
            </w:r>
          </w:p>
          <w:p w14:paraId="099AA0D2" w14:textId="2FD8912B" w:rsidR="003A2416" w:rsidRDefault="003A2416" w:rsidP="00C71F5C">
            <w:pPr>
              <w:rPr>
                <w:rFonts w:cs="Arial"/>
              </w:rPr>
            </w:pPr>
            <w:r>
              <w:rPr>
                <w:rFonts w:cs="Arial"/>
              </w:rPr>
              <w:t xml:space="preserve">Medarbejdere er </w:t>
            </w:r>
            <w:proofErr w:type="spellStart"/>
            <w:r w:rsidR="00771F54">
              <w:rPr>
                <w:rFonts w:cs="Arial"/>
              </w:rPr>
              <w:t>opmærsomme</w:t>
            </w:r>
            <w:proofErr w:type="spellEnd"/>
            <w:r>
              <w:rPr>
                <w:rFonts w:cs="Arial"/>
              </w:rPr>
              <w:t xml:space="preserve"> på at få snak</w:t>
            </w:r>
            <w:r w:rsidR="00771F54">
              <w:rPr>
                <w:rFonts w:cs="Arial"/>
              </w:rPr>
              <w:t xml:space="preserve">ket </w:t>
            </w:r>
            <w:r>
              <w:rPr>
                <w:rFonts w:cs="Arial"/>
              </w:rPr>
              <w:t xml:space="preserve"> med beboer</w:t>
            </w:r>
            <w:r w:rsidR="00DD780F">
              <w:rPr>
                <w:rFonts w:cs="Arial"/>
              </w:rPr>
              <w:t>ne</w:t>
            </w:r>
            <w:r>
              <w:rPr>
                <w:rFonts w:cs="Arial"/>
              </w:rPr>
              <w:t xml:space="preserve"> om ønsker til den sidste tid.</w:t>
            </w:r>
          </w:p>
          <w:p w14:paraId="74AEE7AC" w14:textId="0567BEA1" w:rsidR="003A2416" w:rsidRDefault="003A2416" w:rsidP="00C71F5C">
            <w:pPr>
              <w:rPr>
                <w:rFonts w:cs="Arial"/>
              </w:rPr>
            </w:pPr>
            <w:r>
              <w:rPr>
                <w:rFonts w:cs="Arial"/>
              </w:rPr>
              <w:t>Nye beboere får hjemmebesøg af leder og kontaktperson</w:t>
            </w:r>
            <w:r w:rsidR="00DD780F">
              <w:rPr>
                <w:rFonts w:cs="Arial"/>
              </w:rPr>
              <w:t>,</w:t>
            </w:r>
            <w:r>
              <w:rPr>
                <w:rFonts w:cs="Arial"/>
              </w:rPr>
              <w:t xml:space="preserve"> og der forsøger vi at også at tale om ønsker til den sidste tid. Ellers så følger vi op</w:t>
            </w:r>
            <w:r w:rsidR="00DD780F">
              <w:rPr>
                <w:rFonts w:cs="Arial"/>
              </w:rPr>
              <w:t>,</w:t>
            </w:r>
            <w:r>
              <w:rPr>
                <w:rFonts w:cs="Arial"/>
              </w:rPr>
              <w:t xml:space="preserve"> når </w:t>
            </w:r>
            <w:r w:rsidR="00DD780F">
              <w:rPr>
                <w:rFonts w:cs="Arial"/>
              </w:rPr>
              <w:t>beboeren</w:t>
            </w:r>
            <w:r>
              <w:rPr>
                <w:rFonts w:cs="Arial"/>
              </w:rPr>
              <w:t xml:space="preserve"> har b</w:t>
            </w:r>
            <w:r w:rsidR="00DD780F">
              <w:rPr>
                <w:rFonts w:cs="Arial"/>
              </w:rPr>
              <w:t>o</w:t>
            </w:r>
            <w:r>
              <w:rPr>
                <w:rFonts w:cs="Arial"/>
              </w:rPr>
              <w:t xml:space="preserve">et her et stykke tid. Vi snakker om livshistorie og beder pårørende udfylde den. Mange af beboerne er så fyldt op </w:t>
            </w:r>
            <w:r w:rsidR="00DD780F">
              <w:rPr>
                <w:rFonts w:cs="Arial"/>
              </w:rPr>
              <w:t xml:space="preserve">med information </w:t>
            </w:r>
            <w:r>
              <w:rPr>
                <w:rFonts w:cs="Arial"/>
              </w:rPr>
              <w:t>ved hjemmebesøget</w:t>
            </w:r>
            <w:r w:rsidR="00DD780F">
              <w:rPr>
                <w:rFonts w:cs="Arial"/>
              </w:rPr>
              <w:t>,</w:t>
            </w:r>
            <w:r>
              <w:rPr>
                <w:rFonts w:cs="Arial"/>
              </w:rPr>
              <w:t xml:space="preserve"> </w:t>
            </w:r>
            <w:r w:rsidR="00DD780F">
              <w:rPr>
                <w:rFonts w:cs="Arial"/>
              </w:rPr>
              <w:t>så</w:t>
            </w:r>
            <w:r>
              <w:rPr>
                <w:rFonts w:cs="Arial"/>
              </w:rPr>
              <w:t xml:space="preserve"> de</w:t>
            </w:r>
            <w:r w:rsidR="00DD780F">
              <w:rPr>
                <w:rFonts w:cs="Arial"/>
              </w:rPr>
              <w:t>t</w:t>
            </w:r>
            <w:r>
              <w:rPr>
                <w:rFonts w:cs="Arial"/>
              </w:rPr>
              <w:t xml:space="preserve"> er begræn</w:t>
            </w:r>
            <w:r w:rsidR="00771F54">
              <w:rPr>
                <w:rFonts w:cs="Arial"/>
              </w:rPr>
              <w:t>s</w:t>
            </w:r>
            <w:r>
              <w:rPr>
                <w:rFonts w:cs="Arial"/>
              </w:rPr>
              <w:t>et</w:t>
            </w:r>
            <w:r w:rsidR="00DD780F">
              <w:rPr>
                <w:rFonts w:cs="Arial"/>
              </w:rPr>
              <w:t>,</w:t>
            </w:r>
            <w:r>
              <w:rPr>
                <w:rFonts w:cs="Arial"/>
              </w:rPr>
              <w:t xml:space="preserve"> hvad de kan rumme</w:t>
            </w:r>
            <w:r w:rsidR="00DD780F">
              <w:rPr>
                <w:rFonts w:cs="Arial"/>
              </w:rPr>
              <w:t xml:space="preserve"> at tale om i det besøg.</w:t>
            </w:r>
          </w:p>
          <w:p w14:paraId="359FB208" w14:textId="77777777" w:rsidR="00771F54" w:rsidRDefault="00771F54" w:rsidP="00C71F5C">
            <w:pPr>
              <w:rPr>
                <w:rFonts w:cs="Arial"/>
              </w:rPr>
            </w:pPr>
          </w:p>
          <w:p w14:paraId="24BCACE2" w14:textId="135F4DE4" w:rsidR="00442159" w:rsidRDefault="00771F54" w:rsidP="00C71F5C">
            <w:pPr>
              <w:rPr>
                <w:rFonts w:cs="Arial"/>
              </w:rPr>
            </w:pPr>
            <w:r>
              <w:rPr>
                <w:rFonts w:cs="Arial"/>
              </w:rPr>
              <w:t>Vi har beboermøder hver 4</w:t>
            </w:r>
            <w:r w:rsidR="00DD780F">
              <w:rPr>
                <w:rFonts w:cs="Arial"/>
              </w:rPr>
              <w:t>.</w:t>
            </w:r>
            <w:r>
              <w:rPr>
                <w:rFonts w:cs="Arial"/>
              </w:rPr>
              <w:t xml:space="preserve"> uge og </w:t>
            </w:r>
            <w:r w:rsidR="00DD780F">
              <w:rPr>
                <w:rFonts w:cs="Arial"/>
              </w:rPr>
              <w:t>møderne</w:t>
            </w:r>
            <w:r>
              <w:rPr>
                <w:rFonts w:cs="Arial"/>
              </w:rPr>
              <w:t xml:space="preserve"> er fælles for hele huset. På b</w:t>
            </w:r>
            <w:r w:rsidR="00442159">
              <w:rPr>
                <w:rFonts w:cs="Arial"/>
              </w:rPr>
              <w:t>eboermøder</w:t>
            </w:r>
            <w:r>
              <w:rPr>
                <w:rFonts w:cs="Arial"/>
              </w:rPr>
              <w:t xml:space="preserve">ne </w:t>
            </w:r>
            <w:r w:rsidR="00442159">
              <w:rPr>
                <w:rFonts w:cs="Arial"/>
              </w:rPr>
              <w:t>har vi  besøg udefra</w:t>
            </w:r>
            <w:r>
              <w:rPr>
                <w:rFonts w:cs="Arial"/>
              </w:rPr>
              <w:t xml:space="preserve"> </w:t>
            </w:r>
            <w:r w:rsidR="00442159">
              <w:rPr>
                <w:rFonts w:cs="Arial"/>
              </w:rPr>
              <w:t xml:space="preserve">eks Devika og i dag kommer </w:t>
            </w:r>
            <w:proofErr w:type="spellStart"/>
            <w:r w:rsidR="00442159">
              <w:rPr>
                <w:rFonts w:cs="Arial"/>
              </w:rPr>
              <w:t>hjælpemiddelcentralen.</w:t>
            </w:r>
            <w:r w:rsidR="00DD780F">
              <w:rPr>
                <w:rFonts w:cs="Arial"/>
              </w:rPr>
              <w:t>D</w:t>
            </w:r>
            <w:r w:rsidR="00442159">
              <w:rPr>
                <w:rFonts w:cs="Arial"/>
              </w:rPr>
              <w:t>et</w:t>
            </w:r>
            <w:proofErr w:type="spellEnd"/>
            <w:r w:rsidR="00442159">
              <w:rPr>
                <w:rFonts w:cs="Arial"/>
              </w:rPr>
              <w:t xml:space="preserve"> har været beboernes ønske</w:t>
            </w:r>
            <w:r w:rsidR="00DD780F">
              <w:rPr>
                <w:rFonts w:cs="Arial"/>
              </w:rPr>
              <w:t>, at vi inviterer personer, som kan fortælle nog</w:t>
            </w:r>
            <w:r w:rsidR="009973D9">
              <w:rPr>
                <w:rFonts w:cs="Arial"/>
              </w:rPr>
              <w:t>e</w:t>
            </w:r>
            <w:r w:rsidR="00DD780F">
              <w:rPr>
                <w:rFonts w:cs="Arial"/>
              </w:rPr>
              <w:t xml:space="preserve">t. </w:t>
            </w:r>
            <w:r w:rsidR="00442159">
              <w:rPr>
                <w:rFonts w:cs="Arial"/>
              </w:rPr>
              <w:t xml:space="preserve">De traditionelle beboermøder er ikke så </w:t>
            </w:r>
            <w:proofErr w:type="gramStart"/>
            <w:r w:rsidR="00DD780F">
              <w:rPr>
                <w:rFonts w:cs="Arial"/>
              </w:rPr>
              <w:t>velbesøgt</w:t>
            </w:r>
            <w:proofErr w:type="gramEnd"/>
            <w:r w:rsidR="00DD780F">
              <w:rPr>
                <w:rFonts w:cs="Arial"/>
              </w:rPr>
              <w:t>. V</w:t>
            </w:r>
            <w:r w:rsidR="00442159">
              <w:rPr>
                <w:rFonts w:cs="Arial"/>
              </w:rPr>
              <w:t xml:space="preserve">i har haft værdighedsikonerne oppe og </w:t>
            </w:r>
            <w:r w:rsidR="00DD780F">
              <w:rPr>
                <w:rFonts w:cs="Arial"/>
              </w:rPr>
              <w:t xml:space="preserve">beboerne </w:t>
            </w:r>
            <w:r w:rsidR="00442159">
              <w:rPr>
                <w:rFonts w:cs="Arial"/>
              </w:rPr>
              <w:t>var slet ikke engagere</w:t>
            </w:r>
            <w:r w:rsidR="00DD780F">
              <w:rPr>
                <w:rFonts w:cs="Arial"/>
              </w:rPr>
              <w:t>de</w:t>
            </w:r>
            <w:r w:rsidR="00442159">
              <w:rPr>
                <w:rFonts w:cs="Arial"/>
              </w:rPr>
              <w:t xml:space="preserve"> i</w:t>
            </w:r>
            <w:r w:rsidR="00DD780F">
              <w:rPr>
                <w:rFonts w:cs="Arial"/>
              </w:rPr>
              <w:t xml:space="preserve"> disse møder</w:t>
            </w:r>
            <w:r>
              <w:rPr>
                <w:rFonts w:cs="Arial"/>
              </w:rPr>
              <w:t>. M</w:t>
            </w:r>
            <w:r w:rsidR="00442159">
              <w:rPr>
                <w:rFonts w:cs="Arial"/>
              </w:rPr>
              <w:t>en når der kommer folk</w:t>
            </w:r>
            <w:r>
              <w:rPr>
                <w:rFonts w:cs="Arial"/>
              </w:rPr>
              <w:t xml:space="preserve"> udefra og fortæller om noget, så er der mange deltagere.</w:t>
            </w:r>
          </w:p>
          <w:p w14:paraId="162D2188" w14:textId="77777777" w:rsidR="00771F54" w:rsidRDefault="00771F54" w:rsidP="00C71F5C">
            <w:pPr>
              <w:rPr>
                <w:rFonts w:cs="Arial"/>
              </w:rPr>
            </w:pPr>
          </w:p>
          <w:p w14:paraId="5974D6B2" w14:textId="60E16D11" w:rsidR="00D22F07" w:rsidRDefault="00D22F07" w:rsidP="00C71F5C">
            <w:pPr>
              <w:rPr>
                <w:rFonts w:cs="Arial"/>
              </w:rPr>
            </w:pPr>
            <w:r>
              <w:rPr>
                <w:rFonts w:cs="Arial"/>
              </w:rPr>
              <w:t>Vi respekterer beboernes måde at leve deres liv på</w:t>
            </w:r>
            <w:r w:rsidR="00771F54">
              <w:rPr>
                <w:rFonts w:cs="Arial"/>
              </w:rPr>
              <w:t>. V</w:t>
            </w:r>
            <w:r>
              <w:rPr>
                <w:rFonts w:cs="Arial"/>
              </w:rPr>
              <w:t xml:space="preserve">i er </w:t>
            </w:r>
            <w:r w:rsidR="00DD780F">
              <w:rPr>
                <w:rFonts w:cs="Arial"/>
              </w:rPr>
              <w:t xml:space="preserve">nogle gange </w:t>
            </w:r>
            <w:r>
              <w:rPr>
                <w:rFonts w:cs="Arial"/>
              </w:rPr>
              <w:t>meget hurtige ti</w:t>
            </w:r>
            <w:r w:rsidR="00771F54">
              <w:rPr>
                <w:rFonts w:cs="Arial"/>
              </w:rPr>
              <w:t xml:space="preserve">l </w:t>
            </w:r>
            <w:r>
              <w:rPr>
                <w:rFonts w:cs="Arial"/>
              </w:rPr>
              <w:t>at have de bedste løsninger</w:t>
            </w:r>
            <w:r w:rsidR="00DD780F">
              <w:rPr>
                <w:rFonts w:cs="Arial"/>
              </w:rPr>
              <w:t>,</w:t>
            </w:r>
            <w:r>
              <w:rPr>
                <w:rFonts w:cs="Arial"/>
              </w:rPr>
              <w:t xml:space="preserve"> og vi taler meget om det</w:t>
            </w:r>
            <w:r w:rsidR="00771F54">
              <w:rPr>
                <w:rFonts w:cs="Arial"/>
              </w:rPr>
              <w:t>. E</w:t>
            </w:r>
            <w:r>
              <w:rPr>
                <w:rFonts w:cs="Arial"/>
              </w:rPr>
              <w:t>r det beboernes behov eller er det mit behov.</w:t>
            </w:r>
          </w:p>
          <w:p w14:paraId="7B157778" w14:textId="4321FCC4" w:rsidR="00D22F07" w:rsidRDefault="00771F54" w:rsidP="00C71F5C">
            <w:pPr>
              <w:rPr>
                <w:rFonts w:cs="Arial"/>
              </w:rPr>
            </w:pPr>
            <w:r>
              <w:rPr>
                <w:rFonts w:cs="Arial"/>
              </w:rPr>
              <w:t xml:space="preserve">Beboerne </w:t>
            </w:r>
            <w:r w:rsidR="00D22F07">
              <w:rPr>
                <w:rFonts w:cs="Arial"/>
              </w:rPr>
              <w:t xml:space="preserve"> kan stå op når de vil og gå i seng når de </w:t>
            </w:r>
            <w:proofErr w:type="gramStart"/>
            <w:r w:rsidR="00D22F07">
              <w:rPr>
                <w:rFonts w:cs="Arial"/>
              </w:rPr>
              <w:t>vil</w:t>
            </w:r>
            <w:r>
              <w:rPr>
                <w:rFonts w:cs="Arial"/>
              </w:rPr>
              <w:t>,.</w:t>
            </w:r>
            <w:proofErr w:type="gramEnd"/>
            <w:r>
              <w:rPr>
                <w:rFonts w:cs="Arial"/>
              </w:rPr>
              <w:t xml:space="preserve"> S</w:t>
            </w:r>
            <w:r w:rsidR="00D22F07">
              <w:rPr>
                <w:rFonts w:cs="Arial"/>
              </w:rPr>
              <w:t>tedet har fokus på selvbestemmelsesretten</w:t>
            </w:r>
            <w:r w:rsidR="00DD780F">
              <w:rPr>
                <w:rFonts w:cs="Arial"/>
              </w:rPr>
              <w:t>.</w:t>
            </w:r>
          </w:p>
          <w:p w14:paraId="0772CB85" w14:textId="77777777" w:rsidR="00771F54" w:rsidRDefault="00771F54" w:rsidP="00C71F5C">
            <w:pPr>
              <w:rPr>
                <w:rFonts w:cs="Arial"/>
              </w:rPr>
            </w:pPr>
          </w:p>
          <w:p w14:paraId="62E2DC41" w14:textId="1411B926" w:rsidR="00D22F07" w:rsidRPr="008D01A9" w:rsidRDefault="00D22F07" w:rsidP="00C71F5C">
            <w:pPr>
              <w:rPr>
                <w:rFonts w:cs="Arial"/>
              </w:rPr>
            </w:pPr>
            <w:r>
              <w:rPr>
                <w:rFonts w:cs="Arial"/>
              </w:rPr>
              <w:t xml:space="preserve">Der er ikke længere mange pårørende med i </w:t>
            </w:r>
            <w:r w:rsidR="00DD780F">
              <w:rPr>
                <w:rFonts w:cs="Arial"/>
              </w:rPr>
              <w:t>Beboer- og Familierådet. A</w:t>
            </w:r>
            <w:r>
              <w:rPr>
                <w:rFonts w:cs="Arial"/>
              </w:rPr>
              <w:t>ktuelt 1 pårørende. Der er valg hver 2  år og vi inviterer på kaffe og kage</w:t>
            </w:r>
            <w:r w:rsidR="00DD780F">
              <w:rPr>
                <w:rFonts w:cs="Arial"/>
              </w:rPr>
              <w:t xml:space="preserve"> til valgmøderne</w:t>
            </w:r>
            <w:r>
              <w:rPr>
                <w:rFonts w:cs="Arial"/>
              </w:rPr>
              <w:t xml:space="preserve">. Der er 6 beboere med fælles for hele huset </w:t>
            </w:r>
            <w:r w:rsidR="00771F54">
              <w:rPr>
                <w:rFonts w:cs="Arial"/>
              </w:rPr>
              <w:t>og aktuelt</w:t>
            </w:r>
            <w:r>
              <w:rPr>
                <w:rFonts w:cs="Arial"/>
              </w:rPr>
              <w:t xml:space="preserve"> ingen repræsentanter for </w:t>
            </w:r>
            <w:r w:rsidR="00771F54">
              <w:rPr>
                <w:rFonts w:cs="Arial"/>
              </w:rPr>
              <w:t>P</w:t>
            </w:r>
            <w:r>
              <w:rPr>
                <w:rFonts w:cs="Arial"/>
              </w:rPr>
              <w:t>11. Der er møde hvert kvartal.</w:t>
            </w:r>
          </w:p>
          <w:p w14:paraId="2EBA4DE8" w14:textId="77777777" w:rsidR="00787244" w:rsidRPr="008D01A9" w:rsidRDefault="00787244" w:rsidP="00C71F5C">
            <w:pPr>
              <w:rPr>
                <w:rFonts w:cs="Arial"/>
              </w:rPr>
            </w:pPr>
          </w:p>
          <w:p w14:paraId="2EBA4DE9" w14:textId="7AD94159" w:rsidR="00787244" w:rsidRDefault="00787244" w:rsidP="00C71F5C">
            <w:pPr>
              <w:rPr>
                <w:rFonts w:cs="Arial"/>
                <w:b/>
              </w:rPr>
            </w:pPr>
            <w:r w:rsidRPr="008D01A9">
              <w:rPr>
                <w:rFonts w:cs="Arial"/>
                <w:b/>
              </w:rPr>
              <w:t>Medarbejdere:</w:t>
            </w:r>
          </w:p>
          <w:p w14:paraId="7BACFC26" w14:textId="0A4A39B0" w:rsidR="00771F54" w:rsidRDefault="00771F54" w:rsidP="00C71F5C">
            <w:pPr>
              <w:rPr>
                <w:rFonts w:cs="Arial"/>
              </w:rPr>
            </w:pPr>
            <w:r>
              <w:rPr>
                <w:rFonts w:cs="Arial"/>
              </w:rPr>
              <w:t>De beboere, som vil tidligt op, kommer op først, men det er ikke altid de kan komme op på det tidspunkt som de ønsker. Så må der ”forhandles” lidt. Det giver aldrig problemer.</w:t>
            </w:r>
          </w:p>
          <w:p w14:paraId="5C93C03F" w14:textId="77777777" w:rsidR="00771F54" w:rsidRDefault="00771F54" w:rsidP="00C71F5C">
            <w:pPr>
              <w:rPr>
                <w:rFonts w:cs="Arial"/>
                <w:b/>
              </w:rPr>
            </w:pPr>
          </w:p>
          <w:p w14:paraId="099B11B6" w14:textId="4C915C4A" w:rsidR="004C25B7" w:rsidRDefault="004C25B7" w:rsidP="00C71F5C">
            <w:pPr>
              <w:rPr>
                <w:rFonts w:cs="Arial"/>
              </w:rPr>
            </w:pPr>
            <w:r>
              <w:rPr>
                <w:rFonts w:cs="Arial"/>
              </w:rPr>
              <w:t xml:space="preserve">Der holdes beboermøder, men medarbejder er i tvivl om, hvor tit.  Der er kontaktpersonordning. Hver medarbejder har 3-4 beboere, som </w:t>
            </w:r>
            <w:r w:rsidR="003550E9">
              <w:rPr>
                <w:rFonts w:cs="Arial"/>
              </w:rPr>
              <w:t>man</w:t>
            </w:r>
            <w:r>
              <w:rPr>
                <w:rFonts w:cs="Arial"/>
              </w:rPr>
              <w:t xml:space="preserve"> er kontaktperson for. Det forsøges at man er så vidt muligt er </w:t>
            </w:r>
            <w:r w:rsidR="003550E9">
              <w:rPr>
                <w:rFonts w:cs="Arial"/>
              </w:rPr>
              <w:t>omkring</w:t>
            </w:r>
            <w:r>
              <w:rPr>
                <w:rFonts w:cs="Arial"/>
              </w:rPr>
              <w:t xml:space="preserve"> disse borgere, men man løser også andre opgaver.</w:t>
            </w:r>
          </w:p>
          <w:p w14:paraId="56CD3E7F" w14:textId="1AE3838D" w:rsidR="004C25B7" w:rsidRDefault="004C25B7" w:rsidP="00C71F5C">
            <w:pPr>
              <w:rPr>
                <w:rFonts w:cs="Arial"/>
              </w:rPr>
            </w:pPr>
          </w:p>
          <w:p w14:paraId="253A83E7" w14:textId="41EF2D21" w:rsidR="004C25B7" w:rsidRDefault="004C25B7" w:rsidP="00C71F5C">
            <w:pPr>
              <w:rPr>
                <w:rFonts w:cs="Arial"/>
              </w:rPr>
            </w:pPr>
            <w:r>
              <w:rPr>
                <w:rFonts w:cs="Arial"/>
              </w:rPr>
              <w:t xml:space="preserve">Medarbejder kender til </w:t>
            </w:r>
            <w:r w:rsidR="003550E9">
              <w:rPr>
                <w:rFonts w:cs="Arial"/>
              </w:rPr>
              <w:t>B</w:t>
            </w:r>
            <w:r>
              <w:rPr>
                <w:rFonts w:cs="Arial"/>
              </w:rPr>
              <w:t xml:space="preserve">eboer- og </w:t>
            </w:r>
            <w:r w:rsidR="003550E9">
              <w:rPr>
                <w:rFonts w:cs="Arial"/>
              </w:rPr>
              <w:t>F</w:t>
            </w:r>
            <w:r>
              <w:rPr>
                <w:rFonts w:cs="Arial"/>
              </w:rPr>
              <w:t xml:space="preserve">amilierådet, men har som sådan ikke nogen rolle der. Nogle gange hjælper vi med at læse referatet, når </w:t>
            </w:r>
            <w:r w:rsidR="00771F54">
              <w:rPr>
                <w:rFonts w:cs="Arial"/>
              </w:rPr>
              <w:t xml:space="preserve">beboerne </w:t>
            </w:r>
            <w:r>
              <w:rPr>
                <w:rFonts w:cs="Arial"/>
              </w:rPr>
              <w:t xml:space="preserve"> modtager det.</w:t>
            </w:r>
          </w:p>
          <w:p w14:paraId="2ADF3909" w14:textId="77777777" w:rsidR="00771F54" w:rsidRDefault="00771F54" w:rsidP="00771F54">
            <w:pPr>
              <w:rPr>
                <w:rFonts w:cs="Arial"/>
              </w:rPr>
            </w:pPr>
          </w:p>
          <w:p w14:paraId="719C06E9" w14:textId="7BE7511B" w:rsidR="00771F54" w:rsidRDefault="00771F54" w:rsidP="00771F54">
            <w:pPr>
              <w:rPr>
                <w:rFonts w:cs="Arial"/>
              </w:rPr>
            </w:pPr>
            <w:r>
              <w:rPr>
                <w:rFonts w:cs="Arial"/>
              </w:rPr>
              <w:t>Der er en svær balance mellem at det er borgers hjem og vores arbejdsplads. Det er beboernes selvbestemmelsesretten der styrer.</w:t>
            </w:r>
          </w:p>
          <w:p w14:paraId="509BD17B" w14:textId="77777777" w:rsidR="00771F54" w:rsidRDefault="00771F54" w:rsidP="00771F54">
            <w:pPr>
              <w:rPr>
                <w:rFonts w:cs="Arial"/>
              </w:rPr>
            </w:pPr>
          </w:p>
          <w:p w14:paraId="2EBA4DEE" w14:textId="77777777" w:rsidR="00787244" w:rsidRPr="008D01A9" w:rsidRDefault="00787244" w:rsidP="00C71F5C">
            <w:pPr>
              <w:rPr>
                <w:rFonts w:cs="Arial"/>
              </w:rPr>
            </w:pPr>
            <w:r w:rsidRPr="008D01A9">
              <w:rPr>
                <w:rFonts w:cs="Arial"/>
                <w:b/>
              </w:rPr>
              <w:t xml:space="preserve">Tilsynets bemærkninger: </w:t>
            </w:r>
          </w:p>
          <w:p w14:paraId="2EBA4DEF" w14:textId="675767E3" w:rsidR="00787244" w:rsidRPr="008D01A9" w:rsidRDefault="003550E9" w:rsidP="00C71F5C">
            <w:pPr>
              <w:rPr>
                <w:rFonts w:cs="Arial"/>
              </w:rPr>
            </w:pPr>
            <w:r>
              <w:rPr>
                <w:rFonts w:cs="Arial"/>
              </w:rPr>
              <w:t xml:space="preserve">Tilsynet finder, at der er stor respekt for beboernes ret til selvbestemmelse. </w:t>
            </w:r>
          </w:p>
          <w:p w14:paraId="2EBA4DF0" w14:textId="77777777" w:rsidR="00787244" w:rsidRPr="008D01A9" w:rsidRDefault="00787244" w:rsidP="00C71F5C">
            <w:pPr>
              <w:rPr>
                <w:rFonts w:cs="Arial"/>
              </w:rPr>
            </w:pPr>
          </w:p>
          <w:p w14:paraId="2EBA4DF1" w14:textId="1F395AEA" w:rsidR="00787244" w:rsidRDefault="00787244" w:rsidP="00C71F5C">
            <w:pPr>
              <w:rPr>
                <w:rFonts w:cs="Arial"/>
                <w:b/>
              </w:rPr>
            </w:pPr>
            <w:r w:rsidRPr="008D01A9">
              <w:rPr>
                <w:rFonts w:cs="Arial"/>
                <w:b/>
              </w:rPr>
              <w:t>Anbefaling:</w:t>
            </w:r>
          </w:p>
          <w:p w14:paraId="7661889D" w14:textId="23A5FFBC" w:rsidR="003550E9" w:rsidRPr="008D01A9" w:rsidRDefault="003550E9" w:rsidP="00C71F5C">
            <w:pPr>
              <w:rPr>
                <w:rFonts w:cs="Arial"/>
              </w:rPr>
            </w:pPr>
            <w:r>
              <w:rPr>
                <w:rFonts w:cs="Arial"/>
              </w:rPr>
              <w:t>Ingen.</w:t>
            </w:r>
          </w:p>
          <w:p w14:paraId="2EBA4DF2" w14:textId="77777777" w:rsidR="00787244" w:rsidRPr="004A1DC2" w:rsidRDefault="00787244" w:rsidP="00C71F5C">
            <w:pPr>
              <w:rPr>
                <w:rFonts w:ascii="Calibri" w:hAnsi="Calibri"/>
                <w:b/>
                <w:color w:val="000000"/>
              </w:rPr>
            </w:pPr>
          </w:p>
        </w:tc>
      </w:tr>
    </w:tbl>
    <w:p w14:paraId="2EBA4DF4" w14:textId="77777777" w:rsidR="00787244" w:rsidRDefault="00787244" w:rsidP="00787244">
      <w:pPr>
        <w:rPr>
          <w:rFonts w:ascii="Calibri" w:hAnsi="Calibri"/>
          <w:b/>
          <w:sz w:val="28"/>
          <w:szCs w:val="28"/>
        </w:rPr>
      </w:pPr>
    </w:p>
    <w:p w14:paraId="2EBA4DF6" w14:textId="77777777" w:rsidR="00787244" w:rsidRDefault="00787244" w:rsidP="00787244">
      <w:pPr>
        <w:rPr>
          <w:rFonts w:ascii="Calibri" w:hAnsi="Calibri"/>
          <w:b/>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628"/>
      </w:tblGrid>
      <w:tr w:rsidR="00787244" w14:paraId="2EBA4DFE" w14:textId="77777777" w:rsidTr="00C71F5C">
        <w:tc>
          <w:tcPr>
            <w:tcW w:w="13576" w:type="dxa"/>
            <w:tcBorders>
              <w:top w:val="single" w:sz="4" w:space="0" w:color="auto"/>
              <w:left w:val="single" w:sz="4" w:space="0" w:color="auto"/>
              <w:bottom w:val="single" w:sz="4" w:space="0" w:color="auto"/>
              <w:right w:val="single" w:sz="4" w:space="0" w:color="auto"/>
            </w:tcBorders>
            <w:shd w:val="clear" w:color="auto" w:fill="FFFFFF"/>
            <w:hideMark/>
          </w:tcPr>
          <w:p w14:paraId="2EBA4DFD" w14:textId="2F4BCD18" w:rsidR="006A6ADC" w:rsidRDefault="00787244" w:rsidP="003911B1">
            <w:pPr>
              <w:shd w:val="clear" w:color="auto" w:fill="F2F2F2"/>
              <w:rPr>
                <w:rFonts w:ascii="Calibri" w:hAnsi="Calibri"/>
                <w:b/>
                <w:sz w:val="28"/>
                <w:szCs w:val="28"/>
              </w:rPr>
            </w:pPr>
            <w:r>
              <w:rPr>
                <w:rFonts w:ascii="Calibri" w:hAnsi="Calibri"/>
                <w:b/>
                <w:sz w:val="28"/>
                <w:szCs w:val="28"/>
              </w:rPr>
              <w:t xml:space="preserve">Emne: </w:t>
            </w:r>
            <w:r>
              <w:rPr>
                <w:rFonts w:ascii="Calibri" w:hAnsi="Calibri"/>
                <w:sz w:val="28"/>
                <w:szCs w:val="28"/>
              </w:rPr>
              <w:t>Faglig indsats- og dokumentation (samtale – gennemgang af dokumentation)</w:t>
            </w:r>
          </w:p>
        </w:tc>
      </w:tr>
      <w:tr w:rsidR="00787244" w14:paraId="2EBA4E11" w14:textId="77777777" w:rsidTr="00C71F5C">
        <w:tc>
          <w:tcPr>
            <w:tcW w:w="13576" w:type="dxa"/>
            <w:tcBorders>
              <w:top w:val="single" w:sz="4" w:space="0" w:color="auto"/>
              <w:left w:val="single" w:sz="4" w:space="0" w:color="auto"/>
              <w:bottom w:val="single" w:sz="4" w:space="0" w:color="auto"/>
              <w:right w:val="single" w:sz="4" w:space="0" w:color="auto"/>
            </w:tcBorders>
            <w:shd w:val="clear" w:color="auto" w:fill="FFFFFF"/>
          </w:tcPr>
          <w:p w14:paraId="2EBA4E01" w14:textId="77777777" w:rsidR="00787244" w:rsidRPr="008D01A9" w:rsidRDefault="00787244" w:rsidP="00C71F5C">
            <w:pPr>
              <w:rPr>
                <w:rFonts w:cs="Arial"/>
              </w:rPr>
            </w:pPr>
            <w:r w:rsidRPr="008D01A9">
              <w:rPr>
                <w:rFonts w:cs="Arial"/>
                <w:b/>
              </w:rPr>
              <w:t>Beboer</w:t>
            </w:r>
            <w:r w:rsidR="008D01A9">
              <w:rPr>
                <w:rFonts w:cs="Arial"/>
                <w:b/>
              </w:rPr>
              <w:t xml:space="preserve"> 1</w:t>
            </w:r>
            <w:r w:rsidRPr="008D01A9">
              <w:rPr>
                <w:rFonts w:cs="Arial"/>
                <w:b/>
              </w:rPr>
              <w:t xml:space="preserve">: </w:t>
            </w:r>
          </w:p>
          <w:p w14:paraId="2EBA4E02" w14:textId="77777777" w:rsidR="00787244" w:rsidRPr="008D01A9" w:rsidRDefault="00787244" w:rsidP="00C71F5C">
            <w:pPr>
              <w:rPr>
                <w:rFonts w:cs="Arial"/>
              </w:rPr>
            </w:pPr>
          </w:p>
          <w:p w14:paraId="2EBA4E03" w14:textId="6A464912" w:rsidR="00787244" w:rsidRDefault="00787244" w:rsidP="00C71F5C">
            <w:pPr>
              <w:rPr>
                <w:rFonts w:cs="Arial"/>
                <w:b/>
              </w:rPr>
            </w:pPr>
            <w:r w:rsidRPr="008D01A9">
              <w:rPr>
                <w:rFonts w:cs="Arial"/>
                <w:b/>
              </w:rPr>
              <w:t xml:space="preserve">Generelle oplysninger: </w:t>
            </w:r>
          </w:p>
          <w:p w14:paraId="256E2071" w14:textId="23AA1D6F" w:rsidR="002C47EE" w:rsidRDefault="002C47EE" w:rsidP="00C71F5C">
            <w:pPr>
              <w:rPr>
                <w:rFonts w:cs="Arial"/>
              </w:rPr>
            </w:pPr>
            <w:r>
              <w:rPr>
                <w:rFonts w:cs="Arial"/>
              </w:rPr>
              <w:lastRenderedPageBreak/>
              <w:t>Beboers habilitet er vurderet</w:t>
            </w:r>
            <w:r w:rsidR="00BA4C76">
              <w:rPr>
                <w:rFonts w:cs="Arial"/>
              </w:rPr>
              <w:t xml:space="preserve">, </w:t>
            </w:r>
            <w:r>
              <w:rPr>
                <w:rFonts w:cs="Arial"/>
              </w:rPr>
              <w:t xml:space="preserve"> men ikke korrekt</w:t>
            </w:r>
            <w:r w:rsidR="00BA4C76">
              <w:rPr>
                <w:rFonts w:cs="Arial"/>
              </w:rPr>
              <w:t>.</w:t>
            </w:r>
          </w:p>
          <w:p w14:paraId="4A214CFD" w14:textId="08DCE67D" w:rsidR="003550E9" w:rsidRDefault="00BA4C76" w:rsidP="00C71F5C">
            <w:pPr>
              <w:rPr>
                <w:rFonts w:cs="Arial"/>
              </w:rPr>
            </w:pPr>
            <w:r>
              <w:rPr>
                <w:rFonts w:cs="Arial"/>
              </w:rPr>
              <w:t xml:space="preserve">Der er generelt skrevet meget under helbredsoplysninger. Her skal gives et </w:t>
            </w:r>
            <w:r w:rsidR="003911B1">
              <w:rPr>
                <w:rFonts w:cs="Arial"/>
              </w:rPr>
              <w:t xml:space="preserve">hurtigt </w:t>
            </w:r>
            <w:r>
              <w:rPr>
                <w:rFonts w:cs="Arial"/>
              </w:rPr>
              <w:t>overblik over helbredsoplysningerne,</w:t>
            </w:r>
            <w:r w:rsidR="009973D9">
              <w:rPr>
                <w:rFonts w:cs="Arial"/>
              </w:rPr>
              <w:t xml:space="preserve"> og </w:t>
            </w:r>
            <w:r>
              <w:rPr>
                <w:rFonts w:cs="Arial"/>
              </w:rPr>
              <w:t xml:space="preserve"> ikke </w:t>
            </w:r>
            <w:r w:rsidR="009973D9">
              <w:rPr>
                <w:rFonts w:cs="Arial"/>
              </w:rPr>
              <w:t>skrives</w:t>
            </w:r>
            <w:r>
              <w:rPr>
                <w:rFonts w:cs="Arial"/>
              </w:rPr>
              <w:t xml:space="preserve"> handlingsanvisning, som skal opføres andet sted. Der skal heller ikke opføres oplysninger om IGVH (Dette står dog også rigtigt angivet andet sted)</w:t>
            </w:r>
            <w:r w:rsidR="004270C4">
              <w:rPr>
                <w:rFonts w:cs="Arial"/>
              </w:rPr>
              <w:t>.</w:t>
            </w:r>
          </w:p>
          <w:p w14:paraId="40C50C4B" w14:textId="14A26CB2" w:rsidR="004270C4" w:rsidRDefault="004270C4" w:rsidP="00C71F5C">
            <w:pPr>
              <w:rPr>
                <w:rFonts w:cs="Arial"/>
              </w:rPr>
            </w:pPr>
            <w:r>
              <w:rPr>
                <w:rFonts w:cs="Arial"/>
              </w:rPr>
              <w:t>Der mangler oplysninger om forstoppelse</w:t>
            </w:r>
            <w:r w:rsidR="00715F27">
              <w:rPr>
                <w:rFonts w:cs="Arial"/>
              </w:rPr>
              <w:t>.</w:t>
            </w:r>
          </w:p>
          <w:p w14:paraId="3630A62E" w14:textId="0364116D" w:rsidR="00715F27" w:rsidRDefault="00715F27" w:rsidP="00C71F5C">
            <w:pPr>
              <w:rPr>
                <w:rFonts w:cs="Arial"/>
              </w:rPr>
            </w:pPr>
          </w:p>
          <w:p w14:paraId="7ABA6379" w14:textId="77777777" w:rsidR="00715F27" w:rsidRDefault="00715F27" w:rsidP="00715F27">
            <w:pPr>
              <w:rPr>
                <w:rFonts w:cs="Arial"/>
              </w:rPr>
            </w:pPr>
            <w:r>
              <w:rPr>
                <w:rFonts w:cs="Arial"/>
              </w:rPr>
              <w:t>Der er talt med beboer om ønsker til tiden efter døden, men ikke den sidste tid.</w:t>
            </w:r>
          </w:p>
          <w:p w14:paraId="30FD267D" w14:textId="5B86FF88" w:rsidR="00715F27" w:rsidRDefault="00715F27" w:rsidP="00C71F5C">
            <w:pPr>
              <w:rPr>
                <w:rFonts w:cs="Arial"/>
              </w:rPr>
            </w:pPr>
          </w:p>
          <w:p w14:paraId="6505F7DE" w14:textId="16CDACFD" w:rsidR="00715F27" w:rsidRDefault="00715F27" w:rsidP="00C71F5C">
            <w:pPr>
              <w:rPr>
                <w:rFonts w:cs="Arial"/>
                <w:b/>
              </w:rPr>
            </w:pPr>
            <w:r>
              <w:rPr>
                <w:rFonts w:cs="Arial"/>
                <w:b/>
              </w:rPr>
              <w:t>Helbredstilstande:</w:t>
            </w:r>
          </w:p>
          <w:p w14:paraId="6B721483" w14:textId="635C529E" w:rsidR="00715F27" w:rsidRPr="00715F27" w:rsidRDefault="00715F27" w:rsidP="00C71F5C">
            <w:pPr>
              <w:rPr>
                <w:rFonts w:cs="Arial"/>
              </w:rPr>
            </w:pPr>
            <w:r>
              <w:rPr>
                <w:rFonts w:cs="Arial"/>
              </w:rPr>
              <w:t>Helbredstilstanden om kognitive/mentale problemer skal dels opdateres og dels beskrives mere uddybende.</w:t>
            </w:r>
          </w:p>
          <w:p w14:paraId="11DE9246" w14:textId="229E4EC3" w:rsidR="00715F27" w:rsidRDefault="00715F27" w:rsidP="00C71F5C">
            <w:pPr>
              <w:rPr>
                <w:rFonts w:cs="Arial"/>
              </w:rPr>
            </w:pPr>
          </w:p>
          <w:p w14:paraId="2E4065AF" w14:textId="3283E2DE" w:rsidR="00715F27" w:rsidRDefault="00715F27" w:rsidP="00C71F5C">
            <w:pPr>
              <w:rPr>
                <w:rFonts w:cs="Arial"/>
                <w:b/>
              </w:rPr>
            </w:pPr>
            <w:r w:rsidRPr="00715F27">
              <w:rPr>
                <w:rFonts w:cs="Arial"/>
                <w:b/>
              </w:rPr>
              <w:t>Funktionsevnetilstande:</w:t>
            </w:r>
          </w:p>
          <w:p w14:paraId="08A334E5" w14:textId="5FDC274D" w:rsidR="00715F27" w:rsidRPr="00715F27" w:rsidRDefault="00715F27" w:rsidP="00C71F5C">
            <w:pPr>
              <w:rPr>
                <w:rFonts w:cs="Arial"/>
              </w:rPr>
            </w:pPr>
            <w:r w:rsidRPr="00715F27">
              <w:rPr>
                <w:rFonts w:cs="Arial"/>
              </w:rPr>
              <w:t>Bør opdateres</w:t>
            </w:r>
            <w:r>
              <w:rPr>
                <w:rFonts w:cs="Arial"/>
              </w:rPr>
              <w:t xml:space="preserve"> i forhold til borgers aktuelle tilstand.</w:t>
            </w:r>
          </w:p>
          <w:p w14:paraId="2EBA4E04" w14:textId="77777777" w:rsidR="00787244" w:rsidRPr="008D01A9" w:rsidRDefault="00787244" w:rsidP="00C71F5C">
            <w:pPr>
              <w:rPr>
                <w:rFonts w:cs="Arial"/>
              </w:rPr>
            </w:pPr>
          </w:p>
          <w:p w14:paraId="2EBA4E05" w14:textId="06AAF3F1" w:rsidR="00787244" w:rsidRPr="008D01A9" w:rsidRDefault="00787244" w:rsidP="00C71F5C">
            <w:pPr>
              <w:rPr>
                <w:rFonts w:cs="Arial"/>
              </w:rPr>
            </w:pPr>
            <w:r w:rsidRPr="008D01A9">
              <w:rPr>
                <w:rFonts w:cs="Arial"/>
                <w:b/>
              </w:rPr>
              <w:t xml:space="preserve">Ydelser (Borgers liv): </w:t>
            </w:r>
            <w:r w:rsidR="00BA4C76" w:rsidRPr="00BA4C76">
              <w:rPr>
                <w:rFonts w:cs="Arial"/>
              </w:rPr>
              <w:t>Intet at bemærke.</w:t>
            </w:r>
          </w:p>
          <w:p w14:paraId="2EBA4E06" w14:textId="77777777" w:rsidR="00787244" w:rsidRPr="008D01A9" w:rsidRDefault="00787244" w:rsidP="00C71F5C">
            <w:pPr>
              <w:rPr>
                <w:rFonts w:cs="Arial"/>
              </w:rPr>
            </w:pPr>
          </w:p>
          <w:p w14:paraId="2EBA4E07" w14:textId="77777777" w:rsidR="008D01A9" w:rsidRPr="008D01A9" w:rsidRDefault="008D01A9" w:rsidP="008D01A9">
            <w:pPr>
              <w:rPr>
                <w:rFonts w:cs="Arial"/>
              </w:rPr>
            </w:pPr>
            <w:r w:rsidRPr="008D01A9">
              <w:rPr>
                <w:rFonts w:cs="Arial"/>
                <w:b/>
              </w:rPr>
              <w:t>Beboer</w:t>
            </w:r>
            <w:r>
              <w:rPr>
                <w:rFonts w:cs="Arial"/>
                <w:b/>
              </w:rPr>
              <w:t xml:space="preserve"> 2</w:t>
            </w:r>
            <w:r w:rsidRPr="008D01A9">
              <w:rPr>
                <w:rFonts w:cs="Arial"/>
                <w:b/>
              </w:rPr>
              <w:t xml:space="preserve">: </w:t>
            </w:r>
          </w:p>
          <w:p w14:paraId="2EBA4E08" w14:textId="77777777" w:rsidR="008D01A9" w:rsidRPr="008D01A9" w:rsidRDefault="008D01A9" w:rsidP="008D01A9">
            <w:pPr>
              <w:rPr>
                <w:rFonts w:cs="Arial"/>
              </w:rPr>
            </w:pPr>
          </w:p>
          <w:p w14:paraId="2EBA4E09" w14:textId="45042595" w:rsidR="008D01A9" w:rsidRDefault="008D01A9" w:rsidP="008D01A9">
            <w:pPr>
              <w:rPr>
                <w:rFonts w:cs="Arial"/>
                <w:b/>
              </w:rPr>
            </w:pPr>
            <w:r w:rsidRPr="008D01A9">
              <w:rPr>
                <w:rFonts w:cs="Arial"/>
                <w:b/>
              </w:rPr>
              <w:t xml:space="preserve">Generelle oplysninger: </w:t>
            </w:r>
          </w:p>
          <w:p w14:paraId="1EC1B762" w14:textId="41ACE8D2" w:rsidR="00911EAE" w:rsidRDefault="00911EAE" w:rsidP="008D01A9">
            <w:pPr>
              <w:rPr>
                <w:rFonts w:cs="Arial"/>
              </w:rPr>
            </w:pPr>
            <w:r>
              <w:rPr>
                <w:rFonts w:cs="Arial"/>
              </w:rPr>
              <w:t>Det fremgår ikke af helbredsoplysningerne, hvor oplysningen stammer fra. Der var ikke overensstemmelse mellem helbredsoplysninger og medicinkortet, herunder f.eks. jernmangel og kosttilskud.</w:t>
            </w:r>
          </w:p>
          <w:p w14:paraId="216C9BA1" w14:textId="5E9B3312" w:rsidR="00715F27" w:rsidRDefault="00715F27" w:rsidP="008D01A9">
            <w:pPr>
              <w:rPr>
                <w:rFonts w:cs="Arial"/>
              </w:rPr>
            </w:pPr>
          </w:p>
          <w:p w14:paraId="2CDF4A4D" w14:textId="77777777" w:rsidR="00715F27" w:rsidRDefault="00715F27" w:rsidP="00715F27">
            <w:pPr>
              <w:rPr>
                <w:rFonts w:cs="Arial"/>
              </w:rPr>
            </w:pPr>
            <w:r>
              <w:rPr>
                <w:rFonts w:cs="Arial"/>
              </w:rPr>
              <w:t>Der er ikke talt med beboeren om ønsker til den sidste tid.</w:t>
            </w:r>
          </w:p>
          <w:p w14:paraId="5DDB4C87" w14:textId="4113B4EE" w:rsidR="00911EAE" w:rsidRDefault="00911EAE" w:rsidP="008D01A9">
            <w:pPr>
              <w:rPr>
                <w:rFonts w:cs="Arial"/>
              </w:rPr>
            </w:pPr>
          </w:p>
          <w:p w14:paraId="2C10D8CB" w14:textId="34B140DE" w:rsidR="00911EAE" w:rsidRDefault="00911EAE" w:rsidP="008D01A9">
            <w:pPr>
              <w:rPr>
                <w:rFonts w:cs="Arial"/>
              </w:rPr>
            </w:pPr>
            <w:r>
              <w:rPr>
                <w:rFonts w:cs="Arial"/>
                <w:b/>
              </w:rPr>
              <w:t>Helbredstilstande:</w:t>
            </w:r>
            <w:r>
              <w:rPr>
                <w:rFonts w:cs="Arial"/>
              </w:rPr>
              <w:t xml:space="preserve"> </w:t>
            </w:r>
          </w:p>
          <w:p w14:paraId="0F1243F7" w14:textId="6242DFA6" w:rsidR="00911EAE" w:rsidRPr="00911EAE" w:rsidRDefault="00911EAE" w:rsidP="008D01A9">
            <w:pPr>
              <w:rPr>
                <w:rFonts w:cs="Arial"/>
              </w:rPr>
            </w:pPr>
            <w:r>
              <w:rPr>
                <w:rFonts w:cs="Arial"/>
              </w:rPr>
              <w:t>Der skal generelt beskrives, hvordan problemer med en give</w:t>
            </w:r>
            <w:r w:rsidR="00715F27">
              <w:rPr>
                <w:rFonts w:cs="Arial"/>
              </w:rPr>
              <w:t>n</w:t>
            </w:r>
            <w:r>
              <w:rPr>
                <w:rFonts w:cs="Arial"/>
              </w:rPr>
              <w:t xml:space="preserve"> helbredstilstand</w:t>
            </w:r>
            <w:r w:rsidR="006610DF">
              <w:rPr>
                <w:rFonts w:cs="Arial"/>
              </w:rPr>
              <w:t xml:space="preserve"> viser sig, f.eks. ”have regelmæssig </w:t>
            </w:r>
            <w:proofErr w:type="spellStart"/>
            <w:r w:rsidR="006610DF">
              <w:rPr>
                <w:rFonts w:cs="Arial"/>
              </w:rPr>
              <w:t>affføring</w:t>
            </w:r>
            <w:proofErr w:type="spellEnd"/>
            <w:r w:rsidR="006610DF">
              <w:rPr>
                <w:rFonts w:cs="Arial"/>
              </w:rPr>
              <w:t xml:space="preserve">” – hvad er </w:t>
            </w:r>
            <w:proofErr w:type="spellStart"/>
            <w:r w:rsidR="006610DF">
              <w:rPr>
                <w:rFonts w:cs="Arial"/>
              </w:rPr>
              <w:t>regelmæsisgt</w:t>
            </w:r>
            <w:proofErr w:type="spellEnd"/>
            <w:r w:rsidR="006610DF">
              <w:rPr>
                <w:rFonts w:cs="Arial"/>
              </w:rPr>
              <w:t xml:space="preserve"> for netop denne borger</w:t>
            </w:r>
            <w:r w:rsidR="00715F27">
              <w:rPr>
                <w:rFonts w:cs="Arial"/>
              </w:rPr>
              <w:t>. Desuden skal helbr</w:t>
            </w:r>
            <w:r w:rsidR="00290B36">
              <w:rPr>
                <w:rFonts w:cs="Arial"/>
              </w:rPr>
              <w:t>e</w:t>
            </w:r>
            <w:r w:rsidR="00715F27">
              <w:rPr>
                <w:rFonts w:cs="Arial"/>
              </w:rPr>
              <w:t>dstilstanden om kognitive/mentale problemer opda</w:t>
            </w:r>
            <w:r w:rsidR="009973D9">
              <w:rPr>
                <w:rFonts w:cs="Arial"/>
              </w:rPr>
              <w:t>t</w:t>
            </w:r>
            <w:r w:rsidR="00715F27">
              <w:rPr>
                <w:rFonts w:cs="Arial"/>
              </w:rPr>
              <w:t>eres og beskrives mere uddybende</w:t>
            </w:r>
          </w:p>
          <w:p w14:paraId="2EBA4E0A" w14:textId="77777777" w:rsidR="008D01A9" w:rsidRPr="008D01A9" w:rsidRDefault="008D01A9" w:rsidP="008D01A9">
            <w:pPr>
              <w:rPr>
                <w:rFonts w:cs="Arial"/>
              </w:rPr>
            </w:pPr>
          </w:p>
          <w:p w14:paraId="2EBA4E0B" w14:textId="6E2DD983" w:rsidR="008D01A9" w:rsidRDefault="008D01A9" w:rsidP="008D01A9">
            <w:pPr>
              <w:rPr>
                <w:rFonts w:cs="Arial"/>
                <w:b/>
              </w:rPr>
            </w:pPr>
            <w:r w:rsidRPr="008D01A9">
              <w:rPr>
                <w:rFonts w:cs="Arial"/>
                <w:b/>
              </w:rPr>
              <w:t xml:space="preserve">Ydelser (Borgers liv): </w:t>
            </w:r>
          </w:p>
          <w:p w14:paraId="6FFE6A5A" w14:textId="582ED0F5" w:rsidR="00715F27" w:rsidRDefault="00715F27" w:rsidP="008D01A9">
            <w:pPr>
              <w:rPr>
                <w:rFonts w:cs="Arial"/>
              </w:rPr>
            </w:pPr>
            <w:r>
              <w:rPr>
                <w:rFonts w:cs="Arial"/>
              </w:rPr>
              <w:t>Der er ingen aftale i forhold til Klippekort.</w:t>
            </w:r>
          </w:p>
          <w:p w14:paraId="171331DB" w14:textId="42407060" w:rsidR="00715F27" w:rsidRDefault="00715F27" w:rsidP="008D01A9">
            <w:pPr>
              <w:rPr>
                <w:rFonts w:cs="Arial"/>
              </w:rPr>
            </w:pPr>
          </w:p>
          <w:p w14:paraId="2EBA4E0D" w14:textId="23140577" w:rsidR="00787244" w:rsidRDefault="00787244" w:rsidP="00C71F5C">
            <w:pPr>
              <w:rPr>
                <w:rFonts w:cs="Arial"/>
                <w:b/>
              </w:rPr>
            </w:pPr>
            <w:r w:rsidRPr="008D01A9">
              <w:rPr>
                <w:rFonts w:cs="Arial"/>
                <w:b/>
              </w:rPr>
              <w:t xml:space="preserve">Tilsynets bemærkninger: </w:t>
            </w:r>
          </w:p>
          <w:p w14:paraId="11F5AE64" w14:textId="2CF33364" w:rsidR="002C23FC" w:rsidRPr="008D01A9" w:rsidRDefault="002C23FC" w:rsidP="00C71F5C">
            <w:pPr>
              <w:rPr>
                <w:rFonts w:cs="Arial"/>
              </w:rPr>
            </w:pPr>
            <w:r>
              <w:rPr>
                <w:rFonts w:cs="Arial"/>
              </w:rPr>
              <w:t xml:space="preserve">Tilsynet bemærker, at der er mangler i dokumentationen, som der skal </w:t>
            </w:r>
            <w:r w:rsidR="009973D9">
              <w:rPr>
                <w:rFonts w:cs="Arial"/>
              </w:rPr>
              <w:t>rettes</w:t>
            </w:r>
            <w:r>
              <w:rPr>
                <w:rFonts w:cs="Arial"/>
              </w:rPr>
              <w:t xml:space="preserve"> op på. Selvom der er sat fokus på ”den sidste tid”, så har ingen af de to b</w:t>
            </w:r>
            <w:r w:rsidR="0019501B">
              <w:rPr>
                <w:rFonts w:cs="Arial"/>
              </w:rPr>
              <w:t>eboere</w:t>
            </w:r>
            <w:r>
              <w:rPr>
                <w:rFonts w:cs="Arial"/>
              </w:rPr>
              <w:t>, som Tilsynet gennemgik</w:t>
            </w:r>
            <w:r w:rsidR="0019501B">
              <w:rPr>
                <w:rFonts w:cs="Arial"/>
              </w:rPr>
              <w:t xml:space="preserve"> dokumentation for</w:t>
            </w:r>
            <w:r>
              <w:rPr>
                <w:rFonts w:cs="Arial"/>
              </w:rPr>
              <w:t>, haft den samtale. Hos den ene borger er der anført ønsker til når døden er indtrådt.</w:t>
            </w:r>
          </w:p>
          <w:p w14:paraId="2EBA4E0E" w14:textId="77777777" w:rsidR="00787244" w:rsidRPr="008D01A9" w:rsidRDefault="00787244" w:rsidP="00C71F5C">
            <w:pPr>
              <w:rPr>
                <w:rFonts w:cs="Arial"/>
              </w:rPr>
            </w:pPr>
          </w:p>
          <w:p w14:paraId="2EBA4E0F" w14:textId="5F31A58C" w:rsidR="00787244" w:rsidRDefault="00787244" w:rsidP="00C71F5C">
            <w:pPr>
              <w:rPr>
                <w:rFonts w:cs="Arial"/>
                <w:b/>
              </w:rPr>
            </w:pPr>
            <w:r w:rsidRPr="008D01A9">
              <w:rPr>
                <w:rFonts w:cs="Arial"/>
                <w:b/>
              </w:rPr>
              <w:t>Anbefaling:</w:t>
            </w:r>
          </w:p>
          <w:p w14:paraId="0EA8D5BD" w14:textId="783896E6" w:rsidR="002C47EE" w:rsidRPr="008D01A9" w:rsidRDefault="002C23FC" w:rsidP="00C71F5C">
            <w:pPr>
              <w:rPr>
                <w:rFonts w:cs="Arial"/>
              </w:rPr>
            </w:pPr>
            <w:r>
              <w:rPr>
                <w:rFonts w:cs="Arial"/>
              </w:rPr>
              <w:t xml:space="preserve">Tilsynet </w:t>
            </w:r>
            <w:r w:rsidR="003911B1">
              <w:rPr>
                <w:rFonts w:cs="Arial"/>
              </w:rPr>
              <w:t>anbefaler, at der udarbejdes</w:t>
            </w:r>
            <w:r w:rsidR="003911B1" w:rsidRPr="003911B1">
              <w:rPr>
                <w:rFonts w:cs="Arial"/>
              </w:rPr>
              <w:t xml:space="preserve"> </w:t>
            </w:r>
            <w:r>
              <w:rPr>
                <w:rFonts w:cs="Arial"/>
              </w:rPr>
              <w:t>h</w:t>
            </w:r>
            <w:r w:rsidR="002C47EE">
              <w:rPr>
                <w:rFonts w:cs="Arial"/>
              </w:rPr>
              <w:t>andleplan</w:t>
            </w:r>
            <w:r>
              <w:rPr>
                <w:rFonts w:cs="Arial"/>
              </w:rPr>
              <w:t xml:space="preserve"> for, hvordan det sikres, at </w:t>
            </w:r>
            <w:proofErr w:type="spellStart"/>
            <w:r>
              <w:rPr>
                <w:rFonts w:cs="Arial"/>
              </w:rPr>
              <w:t>beboerenes</w:t>
            </w:r>
            <w:proofErr w:type="spellEnd"/>
            <w:r w:rsidR="002C47EE">
              <w:rPr>
                <w:rFonts w:cs="Arial"/>
              </w:rPr>
              <w:t xml:space="preserve"> </w:t>
            </w:r>
            <w:proofErr w:type="spellStart"/>
            <w:r w:rsidR="002C47EE">
              <w:rPr>
                <w:rFonts w:cs="Arial"/>
              </w:rPr>
              <w:t>øsker</w:t>
            </w:r>
            <w:proofErr w:type="spellEnd"/>
            <w:r w:rsidR="002C47EE">
              <w:rPr>
                <w:rFonts w:cs="Arial"/>
              </w:rPr>
              <w:t xml:space="preserve"> til den sidste tid</w:t>
            </w:r>
            <w:r>
              <w:rPr>
                <w:rFonts w:cs="Arial"/>
              </w:rPr>
              <w:t xml:space="preserve"> indhentes og dokumenteres. Handleplanen skal være Tilsynet i hænde senest d. 29. oktober 2023.</w:t>
            </w:r>
          </w:p>
          <w:p w14:paraId="2EBA4E10" w14:textId="77777777" w:rsidR="00787244" w:rsidRPr="00B448D3" w:rsidRDefault="00787244" w:rsidP="00C71F5C">
            <w:pPr>
              <w:rPr>
                <w:rFonts w:ascii="Calibri" w:hAnsi="Calibri"/>
                <w:color w:val="000000"/>
              </w:rPr>
            </w:pPr>
          </w:p>
        </w:tc>
      </w:tr>
    </w:tbl>
    <w:p w14:paraId="2EBA4E12" w14:textId="77777777" w:rsidR="00787244" w:rsidRDefault="00787244" w:rsidP="00787244">
      <w:pPr>
        <w:rPr>
          <w:rFonts w:ascii="Calibri" w:hAnsi="Calibri"/>
          <w:b/>
          <w:sz w:val="36"/>
          <w:szCs w:val="36"/>
        </w:rPr>
      </w:pPr>
    </w:p>
    <w:p w14:paraId="2EBA4E13" w14:textId="77777777" w:rsidR="00787244" w:rsidRDefault="00787244" w:rsidP="00787244">
      <w:pPr>
        <w:rPr>
          <w:rFonts w:ascii="Calibri" w:hAnsi="Calibri"/>
          <w:b/>
          <w:sz w:val="36"/>
          <w:szCs w:val="36"/>
        </w:rPr>
      </w:pPr>
      <w:r>
        <w:rPr>
          <w:rFonts w:ascii="Calibri" w:hAnsi="Calibri"/>
          <w:b/>
          <w:sz w:val="36"/>
          <w:szCs w:val="36"/>
        </w:rPr>
        <w:t>Samtale med beboere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628"/>
      </w:tblGrid>
      <w:tr w:rsidR="00787244" w14:paraId="2EBA4E15" w14:textId="77777777" w:rsidTr="00C71F5C">
        <w:tc>
          <w:tcPr>
            <w:tcW w:w="13576" w:type="dxa"/>
            <w:tcBorders>
              <w:top w:val="single" w:sz="4" w:space="0" w:color="auto"/>
              <w:left w:val="single" w:sz="4" w:space="0" w:color="auto"/>
              <w:bottom w:val="single" w:sz="4" w:space="0" w:color="auto"/>
              <w:right w:val="single" w:sz="4" w:space="0" w:color="auto"/>
            </w:tcBorders>
            <w:shd w:val="clear" w:color="auto" w:fill="FFFFFF"/>
            <w:hideMark/>
          </w:tcPr>
          <w:p w14:paraId="2EBA4E14" w14:textId="77777777" w:rsidR="00787244" w:rsidRDefault="00787244" w:rsidP="00C71F5C">
            <w:pPr>
              <w:shd w:val="clear" w:color="auto" w:fill="F2F2F2"/>
              <w:rPr>
                <w:rFonts w:ascii="Calibri" w:hAnsi="Calibri"/>
                <w:b/>
                <w:sz w:val="28"/>
                <w:szCs w:val="28"/>
              </w:rPr>
            </w:pPr>
            <w:r>
              <w:rPr>
                <w:rFonts w:ascii="Calibri" w:hAnsi="Calibri"/>
                <w:b/>
                <w:sz w:val="28"/>
                <w:szCs w:val="28"/>
              </w:rPr>
              <w:t xml:space="preserve">Emne: </w:t>
            </w:r>
            <w:r>
              <w:rPr>
                <w:rFonts w:ascii="Calibri" w:hAnsi="Calibri"/>
                <w:sz w:val="28"/>
                <w:szCs w:val="28"/>
              </w:rPr>
              <w:t>Trivsel og relationer, herunder den hjælp der ydes.</w:t>
            </w:r>
          </w:p>
        </w:tc>
      </w:tr>
      <w:tr w:rsidR="00787244" w14:paraId="2EBA4E2B" w14:textId="77777777" w:rsidTr="00C71F5C">
        <w:tc>
          <w:tcPr>
            <w:tcW w:w="13576" w:type="dxa"/>
            <w:tcBorders>
              <w:top w:val="single" w:sz="4" w:space="0" w:color="auto"/>
              <w:left w:val="single" w:sz="4" w:space="0" w:color="auto"/>
              <w:bottom w:val="single" w:sz="4" w:space="0" w:color="auto"/>
              <w:right w:val="single" w:sz="4" w:space="0" w:color="auto"/>
            </w:tcBorders>
            <w:shd w:val="clear" w:color="auto" w:fill="FFFFFF"/>
          </w:tcPr>
          <w:p w14:paraId="2EBA4E16" w14:textId="77777777" w:rsidR="00787244" w:rsidRPr="00B5193B" w:rsidRDefault="00787244" w:rsidP="00C71F5C">
            <w:pPr>
              <w:rPr>
                <w:rFonts w:ascii="Calibri" w:hAnsi="Calibri"/>
                <w:szCs w:val="24"/>
                <w:u w:val="single"/>
              </w:rPr>
            </w:pPr>
          </w:p>
          <w:p w14:paraId="2EBA4E17" w14:textId="4079619B" w:rsidR="00787244" w:rsidRDefault="00787244" w:rsidP="00C71F5C">
            <w:pPr>
              <w:rPr>
                <w:rFonts w:cs="Arial"/>
                <w:b/>
              </w:rPr>
            </w:pPr>
            <w:r w:rsidRPr="008D01A9">
              <w:rPr>
                <w:rFonts w:cs="Arial"/>
                <w:b/>
              </w:rPr>
              <w:t>Boligen:</w:t>
            </w:r>
          </w:p>
          <w:p w14:paraId="0BA24F34" w14:textId="0C29DD87" w:rsidR="002C47EE" w:rsidRDefault="002C47EE" w:rsidP="00C71F5C">
            <w:pPr>
              <w:rPr>
                <w:rFonts w:cs="Arial"/>
              </w:rPr>
            </w:pPr>
            <w:r>
              <w:rPr>
                <w:rFonts w:cs="Arial"/>
              </w:rPr>
              <w:lastRenderedPageBreak/>
              <w:t>Beboer 1</w:t>
            </w:r>
            <w:r w:rsidR="002C7CE5">
              <w:rPr>
                <w:rFonts w:cs="Arial"/>
              </w:rPr>
              <w:t>: Glad for min bolig – men bruger fællesarealerne dagligt.</w:t>
            </w:r>
          </w:p>
          <w:p w14:paraId="5DAC07ED" w14:textId="3980514B" w:rsidR="002C47EE" w:rsidRPr="008D01A9" w:rsidRDefault="002C47EE" w:rsidP="00C71F5C">
            <w:pPr>
              <w:rPr>
                <w:rFonts w:cs="Arial"/>
              </w:rPr>
            </w:pPr>
            <w:r>
              <w:rPr>
                <w:rFonts w:cs="Arial"/>
              </w:rPr>
              <w:t>Beboer 2</w:t>
            </w:r>
            <w:r w:rsidR="002C7CE5">
              <w:rPr>
                <w:rFonts w:cs="Arial"/>
              </w:rPr>
              <w:t xml:space="preserve">: </w:t>
            </w:r>
            <w:r w:rsidR="0019501B">
              <w:rPr>
                <w:rFonts w:cs="Arial"/>
              </w:rPr>
              <w:t>I</w:t>
            </w:r>
            <w:r w:rsidR="002C7CE5">
              <w:rPr>
                <w:rFonts w:cs="Arial"/>
              </w:rPr>
              <w:t>deel lejlighed</w:t>
            </w:r>
            <w:r w:rsidR="009973D9">
              <w:rPr>
                <w:rFonts w:cs="Arial"/>
              </w:rPr>
              <w:t xml:space="preserve"> og bor</w:t>
            </w:r>
            <w:r w:rsidR="002C7CE5">
              <w:rPr>
                <w:rFonts w:cs="Arial"/>
              </w:rPr>
              <w:t xml:space="preserve"> udvendig – men vasken klukker. </w:t>
            </w:r>
            <w:r w:rsidR="0019501B">
              <w:rPr>
                <w:rFonts w:cs="Arial"/>
              </w:rPr>
              <w:t>O</w:t>
            </w:r>
            <w:r w:rsidR="002C7CE5">
              <w:rPr>
                <w:rFonts w:cs="Arial"/>
              </w:rPr>
              <w:t>pfordres til at tale med pedel herom.</w:t>
            </w:r>
          </w:p>
          <w:p w14:paraId="2EBA4E18" w14:textId="77777777" w:rsidR="00787244" w:rsidRPr="008D01A9" w:rsidRDefault="00787244" w:rsidP="00C71F5C">
            <w:pPr>
              <w:rPr>
                <w:rFonts w:cs="Arial"/>
              </w:rPr>
            </w:pPr>
          </w:p>
          <w:p w14:paraId="2EBA4E19" w14:textId="77777777" w:rsidR="00787244" w:rsidRPr="008D01A9" w:rsidRDefault="00787244" w:rsidP="00C71F5C">
            <w:pPr>
              <w:rPr>
                <w:rFonts w:cs="Arial"/>
              </w:rPr>
            </w:pPr>
            <w:r w:rsidRPr="008D01A9">
              <w:rPr>
                <w:rFonts w:cs="Arial"/>
                <w:b/>
              </w:rPr>
              <w:t>Hverdagen:</w:t>
            </w:r>
          </w:p>
          <w:p w14:paraId="6F7CE5BD" w14:textId="021A2D8B" w:rsidR="002C47EE" w:rsidRDefault="002C47EE" w:rsidP="002C47EE">
            <w:pPr>
              <w:rPr>
                <w:rFonts w:cs="Arial"/>
              </w:rPr>
            </w:pPr>
            <w:r>
              <w:rPr>
                <w:rFonts w:cs="Arial"/>
              </w:rPr>
              <w:t>Beboer 1:</w:t>
            </w:r>
            <w:r w:rsidR="0019501B">
              <w:rPr>
                <w:rFonts w:cs="Arial"/>
              </w:rPr>
              <w:t xml:space="preserve"> S</w:t>
            </w:r>
            <w:r w:rsidR="002C7CE5">
              <w:rPr>
                <w:rFonts w:cs="Arial"/>
              </w:rPr>
              <w:t>piller kort og synger</w:t>
            </w:r>
            <w:r w:rsidR="0019501B">
              <w:rPr>
                <w:rFonts w:cs="Arial"/>
              </w:rPr>
              <w:t>. D</w:t>
            </w:r>
            <w:r w:rsidR="002C7CE5">
              <w:rPr>
                <w:rFonts w:cs="Arial"/>
              </w:rPr>
              <w:t>er er forskellige aktiviteter og det er godt</w:t>
            </w:r>
            <w:r w:rsidR="0019501B">
              <w:rPr>
                <w:rFonts w:cs="Arial"/>
              </w:rPr>
              <w:t>,</w:t>
            </w:r>
            <w:r w:rsidR="002C7CE5">
              <w:rPr>
                <w:rFonts w:cs="Arial"/>
              </w:rPr>
              <w:t xml:space="preserve"> så man behøver ikke sidde derhjemme og kede sig. Vi har været på besøg på røgeri og der er busture.</w:t>
            </w:r>
          </w:p>
          <w:p w14:paraId="2586812B" w14:textId="14E6653D" w:rsidR="002C47EE" w:rsidRPr="008D01A9" w:rsidRDefault="002C47EE" w:rsidP="002C47EE">
            <w:pPr>
              <w:rPr>
                <w:rFonts w:cs="Arial"/>
              </w:rPr>
            </w:pPr>
            <w:r>
              <w:rPr>
                <w:rFonts w:cs="Arial"/>
              </w:rPr>
              <w:t>Beboer 2:</w:t>
            </w:r>
            <w:r w:rsidR="002C7CE5">
              <w:rPr>
                <w:rFonts w:cs="Arial"/>
              </w:rPr>
              <w:t xml:space="preserve"> Har endnu ikke benyttet mig af aktiviteterne og har heller ikke boet her så længe endnu. Jeg gå</w:t>
            </w:r>
            <w:r w:rsidR="0019501B">
              <w:rPr>
                <w:rFonts w:cs="Arial"/>
              </w:rPr>
              <w:t>r</w:t>
            </w:r>
            <w:r w:rsidR="002C7CE5">
              <w:rPr>
                <w:rFonts w:cs="Arial"/>
              </w:rPr>
              <w:t xml:space="preserve"> dagligt tur. Jeg har f</w:t>
            </w:r>
            <w:r w:rsidR="0019501B">
              <w:rPr>
                <w:rFonts w:cs="Arial"/>
              </w:rPr>
              <w:t>åe</w:t>
            </w:r>
            <w:r w:rsidR="002C7CE5">
              <w:rPr>
                <w:rFonts w:cs="Arial"/>
              </w:rPr>
              <w:t>t program så jeg kan se hvad der foregår.</w:t>
            </w:r>
          </w:p>
          <w:p w14:paraId="2EBA4E1A" w14:textId="77777777" w:rsidR="00787244" w:rsidRPr="008D01A9" w:rsidRDefault="00787244" w:rsidP="00C71F5C">
            <w:pPr>
              <w:rPr>
                <w:rFonts w:cs="Arial"/>
              </w:rPr>
            </w:pPr>
          </w:p>
          <w:p w14:paraId="2EBA4E1B" w14:textId="77777777" w:rsidR="00787244" w:rsidRPr="008D01A9" w:rsidRDefault="00787244" w:rsidP="00C71F5C">
            <w:pPr>
              <w:rPr>
                <w:rFonts w:cs="Arial"/>
              </w:rPr>
            </w:pPr>
            <w:r w:rsidRPr="008D01A9">
              <w:rPr>
                <w:rFonts w:cs="Arial"/>
                <w:b/>
              </w:rPr>
              <w:t>Forplejningen:</w:t>
            </w:r>
          </w:p>
          <w:p w14:paraId="34160BB0" w14:textId="0D3DDDD6" w:rsidR="002C47EE" w:rsidRDefault="002C47EE" w:rsidP="002C47EE">
            <w:pPr>
              <w:rPr>
                <w:rFonts w:cs="Arial"/>
              </w:rPr>
            </w:pPr>
            <w:r>
              <w:rPr>
                <w:rFonts w:cs="Arial"/>
              </w:rPr>
              <w:t>Beboer 1:</w:t>
            </w:r>
            <w:r w:rsidR="002C7CE5">
              <w:rPr>
                <w:rFonts w:cs="Arial"/>
              </w:rPr>
              <w:t xml:space="preserve"> </w:t>
            </w:r>
            <w:r w:rsidR="0019501B">
              <w:rPr>
                <w:rFonts w:cs="Arial"/>
              </w:rPr>
              <w:t>L</w:t>
            </w:r>
            <w:r w:rsidR="002C7CE5">
              <w:rPr>
                <w:rFonts w:cs="Arial"/>
              </w:rPr>
              <w:t>aver selv mad – køber færdigretter</w:t>
            </w:r>
            <w:r w:rsidR="00991315">
              <w:rPr>
                <w:rFonts w:cs="Arial"/>
              </w:rPr>
              <w:t xml:space="preserve"> og handler ind på nettet.</w:t>
            </w:r>
          </w:p>
          <w:p w14:paraId="4CCB3A33" w14:textId="52DEBEAB" w:rsidR="002C47EE" w:rsidRPr="008D01A9" w:rsidRDefault="002C47EE" w:rsidP="002C47EE">
            <w:pPr>
              <w:rPr>
                <w:rFonts w:cs="Arial"/>
              </w:rPr>
            </w:pPr>
            <w:r>
              <w:rPr>
                <w:rFonts w:cs="Arial"/>
              </w:rPr>
              <w:t>Beboer 2:</w:t>
            </w:r>
            <w:r w:rsidR="002C7CE5">
              <w:rPr>
                <w:rFonts w:cs="Arial"/>
              </w:rPr>
              <w:t xml:space="preserve"> Laver selv mad</w:t>
            </w:r>
            <w:r w:rsidR="00991315">
              <w:rPr>
                <w:rFonts w:cs="Arial"/>
              </w:rPr>
              <w:t xml:space="preserve"> da </w:t>
            </w:r>
            <w:r w:rsidR="0019501B">
              <w:rPr>
                <w:rFonts w:cs="Arial"/>
              </w:rPr>
              <w:t>hu</w:t>
            </w:r>
            <w:r w:rsidR="009973D9">
              <w:rPr>
                <w:rFonts w:cs="Arial"/>
              </w:rPr>
              <w:t>n</w:t>
            </w:r>
            <w:r w:rsidR="00991315">
              <w:rPr>
                <w:rFonts w:cs="Arial"/>
              </w:rPr>
              <w:t xml:space="preserve"> syntes det er kedeligt at få opvarmet mad. Har kontaktet anden leverandør for at høre om andre muligheder – men så længe </w:t>
            </w:r>
            <w:r w:rsidR="0019501B">
              <w:rPr>
                <w:rFonts w:cs="Arial"/>
              </w:rPr>
              <w:t>hun</w:t>
            </w:r>
            <w:r w:rsidR="00991315">
              <w:rPr>
                <w:rFonts w:cs="Arial"/>
              </w:rPr>
              <w:t xml:space="preserve"> kan klare selv at lave mad</w:t>
            </w:r>
            <w:r w:rsidR="0019501B">
              <w:rPr>
                <w:rFonts w:cs="Arial"/>
              </w:rPr>
              <w:t>,</w:t>
            </w:r>
            <w:r w:rsidR="00991315">
              <w:rPr>
                <w:rFonts w:cs="Arial"/>
              </w:rPr>
              <w:t xml:space="preserve"> vil </w:t>
            </w:r>
            <w:r w:rsidR="0019501B">
              <w:rPr>
                <w:rFonts w:cs="Arial"/>
              </w:rPr>
              <w:t>hun</w:t>
            </w:r>
            <w:r w:rsidR="00991315">
              <w:rPr>
                <w:rFonts w:cs="Arial"/>
              </w:rPr>
              <w:t xml:space="preserve"> det. </w:t>
            </w:r>
          </w:p>
          <w:p w14:paraId="2EBA4E1C" w14:textId="77777777" w:rsidR="00787244" w:rsidRPr="008D01A9" w:rsidRDefault="00787244" w:rsidP="00C71F5C">
            <w:pPr>
              <w:rPr>
                <w:rFonts w:cs="Arial"/>
              </w:rPr>
            </w:pPr>
          </w:p>
          <w:p w14:paraId="2EBA4E1D" w14:textId="77777777" w:rsidR="00787244" w:rsidRPr="008D01A9" w:rsidRDefault="00787244" w:rsidP="00C71F5C">
            <w:pPr>
              <w:rPr>
                <w:rFonts w:cs="Arial"/>
              </w:rPr>
            </w:pPr>
            <w:r w:rsidRPr="008D01A9">
              <w:rPr>
                <w:rFonts w:cs="Arial"/>
                <w:b/>
              </w:rPr>
              <w:t>Medarbejderne:</w:t>
            </w:r>
          </w:p>
          <w:p w14:paraId="2B849982" w14:textId="79711F48" w:rsidR="002C47EE" w:rsidRDefault="002C47EE" w:rsidP="002C47EE">
            <w:pPr>
              <w:rPr>
                <w:rFonts w:cs="Arial"/>
              </w:rPr>
            </w:pPr>
            <w:r>
              <w:rPr>
                <w:rFonts w:cs="Arial"/>
              </w:rPr>
              <w:t>Beboer 1:</w:t>
            </w:r>
            <w:r w:rsidR="00991315">
              <w:rPr>
                <w:rFonts w:cs="Arial"/>
              </w:rPr>
              <w:t xml:space="preserve"> De er meget flinke, søde og rare og </w:t>
            </w:r>
            <w:proofErr w:type="spellStart"/>
            <w:r w:rsidR="00991315">
              <w:rPr>
                <w:rFonts w:cs="Arial"/>
              </w:rPr>
              <w:t>hjælpesomme</w:t>
            </w:r>
            <w:proofErr w:type="spellEnd"/>
            <w:r w:rsidR="00991315">
              <w:rPr>
                <w:rFonts w:cs="Arial"/>
              </w:rPr>
              <w:t>. De har sunget fødselsdagssang for mig</w:t>
            </w:r>
          </w:p>
          <w:p w14:paraId="1901E80C" w14:textId="6C4A0B4E" w:rsidR="002C47EE" w:rsidRPr="008D01A9" w:rsidRDefault="002C47EE" w:rsidP="002C47EE">
            <w:pPr>
              <w:rPr>
                <w:rFonts w:cs="Arial"/>
              </w:rPr>
            </w:pPr>
            <w:r>
              <w:rPr>
                <w:rFonts w:cs="Arial"/>
              </w:rPr>
              <w:t>Beboer 2:</w:t>
            </w:r>
            <w:r w:rsidR="00991315">
              <w:rPr>
                <w:rFonts w:cs="Arial"/>
              </w:rPr>
              <w:t xml:space="preserve"> De er søde allesammen</w:t>
            </w:r>
          </w:p>
          <w:p w14:paraId="2EBA4E1E" w14:textId="77777777" w:rsidR="00787244" w:rsidRPr="008D01A9" w:rsidRDefault="00787244" w:rsidP="00C71F5C">
            <w:pPr>
              <w:rPr>
                <w:rFonts w:cs="Arial"/>
              </w:rPr>
            </w:pPr>
          </w:p>
          <w:p w14:paraId="2EBA4E1F" w14:textId="77777777" w:rsidR="00787244" w:rsidRPr="008D01A9" w:rsidRDefault="00787244" w:rsidP="00C71F5C">
            <w:pPr>
              <w:rPr>
                <w:rFonts w:cs="Arial"/>
              </w:rPr>
            </w:pPr>
            <w:r w:rsidRPr="008D01A9">
              <w:rPr>
                <w:rFonts w:cs="Arial"/>
                <w:b/>
              </w:rPr>
              <w:t>Den hjælp der ydes:</w:t>
            </w:r>
          </w:p>
          <w:p w14:paraId="6422030F" w14:textId="1B504EB2" w:rsidR="006E5E05" w:rsidRPr="008D01A9" w:rsidRDefault="002C47EE" w:rsidP="006E5E05">
            <w:pPr>
              <w:rPr>
                <w:rFonts w:cs="Arial"/>
              </w:rPr>
            </w:pPr>
            <w:r>
              <w:rPr>
                <w:rFonts w:cs="Arial"/>
              </w:rPr>
              <w:t>Beboer 1:</w:t>
            </w:r>
            <w:r w:rsidR="00991315">
              <w:rPr>
                <w:rFonts w:cs="Arial"/>
              </w:rPr>
              <w:t xml:space="preserve"> </w:t>
            </w:r>
            <w:r w:rsidR="0019501B">
              <w:rPr>
                <w:rFonts w:cs="Arial"/>
              </w:rPr>
              <w:t>J</w:t>
            </w:r>
            <w:r w:rsidR="00991315">
              <w:rPr>
                <w:rFonts w:cs="Arial"/>
              </w:rPr>
              <w:t>eg kan ringe på nødkaldet</w:t>
            </w:r>
            <w:r w:rsidR="0019501B">
              <w:rPr>
                <w:rFonts w:cs="Arial"/>
              </w:rPr>
              <w:t>,</w:t>
            </w:r>
            <w:r w:rsidR="00991315">
              <w:rPr>
                <w:rFonts w:cs="Arial"/>
              </w:rPr>
              <w:t xml:space="preserve"> hvis jeg har brug for hjælp</w:t>
            </w:r>
            <w:r w:rsidR="006B2332">
              <w:rPr>
                <w:rFonts w:cs="Arial"/>
              </w:rPr>
              <w:t xml:space="preserve"> – oplever at få den hjælp</w:t>
            </w:r>
            <w:r w:rsidR="0019501B">
              <w:rPr>
                <w:rFonts w:cs="Arial"/>
              </w:rPr>
              <w:t>,</w:t>
            </w:r>
            <w:r w:rsidR="006B2332">
              <w:rPr>
                <w:rFonts w:cs="Arial"/>
              </w:rPr>
              <w:t xml:space="preserve"> jeg har behov for.</w:t>
            </w:r>
            <w:r w:rsidR="006E5E05">
              <w:rPr>
                <w:rFonts w:cs="Arial"/>
              </w:rPr>
              <w:t xml:space="preserve"> Jeg kender ikke til klippekortet. Jeg er ikke tilfreds omkring vasketøjet, da det vaskes fælles med andre</w:t>
            </w:r>
            <w:r w:rsidR="0029306D">
              <w:rPr>
                <w:rFonts w:cs="Arial"/>
              </w:rPr>
              <w:t xml:space="preserve"> og det ikke bliver vasket hvidt med hvidt</w:t>
            </w:r>
            <w:r w:rsidR="0019501B">
              <w:rPr>
                <w:rFonts w:cs="Arial"/>
              </w:rPr>
              <w:t>. J</w:t>
            </w:r>
            <w:r w:rsidR="006E5E05">
              <w:rPr>
                <w:rFonts w:cs="Arial"/>
              </w:rPr>
              <w:t xml:space="preserve">eg kunne tænke mig at putte </w:t>
            </w:r>
            <w:proofErr w:type="spellStart"/>
            <w:r w:rsidR="006E5E05">
              <w:rPr>
                <w:rFonts w:cs="Arial"/>
              </w:rPr>
              <w:t>wanish</w:t>
            </w:r>
            <w:proofErr w:type="spellEnd"/>
            <w:r w:rsidR="006E5E05">
              <w:rPr>
                <w:rFonts w:cs="Arial"/>
              </w:rPr>
              <w:t xml:space="preserve"> i mit tøj </w:t>
            </w:r>
            <w:r w:rsidR="0029306D">
              <w:rPr>
                <w:rFonts w:cs="Arial"/>
              </w:rPr>
              <w:t>fordi mit hvide tøj er blevet gråt</w:t>
            </w:r>
            <w:r w:rsidR="0019501B">
              <w:rPr>
                <w:rFonts w:cs="Arial"/>
              </w:rPr>
              <w:t>, men det kan man ikke imødekomme her på Lunden. D</w:t>
            </w:r>
            <w:r w:rsidR="006E5E05">
              <w:rPr>
                <w:rFonts w:cs="Arial"/>
              </w:rPr>
              <w:t>er er også tøj der er forsvundet.</w:t>
            </w:r>
          </w:p>
          <w:p w14:paraId="792FC356" w14:textId="397C85C5" w:rsidR="002C47EE" w:rsidRDefault="002C47EE" w:rsidP="002C47EE">
            <w:pPr>
              <w:rPr>
                <w:rFonts w:cs="Arial"/>
              </w:rPr>
            </w:pPr>
          </w:p>
          <w:p w14:paraId="3865B62D" w14:textId="72E7D5E8" w:rsidR="002C47EE" w:rsidRDefault="002C47EE" w:rsidP="002C47EE">
            <w:pPr>
              <w:rPr>
                <w:rFonts w:cs="Arial"/>
              </w:rPr>
            </w:pPr>
            <w:r>
              <w:rPr>
                <w:rFonts w:cs="Arial"/>
              </w:rPr>
              <w:t>Beboer 2:</w:t>
            </w:r>
            <w:r w:rsidR="006B2332">
              <w:rPr>
                <w:rFonts w:cs="Arial"/>
              </w:rPr>
              <w:t xml:space="preserve"> Det er så dejligt de </w:t>
            </w:r>
            <w:proofErr w:type="spellStart"/>
            <w:r w:rsidR="006B2332">
              <w:rPr>
                <w:rFonts w:cs="Arial"/>
              </w:rPr>
              <w:t>kommre</w:t>
            </w:r>
            <w:proofErr w:type="spellEnd"/>
            <w:r w:rsidR="006B2332">
              <w:rPr>
                <w:rFonts w:cs="Arial"/>
              </w:rPr>
              <w:t xml:space="preserve"> ind hver formiddag og spørger hvordan jeg har det.  Jeg føler mig tryg her</w:t>
            </w:r>
            <w:r w:rsidR="0019501B">
              <w:rPr>
                <w:rFonts w:cs="Arial"/>
              </w:rPr>
              <w:t>,</w:t>
            </w:r>
            <w:r w:rsidR="006B2332">
              <w:rPr>
                <w:rFonts w:cs="Arial"/>
              </w:rPr>
              <w:t xml:space="preserve"> hvor der er folk i nærheden.</w:t>
            </w:r>
          </w:p>
          <w:p w14:paraId="2EBA4E20" w14:textId="40C04633" w:rsidR="00787244" w:rsidRDefault="006E5E05" w:rsidP="00C71F5C">
            <w:pPr>
              <w:rPr>
                <w:rFonts w:cs="Arial"/>
              </w:rPr>
            </w:pPr>
            <w:r>
              <w:rPr>
                <w:rFonts w:cs="Arial"/>
              </w:rPr>
              <w:t>Jeg har hørt om klippekortet</w:t>
            </w:r>
            <w:r w:rsidR="00C71F5C">
              <w:rPr>
                <w:rFonts w:cs="Arial"/>
              </w:rPr>
              <w:t>, men bruger det ikke.</w:t>
            </w:r>
          </w:p>
          <w:p w14:paraId="206BFE93" w14:textId="77777777" w:rsidR="006E5E05" w:rsidRPr="008D01A9" w:rsidRDefault="006E5E05" w:rsidP="00C71F5C">
            <w:pPr>
              <w:rPr>
                <w:rFonts w:cs="Arial"/>
              </w:rPr>
            </w:pPr>
          </w:p>
          <w:p w14:paraId="2EBA4E21" w14:textId="77777777" w:rsidR="00787244" w:rsidRPr="008D01A9" w:rsidRDefault="00787244" w:rsidP="00C71F5C">
            <w:pPr>
              <w:rPr>
                <w:rFonts w:cs="Arial"/>
              </w:rPr>
            </w:pPr>
            <w:r w:rsidRPr="008D01A9">
              <w:rPr>
                <w:rFonts w:cs="Arial"/>
                <w:b/>
              </w:rPr>
              <w:t xml:space="preserve">Omgangstonen: </w:t>
            </w:r>
          </w:p>
          <w:p w14:paraId="310AA09C" w14:textId="73E67201" w:rsidR="002C47EE" w:rsidRDefault="002C47EE" w:rsidP="002C47EE">
            <w:pPr>
              <w:rPr>
                <w:rFonts w:cs="Arial"/>
              </w:rPr>
            </w:pPr>
            <w:r>
              <w:rPr>
                <w:rFonts w:cs="Arial"/>
              </w:rPr>
              <w:t>Beboer 1:</w:t>
            </w:r>
            <w:r w:rsidR="006B2332">
              <w:rPr>
                <w:rFonts w:cs="Arial"/>
              </w:rPr>
              <w:t xml:space="preserve"> Der er en god tone også indbyrdes mellem medarbejdern</w:t>
            </w:r>
            <w:r w:rsidR="009973D9">
              <w:rPr>
                <w:rFonts w:cs="Arial"/>
              </w:rPr>
              <w:t>e.</w:t>
            </w:r>
          </w:p>
          <w:p w14:paraId="7FC0465A" w14:textId="6A960911" w:rsidR="002C47EE" w:rsidRPr="008D01A9" w:rsidRDefault="002C47EE" w:rsidP="002C47EE">
            <w:pPr>
              <w:rPr>
                <w:rFonts w:cs="Arial"/>
              </w:rPr>
            </w:pPr>
            <w:r>
              <w:rPr>
                <w:rFonts w:cs="Arial"/>
              </w:rPr>
              <w:t>Beboer 2:</w:t>
            </w:r>
            <w:r w:rsidR="0019501B">
              <w:rPr>
                <w:rFonts w:cs="Arial"/>
              </w:rPr>
              <w:t xml:space="preserve"> Havde ingen bemærkninger til det.</w:t>
            </w:r>
          </w:p>
          <w:p w14:paraId="2EBA4E22" w14:textId="77777777" w:rsidR="00787244" w:rsidRPr="008D01A9" w:rsidRDefault="00787244" w:rsidP="00C71F5C">
            <w:pPr>
              <w:rPr>
                <w:rFonts w:cs="Arial"/>
              </w:rPr>
            </w:pPr>
          </w:p>
          <w:p w14:paraId="2EBA4E23" w14:textId="77777777" w:rsidR="00787244" w:rsidRPr="008D01A9" w:rsidRDefault="00787244" w:rsidP="008D01A9">
            <w:pPr>
              <w:rPr>
                <w:rFonts w:cs="Arial"/>
              </w:rPr>
            </w:pPr>
            <w:r w:rsidRPr="008D01A9">
              <w:rPr>
                <w:rFonts w:cs="Arial"/>
                <w:b/>
              </w:rPr>
              <w:t>Aktiviteter og træning:</w:t>
            </w:r>
          </w:p>
          <w:p w14:paraId="0E57E80E" w14:textId="68043E8A" w:rsidR="002C47EE" w:rsidRDefault="002C47EE" w:rsidP="002C47EE">
            <w:pPr>
              <w:rPr>
                <w:rFonts w:cs="Arial"/>
              </w:rPr>
            </w:pPr>
            <w:r>
              <w:rPr>
                <w:rFonts w:cs="Arial"/>
              </w:rPr>
              <w:t>Beboer 1:</w:t>
            </w:r>
            <w:r w:rsidR="006B2332">
              <w:rPr>
                <w:rFonts w:cs="Arial"/>
              </w:rPr>
              <w:t>Jeg har fået tilbudt træning</w:t>
            </w:r>
            <w:r w:rsidR="0019501B">
              <w:rPr>
                <w:rFonts w:cs="Arial"/>
              </w:rPr>
              <w:t>,</w:t>
            </w:r>
            <w:r w:rsidR="006B2332">
              <w:rPr>
                <w:rFonts w:cs="Arial"/>
              </w:rPr>
              <w:t xml:space="preserve"> men kan ikke</w:t>
            </w:r>
            <w:r w:rsidR="0019501B">
              <w:rPr>
                <w:rFonts w:cs="Arial"/>
              </w:rPr>
              <w:t>.</w:t>
            </w:r>
          </w:p>
          <w:p w14:paraId="5D6E1037" w14:textId="10F0EF90" w:rsidR="002C47EE" w:rsidRPr="008D01A9" w:rsidRDefault="002C47EE" w:rsidP="002C47EE">
            <w:pPr>
              <w:rPr>
                <w:rFonts w:cs="Arial"/>
              </w:rPr>
            </w:pPr>
            <w:r>
              <w:rPr>
                <w:rFonts w:cs="Arial"/>
              </w:rPr>
              <w:t>Beboer 2:</w:t>
            </w:r>
            <w:r w:rsidR="006B2332">
              <w:rPr>
                <w:rFonts w:cs="Arial"/>
              </w:rPr>
              <w:t xml:space="preserve"> Jeg træner selv derhjemme med nogle pedaler.</w:t>
            </w:r>
          </w:p>
          <w:p w14:paraId="2EBA4E24" w14:textId="77777777" w:rsidR="00787244" w:rsidRPr="008D01A9" w:rsidRDefault="00787244" w:rsidP="008D01A9">
            <w:pPr>
              <w:rPr>
                <w:rFonts w:cs="Arial"/>
              </w:rPr>
            </w:pPr>
          </w:p>
          <w:p w14:paraId="2EBA4E25" w14:textId="77777777" w:rsidR="00787244" w:rsidRPr="008D01A9" w:rsidRDefault="00787244" w:rsidP="00C71F5C">
            <w:pPr>
              <w:rPr>
                <w:rFonts w:cs="Arial"/>
              </w:rPr>
            </w:pPr>
            <w:r w:rsidRPr="008D01A9">
              <w:rPr>
                <w:rFonts w:cs="Arial"/>
                <w:b/>
              </w:rPr>
              <w:t>Indflydelse på egen hverdag:</w:t>
            </w:r>
          </w:p>
          <w:p w14:paraId="6270F17C" w14:textId="508F6499" w:rsidR="002C47EE" w:rsidRDefault="002C47EE" w:rsidP="002C47EE">
            <w:pPr>
              <w:rPr>
                <w:rFonts w:cs="Arial"/>
              </w:rPr>
            </w:pPr>
            <w:r>
              <w:rPr>
                <w:rFonts w:cs="Arial"/>
              </w:rPr>
              <w:t>Beboer 1:</w:t>
            </w:r>
            <w:r w:rsidR="006B2332">
              <w:rPr>
                <w:rFonts w:cs="Arial"/>
              </w:rPr>
              <w:t xml:space="preserve"> Ja – jeg gør hvad jeg vil</w:t>
            </w:r>
            <w:r w:rsidR="00FF3885">
              <w:rPr>
                <w:rFonts w:cs="Arial"/>
              </w:rPr>
              <w:t>. Jeg plejer at være med til beboermøde</w:t>
            </w:r>
          </w:p>
          <w:p w14:paraId="21ED0448" w14:textId="67449C11" w:rsidR="002C47EE" w:rsidRPr="008D01A9" w:rsidRDefault="002C47EE" w:rsidP="002C47EE">
            <w:pPr>
              <w:rPr>
                <w:rFonts w:cs="Arial"/>
              </w:rPr>
            </w:pPr>
            <w:r>
              <w:rPr>
                <w:rFonts w:cs="Arial"/>
              </w:rPr>
              <w:t>Beboer 2:</w:t>
            </w:r>
            <w:r w:rsidR="006B2332">
              <w:rPr>
                <w:rFonts w:cs="Arial"/>
              </w:rPr>
              <w:t xml:space="preserve"> Jeg bestemmer selv hvad jeg bruger min dag til</w:t>
            </w:r>
            <w:r w:rsidR="00FF3885">
              <w:rPr>
                <w:rFonts w:cs="Arial"/>
              </w:rPr>
              <w:t>. Husker ikke at der har været en indflytningssamtale. Jeg husker at pedellen viste os rundt.</w:t>
            </w:r>
          </w:p>
          <w:p w14:paraId="2EBA4E26" w14:textId="77777777" w:rsidR="00787244" w:rsidRPr="008D01A9" w:rsidRDefault="00787244" w:rsidP="00C71F5C">
            <w:pPr>
              <w:rPr>
                <w:rFonts w:cs="Arial"/>
              </w:rPr>
            </w:pPr>
          </w:p>
          <w:p w14:paraId="2EBA4E27" w14:textId="4237D7D9" w:rsidR="00787244" w:rsidRDefault="00787244" w:rsidP="00C71F5C">
            <w:pPr>
              <w:rPr>
                <w:rFonts w:cs="Arial"/>
                <w:b/>
              </w:rPr>
            </w:pPr>
            <w:r w:rsidRPr="008D01A9">
              <w:rPr>
                <w:rFonts w:cs="Arial"/>
                <w:b/>
              </w:rPr>
              <w:t xml:space="preserve">Tilsynets bemærkninger: </w:t>
            </w:r>
          </w:p>
          <w:p w14:paraId="73607E64" w14:textId="2FF757D7" w:rsidR="00C71F5C" w:rsidRPr="008D01A9" w:rsidRDefault="00C71F5C" w:rsidP="00C71F5C">
            <w:pPr>
              <w:rPr>
                <w:rFonts w:cs="Arial"/>
              </w:rPr>
            </w:pPr>
            <w:r>
              <w:rPr>
                <w:rFonts w:cs="Arial"/>
              </w:rPr>
              <w:t>Tilsynet finder, at de to beboere udtrykker tilfredshed med at bo på Lunden 1. Der er høj grad af selvbestemmelse, og man får hjælp, hvis man har behov for det. Den ene beboer angiver ikke at kende til Klippekortet, men der fremgår en aftale i journalen om, hvad borger ønsker at bruge sine klip til.</w:t>
            </w:r>
          </w:p>
          <w:p w14:paraId="2EBA4E28" w14:textId="77777777" w:rsidR="00787244" w:rsidRPr="008D01A9" w:rsidRDefault="00787244" w:rsidP="00C71F5C">
            <w:pPr>
              <w:rPr>
                <w:rFonts w:cs="Arial"/>
              </w:rPr>
            </w:pPr>
          </w:p>
          <w:p w14:paraId="2EBA4E29" w14:textId="77777777" w:rsidR="00787244" w:rsidRPr="008D01A9" w:rsidRDefault="00787244" w:rsidP="00C71F5C">
            <w:pPr>
              <w:rPr>
                <w:rFonts w:cs="Arial"/>
                <w:b/>
              </w:rPr>
            </w:pPr>
            <w:r w:rsidRPr="008D01A9">
              <w:rPr>
                <w:rFonts w:cs="Arial"/>
                <w:b/>
              </w:rPr>
              <w:t>Anbefaling:</w:t>
            </w:r>
          </w:p>
          <w:p w14:paraId="2EBA4E2A" w14:textId="3777C706" w:rsidR="00787244" w:rsidRPr="00285B34" w:rsidRDefault="00C71F5C" w:rsidP="00C71F5C">
            <w:pPr>
              <w:rPr>
                <w:rFonts w:ascii="Calibri" w:hAnsi="Calibri"/>
                <w:b/>
                <w:color w:val="000000"/>
              </w:rPr>
            </w:pPr>
            <w:r w:rsidRPr="00C71F5C">
              <w:rPr>
                <w:rFonts w:cs="Arial"/>
              </w:rPr>
              <w:t>Ingen.</w:t>
            </w:r>
          </w:p>
        </w:tc>
      </w:tr>
    </w:tbl>
    <w:p w14:paraId="2EBA4E2C" w14:textId="77777777" w:rsidR="00787244" w:rsidRDefault="00787244" w:rsidP="00787244">
      <w:pPr>
        <w:rPr>
          <w:rFonts w:ascii="Calibri" w:hAnsi="Calibri"/>
          <w:b/>
          <w:sz w:val="36"/>
          <w:szCs w:val="36"/>
        </w:rPr>
      </w:pPr>
    </w:p>
    <w:p w14:paraId="337DE374" w14:textId="77777777" w:rsidR="003911B1" w:rsidRDefault="003911B1" w:rsidP="00787244">
      <w:pPr>
        <w:rPr>
          <w:rFonts w:ascii="Calibri" w:hAnsi="Calibri"/>
          <w:b/>
          <w:sz w:val="36"/>
          <w:szCs w:val="36"/>
        </w:rPr>
      </w:pPr>
    </w:p>
    <w:p w14:paraId="2EBA4E2D" w14:textId="3D244528" w:rsidR="00787244" w:rsidRDefault="00787244" w:rsidP="00787244">
      <w:pPr>
        <w:rPr>
          <w:rFonts w:ascii="Calibri" w:hAnsi="Calibri"/>
          <w:b/>
          <w:sz w:val="36"/>
          <w:szCs w:val="36"/>
        </w:rPr>
      </w:pPr>
      <w:r>
        <w:rPr>
          <w:rFonts w:ascii="Calibri" w:hAnsi="Calibri"/>
          <w:b/>
          <w:sz w:val="36"/>
          <w:szCs w:val="36"/>
        </w:rPr>
        <w:t>Samtale med pårørende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628"/>
      </w:tblGrid>
      <w:tr w:rsidR="00787244" w14:paraId="2EBA4E2F" w14:textId="77777777" w:rsidTr="00C71F5C">
        <w:tc>
          <w:tcPr>
            <w:tcW w:w="13576" w:type="dxa"/>
            <w:tcBorders>
              <w:top w:val="single" w:sz="4" w:space="0" w:color="auto"/>
              <w:left w:val="single" w:sz="4" w:space="0" w:color="auto"/>
              <w:bottom w:val="single" w:sz="4" w:space="0" w:color="auto"/>
              <w:right w:val="single" w:sz="4" w:space="0" w:color="auto"/>
            </w:tcBorders>
            <w:shd w:val="clear" w:color="auto" w:fill="FFFFFF"/>
            <w:hideMark/>
          </w:tcPr>
          <w:p w14:paraId="2EBA4E2E" w14:textId="77777777" w:rsidR="00787244" w:rsidRDefault="00787244" w:rsidP="00C71F5C">
            <w:pPr>
              <w:shd w:val="clear" w:color="auto" w:fill="F2F2F2"/>
              <w:rPr>
                <w:rFonts w:ascii="Calibri" w:hAnsi="Calibri"/>
                <w:b/>
                <w:sz w:val="28"/>
                <w:szCs w:val="28"/>
              </w:rPr>
            </w:pPr>
            <w:r>
              <w:rPr>
                <w:rFonts w:ascii="Calibri" w:hAnsi="Calibri"/>
                <w:b/>
                <w:sz w:val="28"/>
                <w:szCs w:val="28"/>
              </w:rPr>
              <w:t xml:space="preserve">Emne: </w:t>
            </w:r>
            <w:r>
              <w:rPr>
                <w:rFonts w:ascii="Calibri" w:hAnsi="Calibri"/>
                <w:sz w:val="28"/>
                <w:szCs w:val="28"/>
              </w:rPr>
              <w:t>Tilfredshedsafdækning</w:t>
            </w:r>
          </w:p>
        </w:tc>
      </w:tr>
      <w:tr w:rsidR="00787244" w14:paraId="2EBA4E43" w14:textId="77777777" w:rsidTr="00C71F5C">
        <w:tc>
          <w:tcPr>
            <w:tcW w:w="13576" w:type="dxa"/>
            <w:tcBorders>
              <w:top w:val="single" w:sz="4" w:space="0" w:color="auto"/>
              <w:left w:val="single" w:sz="4" w:space="0" w:color="auto"/>
              <w:bottom w:val="single" w:sz="4" w:space="0" w:color="auto"/>
              <w:right w:val="single" w:sz="4" w:space="0" w:color="auto"/>
            </w:tcBorders>
            <w:shd w:val="clear" w:color="auto" w:fill="FFFFFF"/>
          </w:tcPr>
          <w:p w14:paraId="2EBA4E30" w14:textId="77777777" w:rsidR="00787244" w:rsidRPr="008D01A9" w:rsidRDefault="00787244" w:rsidP="00C71F5C">
            <w:pPr>
              <w:rPr>
                <w:rFonts w:cs="Arial"/>
                <w:b/>
              </w:rPr>
            </w:pPr>
          </w:p>
          <w:p w14:paraId="2EBA4E31" w14:textId="1CC9F6A8" w:rsidR="00787244" w:rsidRDefault="00787244" w:rsidP="00C71F5C">
            <w:pPr>
              <w:rPr>
                <w:rFonts w:cs="Arial"/>
                <w:b/>
              </w:rPr>
            </w:pPr>
            <w:r w:rsidRPr="008D01A9">
              <w:rPr>
                <w:rFonts w:cs="Arial"/>
                <w:b/>
              </w:rPr>
              <w:t xml:space="preserve">Boligen: </w:t>
            </w:r>
          </w:p>
          <w:p w14:paraId="0B083CDD" w14:textId="2209C169" w:rsidR="002C47EE" w:rsidRDefault="002C47EE" w:rsidP="00C71F5C">
            <w:pPr>
              <w:rPr>
                <w:rFonts w:cs="Arial"/>
              </w:rPr>
            </w:pPr>
            <w:r>
              <w:rPr>
                <w:rFonts w:cs="Arial"/>
              </w:rPr>
              <w:t>Pårørende 1</w:t>
            </w:r>
            <w:r w:rsidR="00C71F5C">
              <w:rPr>
                <w:rFonts w:cs="Arial"/>
              </w:rPr>
              <w:t xml:space="preserve"> P</w:t>
            </w:r>
            <w:r w:rsidR="002C7CE5">
              <w:rPr>
                <w:rFonts w:cs="Arial"/>
              </w:rPr>
              <w:t>11: Tænkte først det var en lille bolig, men det fungerer fint nu</w:t>
            </w:r>
            <w:r w:rsidR="00C71F5C">
              <w:rPr>
                <w:rFonts w:cs="Arial"/>
              </w:rPr>
              <w:t>, hvor</w:t>
            </w:r>
            <w:r w:rsidR="002C7CE5">
              <w:rPr>
                <w:rFonts w:cs="Arial"/>
              </w:rPr>
              <w:t xml:space="preserve"> der er kommet møbler på plads. Et stort værelse og et stort badeværelse. Det er også op til os </w:t>
            </w:r>
            <w:r w:rsidR="00C71F5C">
              <w:rPr>
                <w:rFonts w:cs="Arial"/>
              </w:rPr>
              <w:t xml:space="preserve">som pårørende </w:t>
            </w:r>
            <w:r w:rsidR="002C7CE5">
              <w:rPr>
                <w:rFonts w:cs="Arial"/>
              </w:rPr>
              <w:t>at få det indrettet hyggeligt og der blev vi g</w:t>
            </w:r>
            <w:r w:rsidR="00C71F5C">
              <w:rPr>
                <w:rFonts w:cs="Arial"/>
              </w:rPr>
              <w:t>o</w:t>
            </w:r>
            <w:r w:rsidR="002C7CE5">
              <w:rPr>
                <w:rFonts w:cs="Arial"/>
              </w:rPr>
              <w:t>dt vejledt</w:t>
            </w:r>
            <w:r w:rsidR="00C71F5C">
              <w:rPr>
                <w:rFonts w:cs="Arial"/>
              </w:rPr>
              <w:t xml:space="preserve"> af personalet.</w:t>
            </w:r>
          </w:p>
          <w:p w14:paraId="78487A4D" w14:textId="77777777" w:rsidR="002C7CE5" w:rsidRDefault="002C7CE5" w:rsidP="00C71F5C">
            <w:pPr>
              <w:rPr>
                <w:rFonts w:cs="Arial"/>
              </w:rPr>
            </w:pPr>
          </w:p>
          <w:p w14:paraId="47C2374A" w14:textId="53947F4C" w:rsidR="002C47EE" w:rsidRPr="008D01A9" w:rsidRDefault="002C47EE" w:rsidP="00C71F5C">
            <w:pPr>
              <w:rPr>
                <w:rFonts w:cs="Arial"/>
              </w:rPr>
            </w:pPr>
            <w:r>
              <w:rPr>
                <w:rFonts w:cs="Arial"/>
              </w:rPr>
              <w:t>Pårørende 2</w:t>
            </w:r>
            <w:r w:rsidR="002C7CE5">
              <w:rPr>
                <w:rFonts w:cs="Arial"/>
              </w:rPr>
              <w:t xml:space="preserve"> Udvendigt bolig</w:t>
            </w:r>
            <w:r w:rsidR="00C71F5C">
              <w:rPr>
                <w:rFonts w:cs="Arial"/>
              </w:rPr>
              <w:t>: D</w:t>
            </w:r>
            <w:r w:rsidR="002C7CE5">
              <w:rPr>
                <w:rFonts w:cs="Arial"/>
              </w:rPr>
              <w:t xml:space="preserve">er er både </w:t>
            </w:r>
            <w:proofErr w:type="spellStart"/>
            <w:r w:rsidR="002C7CE5">
              <w:rPr>
                <w:rFonts w:cs="Arial"/>
              </w:rPr>
              <w:t>stue,</w:t>
            </w:r>
            <w:r w:rsidR="00C71F5C">
              <w:rPr>
                <w:rFonts w:cs="Arial"/>
              </w:rPr>
              <w:t>soveværelse</w:t>
            </w:r>
            <w:proofErr w:type="spellEnd"/>
            <w:r w:rsidR="00C71F5C">
              <w:rPr>
                <w:rFonts w:cs="Arial"/>
              </w:rPr>
              <w:t>,</w:t>
            </w:r>
            <w:r w:rsidR="002C7CE5">
              <w:rPr>
                <w:rFonts w:cs="Arial"/>
              </w:rPr>
              <w:t xml:space="preserve"> badeværelse, køkken og gang. Rigtig fin – der var lidt l</w:t>
            </w:r>
            <w:r w:rsidR="00C71F5C">
              <w:rPr>
                <w:rFonts w:cs="Arial"/>
              </w:rPr>
              <w:t>a</w:t>
            </w:r>
            <w:r w:rsidR="002C7CE5">
              <w:rPr>
                <w:rFonts w:cs="Arial"/>
              </w:rPr>
              <w:t>ngt ned for at åbne til skraldespanden</w:t>
            </w:r>
            <w:r w:rsidR="00C71F5C">
              <w:rPr>
                <w:rFonts w:cs="Arial"/>
              </w:rPr>
              <w:t>,</w:t>
            </w:r>
            <w:r w:rsidR="002C7CE5">
              <w:rPr>
                <w:rFonts w:cs="Arial"/>
              </w:rPr>
              <w:t xml:space="preserve"> men det er løst med en pedalspand.</w:t>
            </w:r>
          </w:p>
          <w:p w14:paraId="2EBA4E32" w14:textId="77777777" w:rsidR="00787244" w:rsidRPr="008D01A9" w:rsidRDefault="00787244" w:rsidP="00C71F5C">
            <w:pPr>
              <w:rPr>
                <w:rFonts w:cs="Arial"/>
              </w:rPr>
            </w:pPr>
          </w:p>
          <w:p w14:paraId="2EBA4E33" w14:textId="77777777" w:rsidR="00787244" w:rsidRPr="008D01A9" w:rsidRDefault="00787244" w:rsidP="00C71F5C">
            <w:pPr>
              <w:rPr>
                <w:rFonts w:cs="Arial"/>
              </w:rPr>
            </w:pPr>
            <w:r w:rsidRPr="008D01A9">
              <w:rPr>
                <w:rFonts w:cs="Arial"/>
                <w:b/>
              </w:rPr>
              <w:t xml:space="preserve">Hverdagen: </w:t>
            </w:r>
          </w:p>
          <w:p w14:paraId="32E491F1" w14:textId="2F8993E1" w:rsidR="002C47EE" w:rsidRDefault="002C47EE" w:rsidP="002C47EE">
            <w:pPr>
              <w:rPr>
                <w:rFonts w:cs="Arial"/>
              </w:rPr>
            </w:pPr>
            <w:r>
              <w:rPr>
                <w:rFonts w:cs="Arial"/>
              </w:rPr>
              <w:t>Pårørende 1:</w:t>
            </w:r>
            <w:r w:rsidR="002C7CE5">
              <w:rPr>
                <w:rFonts w:cs="Arial"/>
              </w:rPr>
              <w:t xml:space="preserve"> </w:t>
            </w:r>
            <w:r w:rsidR="00C71F5C">
              <w:rPr>
                <w:rFonts w:cs="Arial"/>
              </w:rPr>
              <w:t>J</w:t>
            </w:r>
            <w:r w:rsidR="002C7CE5">
              <w:rPr>
                <w:rFonts w:cs="Arial"/>
              </w:rPr>
              <w:t>eg bliver godt informe</w:t>
            </w:r>
            <w:r w:rsidR="00E11FD2">
              <w:rPr>
                <w:rFonts w:cs="Arial"/>
              </w:rPr>
              <w:t>ret</w:t>
            </w:r>
            <w:r w:rsidR="002C7CE5">
              <w:rPr>
                <w:rFonts w:cs="Arial"/>
              </w:rPr>
              <w:t xml:space="preserve"> om aktiviteterne og der bliver taget foto så man kan se hvad der har </w:t>
            </w:r>
            <w:r w:rsidR="00C71F5C">
              <w:rPr>
                <w:rFonts w:cs="Arial"/>
              </w:rPr>
              <w:t>foregået</w:t>
            </w:r>
            <w:r w:rsidR="002C7CE5">
              <w:rPr>
                <w:rFonts w:cs="Arial"/>
              </w:rPr>
              <w:t>. Min mor kan ikke selv fortælle</w:t>
            </w:r>
            <w:r w:rsidR="00C71F5C">
              <w:rPr>
                <w:rFonts w:cs="Arial"/>
              </w:rPr>
              <w:t>,</w:t>
            </w:r>
            <w:r w:rsidR="002C7CE5">
              <w:rPr>
                <w:rFonts w:cs="Arial"/>
              </w:rPr>
              <w:t xml:space="preserve"> hvad hun har oplevet. Der har også været sommerhustur. Min mor deltager også i musikarrangementer.</w:t>
            </w:r>
          </w:p>
          <w:p w14:paraId="05BF8932" w14:textId="10947EA2" w:rsidR="002C47EE" w:rsidRPr="008D01A9" w:rsidRDefault="002C47EE" w:rsidP="002C47EE">
            <w:pPr>
              <w:rPr>
                <w:rFonts w:cs="Arial"/>
              </w:rPr>
            </w:pPr>
            <w:r>
              <w:rPr>
                <w:rFonts w:cs="Arial"/>
              </w:rPr>
              <w:t>Pårørende 2:</w:t>
            </w:r>
            <w:r w:rsidR="002C7CE5">
              <w:rPr>
                <w:rFonts w:cs="Arial"/>
              </w:rPr>
              <w:t xml:space="preserve"> Mange arrangementer, bustur og gudstjeneste</w:t>
            </w:r>
            <w:r w:rsidR="00C71F5C">
              <w:rPr>
                <w:rFonts w:cs="Arial"/>
              </w:rPr>
              <w:t>.</w:t>
            </w:r>
          </w:p>
          <w:p w14:paraId="2EBA4E34" w14:textId="77777777" w:rsidR="00787244" w:rsidRPr="008D01A9" w:rsidRDefault="00787244" w:rsidP="00C71F5C">
            <w:pPr>
              <w:rPr>
                <w:rFonts w:cs="Arial"/>
              </w:rPr>
            </w:pPr>
          </w:p>
          <w:p w14:paraId="2EBA4E35" w14:textId="77777777" w:rsidR="00787244" w:rsidRPr="008D01A9" w:rsidRDefault="00787244" w:rsidP="00C71F5C">
            <w:pPr>
              <w:rPr>
                <w:rFonts w:cs="Arial"/>
              </w:rPr>
            </w:pPr>
            <w:r w:rsidRPr="008D01A9">
              <w:rPr>
                <w:rFonts w:cs="Arial"/>
                <w:b/>
              </w:rPr>
              <w:t xml:space="preserve">Forplejningen: </w:t>
            </w:r>
          </w:p>
          <w:p w14:paraId="1FFEF0F3" w14:textId="270C96EB" w:rsidR="002C47EE" w:rsidRDefault="002C47EE" w:rsidP="002C47EE">
            <w:pPr>
              <w:rPr>
                <w:rFonts w:cs="Arial"/>
              </w:rPr>
            </w:pPr>
            <w:r>
              <w:rPr>
                <w:rFonts w:cs="Arial"/>
              </w:rPr>
              <w:t>Pårørende 1:</w:t>
            </w:r>
            <w:r w:rsidR="00991315">
              <w:rPr>
                <w:rFonts w:cs="Arial"/>
              </w:rPr>
              <w:t xml:space="preserve"> Der er madplan for dagen og man kan ønske hvis man kan tænke sig noget specielt. Det må være rart at der dufter af mad og se at der er en der laver manden.</w:t>
            </w:r>
          </w:p>
          <w:p w14:paraId="29067822" w14:textId="77777777" w:rsidR="00991315" w:rsidRDefault="00991315" w:rsidP="002C47EE">
            <w:pPr>
              <w:rPr>
                <w:rFonts w:cs="Arial"/>
              </w:rPr>
            </w:pPr>
          </w:p>
          <w:p w14:paraId="126E4D15" w14:textId="36A73946" w:rsidR="002C47EE" w:rsidRPr="008D01A9" w:rsidRDefault="002C47EE" w:rsidP="002C47EE">
            <w:pPr>
              <w:rPr>
                <w:rFonts w:cs="Arial"/>
              </w:rPr>
            </w:pPr>
            <w:r>
              <w:rPr>
                <w:rFonts w:cs="Arial"/>
              </w:rPr>
              <w:t>Pårørende 2:</w:t>
            </w:r>
            <w:r w:rsidR="00991315">
              <w:rPr>
                <w:rFonts w:cs="Arial"/>
              </w:rPr>
              <w:t xml:space="preserve"> Mormor laver selv mad og går selv op og handler.</w:t>
            </w:r>
          </w:p>
          <w:p w14:paraId="2EBA4E36" w14:textId="77777777" w:rsidR="00787244" w:rsidRPr="008D01A9" w:rsidRDefault="00787244" w:rsidP="00C71F5C">
            <w:pPr>
              <w:rPr>
                <w:rFonts w:cs="Arial"/>
              </w:rPr>
            </w:pPr>
          </w:p>
          <w:p w14:paraId="2EBA4E37" w14:textId="77777777" w:rsidR="00787244" w:rsidRPr="008D01A9" w:rsidRDefault="00787244" w:rsidP="00C71F5C">
            <w:pPr>
              <w:rPr>
                <w:rFonts w:cs="Arial"/>
              </w:rPr>
            </w:pPr>
            <w:r w:rsidRPr="008D01A9">
              <w:rPr>
                <w:rFonts w:cs="Arial"/>
                <w:b/>
              </w:rPr>
              <w:t xml:space="preserve">Medarbejderne: </w:t>
            </w:r>
          </w:p>
          <w:p w14:paraId="2C8FD7F3" w14:textId="7183C633" w:rsidR="002C47EE" w:rsidRDefault="002C47EE" w:rsidP="002C47EE">
            <w:pPr>
              <w:rPr>
                <w:rFonts w:cs="Arial"/>
              </w:rPr>
            </w:pPr>
            <w:r>
              <w:rPr>
                <w:rFonts w:cs="Arial"/>
              </w:rPr>
              <w:t>Pårørende 1:</w:t>
            </w:r>
            <w:r w:rsidR="00991315">
              <w:rPr>
                <w:rFonts w:cs="Arial"/>
              </w:rPr>
              <w:t xml:space="preserve"> De er søde og rare og jeg oplever også at de er gode til at orienterer mig og vi kan skrive bes</w:t>
            </w:r>
            <w:r w:rsidR="009973D9">
              <w:rPr>
                <w:rFonts w:cs="Arial"/>
              </w:rPr>
              <w:t>ke</w:t>
            </w:r>
            <w:r w:rsidR="00991315">
              <w:rPr>
                <w:rFonts w:cs="Arial"/>
              </w:rPr>
              <w:t>der til hinanden. De ser hende om den kvinde hun har været, tager hende med ud og køber tøj så hun kan være fin</w:t>
            </w:r>
            <w:r w:rsidR="00C71F5C">
              <w:rPr>
                <w:rFonts w:cs="Arial"/>
              </w:rPr>
              <w:t xml:space="preserve">, de tager også </w:t>
            </w:r>
            <w:r w:rsidR="00991315">
              <w:rPr>
                <w:rFonts w:cs="Arial"/>
              </w:rPr>
              <w:t>hen og se på blomster</w:t>
            </w:r>
            <w:r w:rsidR="00C71F5C">
              <w:rPr>
                <w:rFonts w:cs="Arial"/>
              </w:rPr>
              <w:t xml:space="preserve"> på plantecenteret</w:t>
            </w:r>
            <w:r w:rsidR="00991315">
              <w:rPr>
                <w:rFonts w:cs="Arial"/>
              </w:rPr>
              <w:t>. Jeg</w:t>
            </w:r>
            <w:r w:rsidR="00C71F5C">
              <w:rPr>
                <w:rFonts w:cs="Arial"/>
              </w:rPr>
              <w:t xml:space="preserve"> </w:t>
            </w:r>
            <w:r w:rsidR="00991315">
              <w:rPr>
                <w:rFonts w:cs="Arial"/>
              </w:rPr>
              <w:t>er så tryg ved person</w:t>
            </w:r>
            <w:r w:rsidR="00C71F5C">
              <w:rPr>
                <w:rFonts w:cs="Arial"/>
              </w:rPr>
              <w:t>a</w:t>
            </w:r>
            <w:r w:rsidR="00991315">
              <w:rPr>
                <w:rFonts w:cs="Arial"/>
              </w:rPr>
              <w:t>let der er her.</w:t>
            </w:r>
          </w:p>
          <w:p w14:paraId="76F9D06A" w14:textId="5DDF4E36" w:rsidR="00991315" w:rsidRDefault="00991315" w:rsidP="002C47EE">
            <w:pPr>
              <w:rPr>
                <w:rFonts w:cs="Arial"/>
              </w:rPr>
            </w:pPr>
            <w:r>
              <w:rPr>
                <w:rFonts w:cs="Arial"/>
              </w:rPr>
              <w:t>Oplever ikke at de har travlt</w:t>
            </w:r>
            <w:r w:rsidR="00C71F5C">
              <w:rPr>
                <w:rFonts w:cs="Arial"/>
              </w:rPr>
              <w:t>.</w:t>
            </w:r>
          </w:p>
          <w:p w14:paraId="2BDB3A89" w14:textId="77777777" w:rsidR="00991315" w:rsidRDefault="00991315" w:rsidP="002C47EE">
            <w:pPr>
              <w:rPr>
                <w:rFonts w:cs="Arial"/>
              </w:rPr>
            </w:pPr>
          </w:p>
          <w:p w14:paraId="255C5D65" w14:textId="510FA158" w:rsidR="002C47EE" w:rsidRPr="008D01A9" w:rsidRDefault="002C47EE" w:rsidP="002C47EE">
            <w:pPr>
              <w:rPr>
                <w:rFonts w:cs="Arial"/>
              </w:rPr>
            </w:pPr>
            <w:r>
              <w:rPr>
                <w:rFonts w:cs="Arial"/>
              </w:rPr>
              <w:t>Pårørende 2:</w:t>
            </w:r>
            <w:r w:rsidR="00991315">
              <w:rPr>
                <w:rFonts w:cs="Arial"/>
              </w:rPr>
              <w:t xml:space="preserve"> Vi har en bog hvor vi skriver beskeder t</w:t>
            </w:r>
            <w:r w:rsidR="009973D9">
              <w:rPr>
                <w:rFonts w:cs="Arial"/>
              </w:rPr>
              <w:t xml:space="preserve">il </w:t>
            </w:r>
            <w:r w:rsidR="00991315">
              <w:rPr>
                <w:rFonts w:cs="Arial"/>
              </w:rPr>
              <w:t>hinanden og jeg oplever at de giver sig god tid hos beboeren. De hilser og vinker og er meget søde.</w:t>
            </w:r>
          </w:p>
          <w:p w14:paraId="2EBA4E38" w14:textId="77777777" w:rsidR="00787244" w:rsidRPr="008D01A9" w:rsidRDefault="00787244" w:rsidP="00C71F5C">
            <w:pPr>
              <w:rPr>
                <w:rFonts w:cs="Arial"/>
              </w:rPr>
            </w:pPr>
          </w:p>
          <w:p w14:paraId="2EBA4E39" w14:textId="77777777" w:rsidR="00787244" w:rsidRPr="008D01A9" w:rsidRDefault="00787244" w:rsidP="00C71F5C">
            <w:pPr>
              <w:rPr>
                <w:rFonts w:cs="Arial"/>
              </w:rPr>
            </w:pPr>
            <w:r w:rsidRPr="008D01A9">
              <w:rPr>
                <w:rFonts w:cs="Arial"/>
                <w:b/>
              </w:rPr>
              <w:t xml:space="preserve">Den hjælp der ydes: </w:t>
            </w:r>
          </w:p>
          <w:p w14:paraId="6377B68B" w14:textId="522AD629" w:rsidR="002C47EE" w:rsidRDefault="002C47EE" w:rsidP="002C47EE">
            <w:pPr>
              <w:rPr>
                <w:rFonts w:cs="Arial"/>
              </w:rPr>
            </w:pPr>
            <w:r>
              <w:rPr>
                <w:rFonts w:cs="Arial"/>
              </w:rPr>
              <w:t>Pårørende 1:</w:t>
            </w:r>
            <w:r w:rsidR="006E5E05">
              <w:rPr>
                <w:rFonts w:cs="Arial"/>
              </w:rPr>
              <w:t xml:space="preserve"> </w:t>
            </w:r>
            <w:r w:rsidR="00C71F5C">
              <w:rPr>
                <w:rFonts w:cs="Arial"/>
              </w:rPr>
              <w:t>I</w:t>
            </w:r>
            <w:r w:rsidR="006E5E05">
              <w:rPr>
                <w:rFonts w:cs="Arial"/>
              </w:rPr>
              <w:t xml:space="preserve"> dag har min mor brugt sit klippekort til at ordne have</w:t>
            </w:r>
            <w:r w:rsidR="00C71F5C">
              <w:rPr>
                <w:rFonts w:cs="Arial"/>
              </w:rPr>
              <w:t>.</w:t>
            </w:r>
          </w:p>
          <w:p w14:paraId="02A2DDF3" w14:textId="718FCC32" w:rsidR="002C47EE" w:rsidRPr="008D01A9" w:rsidRDefault="002C47EE" w:rsidP="002C47EE">
            <w:pPr>
              <w:rPr>
                <w:rFonts w:cs="Arial"/>
              </w:rPr>
            </w:pPr>
            <w:r>
              <w:rPr>
                <w:rFonts w:cs="Arial"/>
              </w:rPr>
              <w:t>Pårørende 2:</w:t>
            </w:r>
            <w:r w:rsidR="00FF3885">
              <w:rPr>
                <w:rFonts w:cs="Arial"/>
              </w:rPr>
              <w:t xml:space="preserve"> Der har været en episode hvor mormor havde slukket for sit nødkald og så faldt hun og lå på badeværelsesgulvet</w:t>
            </w:r>
            <w:r w:rsidR="00C71F5C">
              <w:rPr>
                <w:rFonts w:cs="Arial"/>
              </w:rPr>
              <w:t>. Det har man nu sikret sig ikke sker igen.</w:t>
            </w:r>
            <w:r w:rsidR="00FF3885">
              <w:rPr>
                <w:rFonts w:cs="Arial"/>
              </w:rPr>
              <w:t xml:space="preserve"> </w:t>
            </w:r>
            <w:r w:rsidR="006E5E05">
              <w:rPr>
                <w:rFonts w:cs="Arial"/>
              </w:rPr>
              <w:t>Jeg kender ikke til klippekortsordningen.</w:t>
            </w:r>
          </w:p>
          <w:p w14:paraId="2EBA4E3A" w14:textId="77777777" w:rsidR="00787244" w:rsidRDefault="00787244" w:rsidP="00C71F5C">
            <w:pPr>
              <w:rPr>
                <w:rFonts w:ascii="Calibri" w:hAnsi="Calibri"/>
                <w:szCs w:val="24"/>
              </w:rPr>
            </w:pPr>
          </w:p>
          <w:p w14:paraId="2EBA4E3B" w14:textId="77777777" w:rsidR="00787244" w:rsidRPr="008D01A9" w:rsidRDefault="00787244" w:rsidP="00C71F5C">
            <w:pPr>
              <w:rPr>
                <w:rFonts w:cs="Arial"/>
              </w:rPr>
            </w:pPr>
            <w:r w:rsidRPr="008D01A9">
              <w:rPr>
                <w:rFonts w:cs="Arial"/>
                <w:b/>
              </w:rPr>
              <w:t xml:space="preserve">Omgangstonen: </w:t>
            </w:r>
          </w:p>
          <w:p w14:paraId="3D295286" w14:textId="6C9CBE04" w:rsidR="002C47EE" w:rsidRDefault="002C47EE" w:rsidP="002C47EE">
            <w:pPr>
              <w:rPr>
                <w:rFonts w:cs="Arial"/>
              </w:rPr>
            </w:pPr>
            <w:r>
              <w:rPr>
                <w:rFonts w:cs="Arial"/>
              </w:rPr>
              <w:t>Pårørende 1:</w:t>
            </w:r>
            <w:r w:rsidR="00C71F5C">
              <w:rPr>
                <w:rFonts w:cs="Arial"/>
              </w:rPr>
              <w:t xml:space="preserve"> </w:t>
            </w:r>
            <w:r w:rsidR="006B2332">
              <w:rPr>
                <w:rFonts w:cs="Arial"/>
              </w:rPr>
              <w:t>God tone</w:t>
            </w:r>
            <w:r w:rsidR="00C71F5C">
              <w:rPr>
                <w:rFonts w:cs="Arial"/>
              </w:rPr>
              <w:t xml:space="preserve">, man </w:t>
            </w:r>
            <w:r w:rsidR="006B2332">
              <w:rPr>
                <w:rFonts w:cs="Arial"/>
              </w:rPr>
              <w:t>kan drille hinanden lidt og det løfter stemningen og smitter af på beboerne. De griner sammen med beboerne.</w:t>
            </w:r>
          </w:p>
          <w:p w14:paraId="754FAEB4" w14:textId="31B14968" w:rsidR="002C47EE" w:rsidRPr="008D01A9" w:rsidRDefault="002C47EE" w:rsidP="002C47EE">
            <w:pPr>
              <w:rPr>
                <w:rFonts w:cs="Arial"/>
              </w:rPr>
            </w:pPr>
            <w:r>
              <w:rPr>
                <w:rFonts w:cs="Arial"/>
              </w:rPr>
              <w:t>Pårørende 2:</w:t>
            </w:r>
            <w:r w:rsidR="006B2332">
              <w:rPr>
                <w:rFonts w:cs="Arial"/>
              </w:rPr>
              <w:t xml:space="preserve"> </w:t>
            </w:r>
            <w:r w:rsidR="00C71F5C">
              <w:rPr>
                <w:rFonts w:cs="Arial"/>
              </w:rPr>
              <w:t>H</w:t>
            </w:r>
            <w:r w:rsidR="006B2332">
              <w:rPr>
                <w:rFonts w:cs="Arial"/>
              </w:rPr>
              <w:t>er er en god tone</w:t>
            </w:r>
          </w:p>
          <w:p w14:paraId="2EBA4E3C" w14:textId="77777777" w:rsidR="00787244" w:rsidRPr="008D01A9" w:rsidRDefault="00787244" w:rsidP="00C71F5C">
            <w:pPr>
              <w:rPr>
                <w:rFonts w:cs="Arial"/>
              </w:rPr>
            </w:pPr>
          </w:p>
          <w:p w14:paraId="2EBA4E3D" w14:textId="77777777" w:rsidR="00787244" w:rsidRPr="008D01A9" w:rsidRDefault="00787244" w:rsidP="00C71F5C">
            <w:pPr>
              <w:rPr>
                <w:rFonts w:cs="Arial"/>
              </w:rPr>
            </w:pPr>
            <w:r w:rsidRPr="008D01A9">
              <w:rPr>
                <w:rFonts w:cs="Arial"/>
                <w:b/>
              </w:rPr>
              <w:t xml:space="preserve">Indflydelse på egen hverdag: </w:t>
            </w:r>
          </w:p>
          <w:p w14:paraId="0CEE1FF0" w14:textId="4899EA5B" w:rsidR="002C47EE" w:rsidRDefault="002C47EE" w:rsidP="002C47EE">
            <w:pPr>
              <w:rPr>
                <w:rFonts w:cs="Arial"/>
              </w:rPr>
            </w:pPr>
            <w:r>
              <w:rPr>
                <w:rFonts w:cs="Arial"/>
              </w:rPr>
              <w:t>Pårørende 1:</w:t>
            </w:r>
            <w:r w:rsidR="006B2332">
              <w:rPr>
                <w:rFonts w:cs="Arial"/>
              </w:rPr>
              <w:t xml:space="preserve"> Jeg har fuldt tiltro til at personalet hjælper med dette</w:t>
            </w:r>
            <w:r w:rsidR="00FF3885">
              <w:rPr>
                <w:rFonts w:cs="Arial"/>
              </w:rPr>
              <w:t xml:space="preserve">. </w:t>
            </w:r>
          </w:p>
          <w:p w14:paraId="264BE712" w14:textId="5CE898B1" w:rsidR="002C47EE" w:rsidRDefault="002C47EE" w:rsidP="002C47EE">
            <w:pPr>
              <w:rPr>
                <w:rFonts w:cs="Arial"/>
              </w:rPr>
            </w:pPr>
            <w:r>
              <w:rPr>
                <w:rFonts w:cs="Arial"/>
              </w:rPr>
              <w:t>Pårørende 2:</w:t>
            </w:r>
            <w:r w:rsidR="00FF3885">
              <w:rPr>
                <w:rFonts w:cs="Arial"/>
              </w:rPr>
              <w:t xml:space="preserve"> Vi har haft indflytningssamtale</w:t>
            </w:r>
            <w:r w:rsidR="00C71F5C">
              <w:rPr>
                <w:rFonts w:cs="Arial"/>
              </w:rPr>
              <w:t>, hvor vi bl.a. tale om vaner. Min mormor bestemmer selv, hvad hun vil.</w:t>
            </w:r>
          </w:p>
          <w:p w14:paraId="6236A207" w14:textId="64F2DDAD" w:rsidR="00C71F5C" w:rsidRDefault="00C71F5C" w:rsidP="002C47EE">
            <w:pPr>
              <w:rPr>
                <w:rFonts w:cs="Arial"/>
              </w:rPr>
            </w:pPr>
          </w:p>
          <w:p w14:paraId="311FAF12" w14:textId="13295062" w:rsidR="00C71F5C" w:rsidRPr="008D01A9" w:rsidRDefault="00C71F5C" w:rsidP="00C71F5C">
            <w:pPr>
              <w:rPr>
                <w:rFonts w:cs="Arial"/>
              </w:rPr>
            </w:pPr>
            <w:r>
              <w:rPr>
                <w:rFonts w:cs="Arial"/>
              </w:rPr>
              <w:lastRenderedPageBreak/>
              <w:t>1 pårørende kender til beboer og familierådet og har set referater derfra.</w:t>
            </w:r>
          </w:p>
          <w:p w14:paraId="542F2EB5" w14:textId="77777777" w:rsidR="00C71F5C" w:rsidRPr="008D01A9" w:rsidRDefault="00C71F5C" w:rsidP="002C47EE">
            <w:pPr>
              <w:rPr>
                <w:rFonts w:cs="Arial"/>
              </w:rPr>
            </w:pPr>
          </w:p>
          <w:p w14:paraId="2EBA4E3E" w14:textId="77777777" w:rsidR="00787244" w:rsidRPr="008D01A9" w:rsidRDefault="00787244" w:rsidP="00C71F5C">
            <w:pPr>
              <w:rPr>
                <w:rFonts w:cs="Arial"/>
              </w:rPr>
            </w:pPr>
          </w:p>
          <w:p w14:paraId="2EBA4E3F" w14:textId="32FD6D02" w:rsidR="00787244" w:rsidRDefault="00787244" w:rsidP="00C71F5C">
            <w:pPr>
              <w:rPr>
                <w:rFonts w:cs="Arial"/>
                <w:b/>
              </w:rPr>
            </w:pPr>
            <w:r w:rsidRPr="008D01A9">
              <w:rPr>
                <w:rFonts w:cs="Arial"/>
                <w:b/>
              </w:rPr>
              <w:t xml:space="preserve">Tilsynets bemærkninger: </w:t>
            </w:r>
          </w:p>
          <w:p w14:paraId="3F4BC26A" w14:textId="7C93D73F" w:rsidR="00C71F5C" w:rsidRDefault="00C71F5C" w:rsidP="00C71F5C">
            <w:pPr>
              <w:rPr>
                <w:rFonts w:cs="Arial"/>
              </w:rPr>
            </w:pPr>
            <w:r>
              <w:rPr>
                <w:rFonts w:cs="Arial"/>
              </w:rPr>
              <w:t>Tilsynet finder, at det er de pårørendes oplevelse at Lunden er et trygt og godt sted at være, hvor man har selvbestemmelse. Man bliver som pårør</w:t>
            </w:r>
            <w:r w:rsidR="00C70189">
              <w:rPr>
                <w:rFonts w:cs="Arial"/>
              </w:rPr>
              <w:t>ende budt velkommen.</w:t>
            </w:r>
          </w:p>
          <w:p w14:paraId="4EB57636" w14:textId="77777777" w:rsidR="00C70189" w:rsidRPr="00C71F5C" w:rsidRDefault="00C70189" w:rsidP="00C71F5C">
            <w:pPr>
              <w:rPr>
                <w:rFonts w:cs="Arial"/>
              </w:rPr>
            </w:pPr>
          </w:p>
          <w:p w14:paraId="2EBA4E41" w14:textId="77777777" w:rsidR="00787244" w:rsidRPr="008D01A9" w:rsidRDefault="00787244" w:rsidP="00C71F5C">
            <w:pPr>
              <w:rPr>
                <w:rFonts w:cs="Arial"/>
                <w:b/>
              </w:rPr>
            </w:pPr>
            <w:r w:rsidRPr="008D01A9">
              <w:rPr>
                <w:rFonts w:cs="Arial"/>
                <w:b/>
              </w:rPr>
              <w:t>Anbefaling:</w:t>
            </w:r>
          </w:p>
          <w:p w14:paraId="2EBA4E42" w14:textId="2AC0AA56" w:rsidR="00787244" w:rsidRPr="00C70189" w:rsidRDefault="00C70189" w:rsidP="00C71F5C">
            <w:pPr>
              <w:rPr>
                <w:rFonts w:ascii="Calibri" w:hAnsi="Calibri"/>
                <w:color w:val="000000"/>
              </w:rPr>
            </w:pPr>
            <w:r w:rsidRPr="00C70189">
              <w:rPr>
                <w:rFonts w:cs="Arial"/>
              </w:rPr>
              <w:t>Ingen.</w:t>
            </w:r>
          </w:p>
        </w:tc>
      </w:tr>
    </w:tbl>
    <w:p w14:paraId="2EBA4E44" w14:textId="77777777" w:rsidR="00787244" w:rsidRDefault="00787244" w:rsidP="00787244">
      <w:pPr>
        <w:rPr>
          <w:rFonts w:ascii="Calibri" w:hAnsi="Calibri"/>
          <w:b/>
          <w:sz w:val="36"/>
          <w:szCs w:val="36"/>
        </w:rPr>
      </w:pPr>
    </w:p>
    <w:p w14:paraId="2EBA4E45" w14:textId="77777777" w:rsidR="00787244" w:rsidRDefault="00787244" w:rsidP="00787244">
      <w:pPr>
        <w:rPr>
          <w:rFonts w:ascii="Calibri" w:hAnsi="Calibri"/>
          <w:b/>
          <w:sz w:val="36"/>
          <w:szCs w:val="36"/>
        </w:rPr>
      </w:pPr>
      <w:r>
        <w:rPr>
          <w:rFonts w:ascii="Calibri" w:hAnsi="Calibri"/>
          <w:b/>
          <w:sz w:val="36"/>
          <w:szCs w:val="36"/>
        </w:rPr>
        <w:t>Rundgang på stedet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628"/>
      </w:tblGrid>
      <w:tr w:rsidR="00787244" w14:paraId="2EBA4E48" w14:textId="77777777" w:rsidTr="00C71F5C">
        <w:tc>
          <w:tcPr>
            <w:tcW w:w="13576" w:type="dxa"/>
            <w:tcBorders>
              <w:top w:val="single" w:sz="4" w:space="0" w:color="auto"/>
              <w:left w:val="single" w:sz="4" w:space="0" w:color="auto"/>
              <w:bottom w:val="single" w:sz="4" w:space="0" w:color="auto"/>
              <w:right w:val="single" w:sz="4" w:space="0" w:color="auto"/>
            </w:tcBorders>
            <w:shd w:val="clear" w:color="auto" w:fill="FFFFFF"/>
            <w:hideMark/>
          </w:tcPr>
          <w:p w14:paraId="2EBA4E46" w14:textId="77777777" w:rsidR="00787244" w:rsidRDefault="00787244" w:rsidP="00C71F5C">
            <w:pPr>
              <w:shd w:val="clear" w:color="auto" w:fill="F2F2F2"/>
              <w:rPr>
                <w:rFonts w:ascii="Calibri" w:hAnsi="Calibri"/>
                <w:sz w:val="28"/>
                <w:szCs w:val="28"/>
              </w:rPr>
            </w:pPr>
            <w:r>
              <w:rPr>
                <w:rFonts w:ascii="Calibri" w:hAnsi="Calibri"/>
                <w:b/>
                <w:sz w:val="28"/>
                <w:szCs w:val="28"/>
              </w:rPr>
              <w:t xml:space="preserve">Emne: </w:t>
            </w:r>
            <w:r>
              <w:rPr>
                <w:rFonts w:ascii="Calibri" w:hAnsi="Calibri"/>
                <w:sz w:val="28"/>
                <w:szCs w:val="28"/>
              </w:rPr>
              <w:t>Tilbuddets fysiske rammer (samtale og observation)</w:t>
            </w:r>
          </w:p>
          <w:p w14:paraId="2EBA4E47" w14:textId="77777777" w:rsidR="00A610A7" w:rsidRDefault="00A610A7" w:rsidP="00C71F5C">
            <w:pPr>
              <w:shd w:val="clear" w:color="auto" w:fill="F2F2F2"/>
              <w:rPr>
                <w:rFonts w:ascii="Calibri" w:hAnsi="Calibri"/>
                <w:b/>
                <w:sz w:val="28"/>
                <w:szCs w:val="28"/>
              </w:rPr>
            </w:pPr>
          </w:p>
        </w:tc>
      </w:tr>
      <w:tr w:rsidR="00787244" w14:paraId="2EBA4E50" w14:textId="77777777" w:rsidTr="00C71F5C">
        <w:tc>
          <w:tcPr>
            <w:tcW w:w="13576" w:type="dxa"/>
            <w:tcBorders>
              <w:top w:val="single" w:sz="4" w:space="0" w:color="auto"/>
              <w:left w:val="single" w:sz="4" w:space="0" w:color="auto"/>
              <w:bottom w:val="single" w:sz="4" w:space="0" w:color="auto"/>
              <w:right w:val="single" w:sz="4" w:space="0" w:color="auto"/>
            </w:tcBorders>
            <w:shd w:val="clear" w:color="auto" w:fill="FFFFFF"/>
          </w:tcPr>
          <w:p w14:paraId="2EBA4E49" w14:textId="77777777" w:rsidR="00787244" w:rsidRDefault="00787244" w:rsidP="00C71F5C">
            <w:pPr>
              <w:rPr>
                <w:rFonts w:ascii="Calibri" w:hAnsi="Calibri"/>
                <w:b/>
                <w:szCs w:val="24"/>
              </w:rPr>
            </w:pPr>
          </w:p>
          <w:p w14:paraId="2EBA4E4A" w14:textId="3A97A298" w:rsidR="00787244" w:rsidRDefault="00787244" w:rsidP="00C71F5C">
            <w:pPr>
              <w:rPr>
                <w:rFonts w:cs="Arial"/>
                <w:b/>
              </w:rPr>
            </w:pPr>
            <w:r w:rsidRPr="008D01A9">
              <w:rPr>
                <w:rFonts w:cs="Arial"/>
                <w:b/>
              </w:rPr>
              <w:t>Observationer:</w:t>
            </w:r>
            <w:r w:rsidR="00C70189">
              <w:rPr>
                <w:rFonts w:cs="Arial"/>
                <w:b/>
              </w:rPr>
              <w:t xml:space="preserve"> </w:t>
            </w:r>
          </w:p>
          <w:p w14:paraId="4D0DDA96" w14:textId="2D579E3E" w:rsidR="00C70189" w:rsidRPr="00C70189" w:rsidRDefault="00C70189" w:rsidP="00C71F5C">
            <w:pPr>
              <w:rPr>
                <w:rFonts w:cs="Arial"/>
              </w:rPr>
            </w:pPr>
            <w:r>
              <w:rPr>
                <w:rFonts w:cs="Arial"/>
              </w:rPr>
              <w:t xml:space="preserve">Tilsynet har ikke på dette besøg været i beboernes lejligheder, idet de ventede på Tilsynet i et kontor. Gangarealer er rene og pæne, og de ydre omgivelser fremstod fint holdte. Der var på dagen for tilsynet ved at blive skiftet vinduer i personalerummet på Kirsebærlunden. </w:t>
            </w:r>
          </w:p>
          <w:p w14:paraId="2EBA4E4B" w14:textId="77777777" w:rsidR="00787244" w:rsidRPr="008D01A9" w:rsidRDefault="00787244" w:rsidP="00C71F5C">
            <w:pPr>
              <w:rPr>
                <w:rFonts w:cs="Arial"/>
              </w:rPr>
            </w:pPr>
          </w:p>
          <w:p w14:paraId="2EBA4E4C" w14:textId="155E698C" w:rsidR="00787244" w:rsidRDefault="00787244" w:rsidP="00C71F5C">
            <w:pPr>
              <w:rPr>
                <w:rFonts w:cs="Arial"/>
                <w:b/>
              </w:rPr>
            </w:pPr>
            <w:r w:rsidRPr="008D01A9">
              <w:rPr>
                <w:rFonts w:cs="Arial"/>
                <w:b/>
              </w:rPr>
              <w:t xml:space="preserve">Tilsynets bemærkninger: </w:t>
            </w:r>
          </w:p>
          <w:p w14:paraId="6203DC1A" w14:textId="2BFD2489" w:rsidR="00C70189" w:rsidRPr="008D01A9" w:rsidRDefault="00C70189" w:rsidP="00C71F5C">
            <w:pPr>
              <w:rPr>
                <w:rFonts w:cs="Arial"/>
              </w:rPr>
            </w:pPr>
            <w:r>
              <w:rPr>
                <w:rFonts w:cs="Arial"/>
              </w:rPr>
              <w:t>De fysiske rammer har ikke været i fokus i dette besøg.</w:t>
            </w:r>
          </w:p>
          <w:p w14:paraId="2EBA4E4D" w14:textId="77777777" w:rsidR="00787244" w:rsidRPr="008D01A9" w:rsidRDefault="00787244" w:rsidP="00C71F5C">
            <w:pPr>
              <w:rPr>
                <w:rFonts w:cs="Arial"/>
              </w:rPr>
            </w:pPr>
          </w:p>
          <w:p w14:paraId="2EBA4E4E" w14:textId="296F6919" w:rsidR="00787244" w:rsidRDefault="00787244" w:rsidP="00C71F5C">
            <w:pPr>
              <w:rPr>
                <w:rFonts w:cs="Arial"/>
                <w:b/>
              </w:rPr>
            </w:pPr>
            <w:r w:rsidRPr="008D01A9">
              <w:rPr>
                <w:rFonts w:cs="Arial"/>
                <w:b/>
              </w:rPr>
              <w:t>Anbefaling:</w:t>
            </w:r>
          </w:p>
          <w:p w14:paraId="321FA8F1" w14:textId="24E8BAC9" w:rsidR="00C70189" w:rsidRPr="00C70189" w:rsidRDefault="00C70189" w:rsidP="00C71F5C">
            <w:pPr>
              <w:rPr>
                <w:rFonts w:cs="Arial"/>
              </w:rPr>
            </w:pPr>
            <w:r w:rsidRPr="00C70189">
              <w:rPr>
                <w:rFonts w:cs="Arial"/>
              </w:rPr>
              <w:t>Ingen.</w:t>
            </w:r>
          </w:p>
          <w:p w14:paraId="2EBA4E4F" w14:textId="77777777" w:rsidR="00787244" w:rsidRPr="008D01A9" w:rsidRDefault="00787244" w:rsidP="00C71F5C">
            <w:pPr>
              <w:rPr>
                <w:rFonts w:ascii="Calibri" w:hAnsi="Calibri"/>
                <w:b/>
                <w:color w:val="FF0000"/>
              </w:rPr>
            </w:pPr>
          </w:p>
        </w:tc>
      </w:tr>
    </w:tbl>
    <w:p w14:paraId="2EBA4E51" w14:textId="77777777" w:rsidR="00787244" w:rsidRDefault="00787244" w:rsidP="00787244">
      <w:pPr>
        <w:rPr>
          <w:rFonts w:ascii="Calibri" w:hAnsi="Calibri"/>
          <w:b/>
          <w:sz w:val="36"/>
          <w:szCs w:val="36"/>
        </w:rPr>
      </w:pPr>
    </w:p>
    <w:p w14:paraId="2EBA4E52" w14:textId="77777777" w:rsidR="00787244" w:rsidRDefault="00787244" w:rsidP="00787244">
      <w:pPr>
        <w:rPr>
          <w:rFonts w:ascii="Calibri" w:hAnsi="Calibri"/>
          <w:b/>
          <w:sz w:val="36"/>
          <w:szCs w:val="36"/>
        </w:rPr>
      </w:pPr>
    </w:p>
    <w:p w14:paraId="2EBA4E53" w14:textId="77777777" w:rsidR="00787244" w:rsidRDefault="00787244" w:rsidP="00787244">
      <w:pPr>
        <w:rPr>
          <w:rFonts w:ascii="Calibri" w:hAnsi="Calibri"/>
          <w:b/>
          <w:sz w:val="36"/>
          <w:szCs w:val="36"/>
        </w:rPr>
      </w:pPr>
    </w:p>
    <w:p w14:paraId="2EBA4E54" w14:textId="77777777" w:rsidR="00787244" w:rsidRDefault="00787244" w:rsidP="00787244">
      <w:pPr>
        <w:rPr>
          <w:rFonts w:ascii="Calibri" w:hAnsi="Calibri"/>
          <w:b/>
          <w:sz w:val="36"/>
          <w:szCs w:val="36"/>
        </w:rPr>
      </w:pPr>
      <w:r>
        <w:rPr>
          <w:rFonts w:ascii="Calibri" w:hAnsi="Calibri"/>
          <w:b/>
          <w:sz w:val="36"/>
          <w:szCs w:val="36"/>
        </w:rPr>
        <w:t>Samlet indtryk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FFFFFF"/>
        <w:tblLook w:val="04A0" w:firstRow="1" w:lastRow="0" w:firstColumn="1" w:lastColumn="0" w:noHBand="0" w:noVBand="1"/>
      </w:tblPr>
      <w:tblGrid>
        <w:gridCol w:w="9628"/>
      </w:tblGrid>
      <w:tr w:rsidR="00787244" w14:paraId="2EBA4E5A" w14:textId="77777777" w:rsidTr="00C71F5C">
        <w:tc>
          <w:tcPr>
            <w:tcW w:w="13576" w:type="dxa"/>
            <w:tcBorders>
              <w:top w:val="single" w:sz="4" w:space="0" w:color="auto"/>
              <w:left w:val="single" w:sz="4" w:space="0" w:color="auto"/>
              <w:bottom w:val="single" w:sz="4" w:space="0" w:color="auto"/>
              <w:right w:val="single" w:sz="4" w:space="0" w:color="auto"/>
            </w:tcBorders>
            <w:shd w:val="pct5" w:color="auto" w:fill="FFFFFF"/>
          </w:tcPr>
          <w:p w14:paraId="2EBA4E55" w14:textId="0991AC65" w:rsidR="00787244" w:rsidRDefault="00787244" w:rsidP="00C70189">
            <w:pPr>
              <w:spacing w:line="240" w:lineRule="auto"/>
              <w:rPr>
                <w:rFonts w:cs="Arial"/>
              </w:rPr>
            </w:pPr>
            <w:r w:rsidRPr="00C70189">
              <w:rPr>
                <w:rFonts w:cs="Arial"/>
              </w:rPr>
              <w:t>Det er Tilsynets oplevelse, a</w:t>
            </w:r>
            <w:r w:rsidR="00C70189" w:rsidRPr="00C70189">
              <w:rPr>
                <w:rFonts w:cs="Arial"/>
              </w:rPr>
              <w:t>t beboerne på Lunden 1, henholdsvis P11 og Kirsebærlunden,  har et tilbud, hvor der er fokus på hverdagen for beboerne,  og der er stor indflydelse på de aktiviteter som igangsættes.</w:t>
            </w:r>
            <w:r w:rsidR="00C70189">
              <w:rPr>
                <w:rFonts w:cs="Arial"/>
              </w:rPr>
              <w:t xml:space="preserve"> </w:t>
            </w:r>
            <w:r w:rsidR="003911B1">
              <w:rPr>
                <w:rFonts w:cs="Arial"/>
              </w:rPr>
              <w:t>Både b</w:t>
            </w:r>
            <w:r w:rsidR="00C70189">
              <w:rPr>
                <w:rFonts w:cs="Arial"/>
              </w:rPr>
              <w:t>eboere og pårørende føler sig trygge</w:t>
            </w:r>
            <w:r w:rsidR="003911B1">
              <w:rPr>
                <w:rFonts w:cs="Arial"/>
              </w:rPr>
              <w:t>.</w:t>
            </w:r>
          </w:p>
          <w:p w14:paraId="348F5FCE" w14:textId="7B5B35C1" w:rsidR="003911B1" w:rsidRDefault="003911B1" w:rsidP="00C70189">
            <w:pPr>
              <w:spacing w:line="240" w:lineRule="auto"/>
              <w:rPr>
                <w:rFonts w:cs="Arial"/>
              </w:rPr>
            </w:pPr>
          </w:p>
          <w:p w14:paraId="6ADD736B" w14:textId="7199759E" w:rsidR="003911B1" w:rsidRDefault="003911B1" w:rsidP="003911B1">
            <w:pPr>
              <w:rPr>
                <w:rFonts w:cs="Arial"/>
              </w:rPr>
            </w:pPr>
            <w:r>
              <w:rPr>
                <w:rFonts w:cs="Arial"/>
              </w:rPr>
              <w:t>Tilsynet har desuden givet anledning til at udtale, at beboerne får den hjælp, som de har ret til og behov for set i forhold til serviceloven og de gældende kvalitetsstandarder i kommunen.</w:t>
            </w:r>
          </w:p>
          <w:p w14:paraId="50E80868" w14:textId="77777777" w:rsidR="003911B1" w:rsidRDefault="003911B1" w:rsidP="003911B1">
            <w:pPr>
              <w:rPr>
                <w:rFonts w:cs="Arial"/>
              </w:rPr>
            </w:pPr>
          </w:p>
          <w:p w14:paraId="31E5B18D" w14:textId="53D942E4" w:rsidR="003911B1" w:rsidRDefault="003911B1" w:rsidP="003911B1">
            <w:pPr>
              <w:rPr>
                <w:rFonts w:cs="Arial"/>
              </w:rPr>
            </w:pPr>
            <w:r>
              <w:rPr>
                <w:rFonts w:cs="Arial"/>
              </w:rPr>
              <w:t>Der er i forbindelse med Tilsynet givet følgende anbefalinger:</w:t>
            </w:r>
          </w:p>
          <w:p w14:paraId="27423486" w14:textId="77777777" w:rsidR="003911B1" w:rsidRDefault="003911B1" w:rsidP="003911B1">
            <w:pPr>
              <w:rPr>
                <w:rFonts w:cs="Arial"/>
              </w:rPr>
            </w:pPr>
          </w:p>
          <w:p w14:paraId="181E4ADF" w14:textId="42817B10" w:rsidR="003911B1" w:rsidRPr="003911B1" w:rsidRDefault="003911B1" w:rsidP="003911B1">
            <w:pPr>
              <w:pStyle w:val="Listeafsnit"/>
              <w:numPr>
                <w:ilvl w:val="0"/>
                <w:numId w:val="3"/>
              </w:numPr>
              <w:rPr>
                <w:rFonts w:cs="Arial"/>
              </w:rPr>
            </w:pPr>
            <w:r w:rsidRPr="003911B1">
              <w:rPr>
                <w:rFonts w:cs="Arial"/>
              </w:rPr>
              <w:t xml:space="preserve">Tilsynet </w:t>
            </w:r>
            <w:r>
              <w:rPr>
                <w:rFonts w:cs="Arial"/>
              </w:rPr>
              <w:t>anbefaler, at der udarbejdes</w:t>
            </w:r>
            <w:r w:rsidRPr="003911B1">
              <w:rPr>
                <w:rFonts w:cs="Arial"/>
              </w:rPr>
              <w:t xml:space="preserve"> en handleplan for, hvordan det sikres, at </w:t>
            </w:r>
            <w:proofErr w:type="spellStart"/>
            <w:r w:rsidRPr="003911B1">
              <w:rPr>
                <w:rFonts w:cs="Arial"/>
              </w:rPr>
              <w:t>beboerenes</w:t>
            </w:r>
            <w:proofErr w:type="spellEnd"/>
            <w:r w:rsidRPr="003911B1">
              <w:rPr>
                <w:rFonts w:cs="Arial"/>
              </w:rPr>
              <w:t xml:space="preserve"> ø</w:t>
            </w:r>
            <w:r w:rsidR="00DB1794">
              <w:rPr>
                <w:rFonts w:cs="Arial"/>
              </w:rPr>
              <w:t>n</w:t>
            </w:r>
            <w:r w:rsidRPr="003911B1">
              <w:rPr>
                <w:rFonts w:cs="Arial"/>
              </w:rPr>
              <w:t>sker til den sidste tid indhentes og dokumenteres. Handleplanen skal være Tilsynet i hænde senest d. 29. oktober 2023.</w:t>
            </w:r>
          </w:p>
          <w:p w14:paraId="752A17BC" w14:textId="77777777" w:rsidR="003911B1" w:rsidRPr="003911B1" w:rsidRDefault="003911B1" w:rsidP="003911B1">
            <w:pPr>
              <w:spacing w:line="240" w:lineRule="auto"/>
              <w:rPr>
                <w:rFonts w:cs="Arial"/>
              </w:rPr>
            </w:pPr>
          </w:p>
          <w:p w14:paraId="37E6CE0A" w14:textId="77777777" w:rsidR="003911B1" w:rsidRPr="00C70189" w:rsidRDefault="003911B1" w:rsidP="00C70189">
            <w:pPr>
              <w:spacing w:line="240" w:lineRule="auto"/>
              <w:rPr>
                <w:rFonts w:cs="Arial"/>
              </w:rPr>
            </w:pPr>
          </w:p>
          <w:p w14:paraId="2EBA4E56" w14:textId="7F8B9D66" w:rsidR="00787244" w:rsidRDefault="00787244" w:rsidP="008D01A9">
            <w:pPr>
              <w:rPr>
                <w:rFonts w:cs="Arial"/>
                <w:b/>
              </w:rPr>
            </w:pPr>
            <w:r w:rsidRPr="008D01A9">
              <w:rPr>
                <w:rFonts w:cs="Arial"/>
                <w:b/>
              </w:rPr>
              <w:t xml:space="preserve">Ved tilsynet har medvirket: </w:t>
            </w:r>
          </w:p>
          <w:p w14:paraId="2A223E1A" w14:textId="786CF08E" w:rsidR="003911B1" w:rsidRDefault="003911B1" w:rsidP="008D01A9">
            <w:pPr>
              <w:rPr>
                <w:rFonts w:cs="Arial"/>
              </w:rPr>
            </w:pPr>
            <w:r>
              <w:rPr>
                <w:rFonts w:cs="Arial"/>
              </w:rPr>
              <w:t>Leder af Lunden 2 Sanne Korp Skovgaard</w:t>
            </w:r>
          </w:p>
          <w:p w14:paraId="06556E5A" w14:textId="653B20E3" w:rsidR="003911B1" w:rsidRDefault="003911B1" w:rsidP="008D01A9">
            <w:pPr>
              <w:rPr>
                <w:rFonts w:cs="Arial"/>
              </w:rPr>
            </w:pPr>
            <w:r>
              <w:rPr>
                <w:rFonts w:cs="Arial"/>
              </w:rPr>
              <w:t>1 medarbejder</w:t>
            </w:r>
          </w:p>
          <w:p w14:paraId="28699336" w14:textId="0C12238C" w:rsidR="003911B1" w:rsidRDefault="003911B1" w:rsidP="008D01A9">
            <w:pPr>
              <w:rPr>
                <w:rFonts w:cs="Arial"/>
              </w:rPr>
            </w:pPr>
            <w:r>
              <w:rPr>
                <w:rFonts w:cs="Arial"/>
              </w:rPr>
              <w:t>2 beboere</w:t>
            </w:r>
          </w:p>
          <w:p w14:paraId="2EEA5E25" w14:textId="140B824A" w:rsidR="003911B1" w:rsidRPr="003911B1" w:rsidRDefault="003911B1" w:rsidP="008D01A9">
            <w:pPr>
              <w:rPr>
                <w:rFonts w:cs="Arial"/>
              </w:rPr>
            </w:pPr>
            <w:r>
              <w:rPr>
                <w:rFonts w:cs="Arial"/>
              </w:rPr>
              <w:lastRenderedPageBreak/>
              <w:t xml:space="preserve">2 pårørende </w:t>
            </w:r>
          </w:p>
          <w:p w14:paraId="2EBA4E57" w14:textId="77777777" w:rsidR="00787244" w:rsidRPr="008D01A9" w:rsidRDefault="00787244" w:rsidP="00C71F5C">
            <w:pPr>
              <w:rPr>
                <w:rFonts w:cs="Arial"/>
                <w:b/>
              </w:rPr>
            </w:pPr>
          </w:p>
          <w:p w14:paraId="2EBA4E58" w14:textId="189207E2" w:rsidR="00787244" w:rsidRDefault="00787244" w:rsidP="00C71F5C">
            <w:pPr>
              <w:rPr>
                <w:rFonts w:cs="Arial"/>
                <w:b/>
              </w:rPr>
            </w:pPr>
            <w:r w:rsidRPr="008D01A9">
              <w:rPr>
                <w:rFonts w:cs="Arial"/>
                <w:b/>
              </w:rPr>
              <w:t xml:space="preserve">Fra Tilsynsenheden: </w:t>
            </w:r>
          </w:p>
          <w:p w14:paraId="2F632211" w14:textId="1045D0ED" w:rsidR="003911B1" w:rsidRDefault="003911B1" w:rsidP="00C71F5C">
            <w:pPr>
              <w:rPr>
                <w:rFonts w:cs="Arial"/>
              </w:rPr>
            </w:pPr>
            <w:r>
              <w:rPr>
                <w:rFonts w:cs="Arial"/>
              </w:rPr>
              <w:t>Faglig konsulent Heidi Knudsen</w:t>
            </w:r>
          </w:p>
          <w:p w14:paraId="616CBF7B" w14:textId="0BF40ACD" w:rsidR="003911B1" w:rsidRPr="003911B1" w:rsidRDefault="003911B1" w:rsidP="00C71F5C">
            <w:pPr>
              <w:rPr>
                <w:rFonts w:cs="Arial"/>
              </w:rPr>
            </w:pPr>
            <w:proofErr w:type="spellStart"/>
            <w:r>
              <w:rPr>
                <w:rFonts w:cs="Arial"/>
              </w:rPr>
              <w:t>Mydighedskonsulent</w:t>
            </w:r>
            <w:proofErr w:type="spellEnd"/>
            <w:r>
              <w:rPr>
                <w:rFonts w:cs="Arial"/>
              </w:rPr>
              <w:t xml:space="preserve"> Mette Marker</w:t>
            </w:r>
          </w:p>
          <w:p w14:paraId="2EBA4E59" w14:textId="77777777" w:rsidR="00787244" w:rsidRPr="005A40E5" w:rsidRDefault="00787244" w:rsidP="00C71F5C">
            <w:pPr>
              <w:rPr>
                <w:rFonts w:ascii="Calibri" w:hAnsi="Calibri"/>
                <w:szCs w:val="24"/>
              </w:rPr>
            </w:pPr>
          </w:p>
        </w:tc>
      </w:tr>
    </w:tbl>
    <w:p w14:paraId="2EBA4E5B" w14:textId="77777777" w:rsidR="00787244" w:rsidRDefault="00787244" w:rsidP="00787244">
      <w:pPr>
        <w:rPr>
          <w:rFonts w:ascii="Calibri" w:hAnsi="Calibri"/>
          <w:b/>
          <w:sz w:val="36"/>
          <w:szCs w:val="36"/>
        </w:rPr>
      </w:pPr>
    </w:p>
    <w:p w14:paraId="2EBA4E5C" w14:textId="77777777" w:rsidR="00787244" w:rsidRDefault="00787244" w:rsidP="00787244">
      <w:pPr>
        <w:rPr>
          <w:rFonts w:ascii="Calibri" w:hAnsi="Calibri"/>
          <w:b/>
          <w:sz w:val="36"/>
          <w:szCs w:val="36"/>
        </w:rPr>
      </w:pPr>
      <w:r w:rsidRPr="00461F20">
        <w:rPr>
          <w:rFonts w:ascii="Calibri" w:hAnsi="Calibri"/>
          <w:b/>
          <w:sz w:val="36"/>
          <w:szCs w:val="36"/>
        </w:rPr>
        <w:t>Ledelsens bemærkninger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628"/>
      </w:tblGrid>
      <w:tr w:rsidR="00787244" w14:paraId="2EBA4E5E" w14:textId="77777777" w:rsidTr="00C71F5C">
        <w:tc>
          <w:tcPr>
            <w:tcW w:w="13576" w:type="dxa"/>
            <w:tcBorders>
              <w:top w:val="single" w:sz="4" w:space="0" w:color="auto"/>
              <w:left w:val="single" w:sz="4" w:space="0" w:color="auto"/>
              <w:bottom w:val="single" w:sz="4" w:space="0" w:color="auto"/>
              <w:right w:val="single" w:sz="4" w:space="0" w:color="auto"/>
            </w:tcBorders>
            <w:shd w:val="clear" w:color="auto" w:fill="FFFFFF"/>
            <w:hideMark/>
          </w:tcPr>
          <w:p w14:paraId="2EBA4E5D" w14:textId="77777777" w:rsidR="00787244" w:rsidRDefault="00787244" w:rsidP="00C71F5C">
            <w:pPr>
              <w:shd w:val="clear" w:color="auto" w:fill="F2F2F2"/>
              <w:rPr>
                <w:rFonts w:ascii="Calibri" w:hAnsi="Calibri"/>
                <w:b/>
                <w:sz w:val="28"/>
                <w:szCs w:val="28"/>
              </w:rPr>
            </w:pPr>
            <w:r>
              <w:rPr>
                <w:rFonts w:ascii="Calibri" w:hAnsi="Calibri"/>
                <w:b/>
                <w:sz w:val="28"/>
                <w:szCs w:val="28"/>
              </w:rPr>
              <w:t xml:space="preserve">Emne: </w:t>
            </w:r>
            <w:r>
              <w:rPr>
                <w:rFonts w:ascii="Calibri" w:hAnsi="Calibri"/>
                <w:sz w:val="28"/>
                <w:szCs w:val="28"/>
              </w:rPr>
              <w:t>Ledelsens kommentar til rapporten</w:t>
            </w:r>
          </w:p>
        </w:tc>
      </w:tr>
      <w:tr w:rsidR="00787244" w14:paraId="2EBA4E62" w14:textId="77777777" w:rsidTr="00C71F5C">
        <w:tc>
          <w:tcPr>
            <w:tcW w:w="13576" w:type="dxa"/>
            <w:tcBorders>
              <w:top w:val="single" w:sz="4" w:space="0" w:color="auto"/>
              <w:left w:val="single" w:sz="4" w:space="0" w:color="auto"/>
              <w:bottom w:val="single" w:sz="4" w:space="0" w:color="auto"/>
              <w:right w:val="single" w:sz="4" w:space="0" w:color="auto"/>
            </w:tcBorders>
            <w:shd w:val="clear" w:color="auto" w:fill="FFFFFF"/>
          </w:tcPr>
          <w:p w14:paraId="2EBA4E5F" w14:textId="77777777" w:rsidR="00787244" w:rsidRPr="008D01A9" w:rsidRDefault="00787244" w:rsidP="00C71F5C">
            <w:pPr>
              <w:rPr>
                <w:rFonts w:cs="Arial"/>
                <w:b/>
              </w:rPr>
            </w:pPr>
          </w:p>
          <w:p w14:paraId="240F0AF4" w14:textId="77777777" w:rsidR="00642F1E" w:rsidRPr="00642F1E" w:rsidRDefault="00642F1E" w:rsidP="00642F1E">
            <w:pPr>
              <w:rPr>
                <w:rFonts w:cs="Arial"/>
              </w:rPr>
            </w:pPr>
            <w:r w:rsidRPr="00642F1E">
              <w:rPr>
                <w:rFonts w:cs="Arial"/>
              </w:rPr>
              <w:t>Tilsynsrapporten tages til efterretning.</w:t>
            </w:r>
          </w:p>
          <w:p w14:paraId="7023F3FA" w14:textId="77777777" w:rsidR="00642F1E" w:rsidRPr="00642F1E" w:rsidRDefault="00642F1E" w:rsidP="00642F1E">
            <w:pPr>
              <w:rPr>
                <w:rFonts w:cs="Arial"/>
              </w:rPr>
            </w:pPr>
            <w:r w:rsidRPr="00642F1E">
              <w:rPr>
                <w:rFonts w:cs="Arial"/>
              </w:rPr>
              <w:t>Der udarbejdes handleplan på sikring af, at beboernes ønsker til den sidste tid indhentes og dokumenteres.</w:t>
            </w:r>
          </w:p>
          <w:p w14:paraId="2EBA4E60" w14:textId="77777777" w:rsidR="00787244" w:rsidRPr="008D01A9" w:rsidRDefault="00787244" w:rsidP="00C71F5C">
            <w:pPr>
              <w:rPr>
                <w:rFonts w:cs="Arial"/>
                <w:b/>
              </w:rPr>
            </w:pPr>
          </w:p>
          <w:p w14:paraId="2EBA4E61" w14:textId="77777777" w:rsidR="00787244" w:rsidRPr="009A51E3" w:rsidRDefault="00787244" w:rsidP="00C71F5C">
            <w:pPr>
              <w:rPr>
                <w:rFonts w:ascii="Calibri" w:hAnsi="Calibri"/>
              </w:rPr>
            </w:pPr>
          </w:p>
        </w:tc>
      </w:tr>
    </w:tbl>
    <w:p w14:paraId="2EBA4E63" w14:textId="77777777" w:rsidR="00787244" w:rsidRDefault="00787244" w:rsidP="00787244">
      <w:pPr>
        <w:rPr>
          <w:rFonts w:ascii="Calibri" w:hAnsi="Calibri"/>
          <w:b/>
          <w:sz w:val="36"/>
          <w:szCs w:val="36"/>
        </w:rPr>
      </w:pPr>
    </w:p>
    <w:p w14:paraId="2EBA4E64" w14:textId="77777777" w:rsidR="0091507B" w:rsidRDefault="0091507B"/>
    <w:sectPr w:rsidR="0091507B">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AA1AC8" w14:textId="77777777" w:rsidR="00C71F5C" w:rsidRDefault="00C71F5C" w:rsidP="00BB542A">
      <w:pPr>
        <w:spacing w:line="240" w:lineRule="auto"/>
      </w:pPr>
      <w:r>
        <w:separator/>
      </w:r>
    </w:p>
  </w:endnote>
  <w:endnote w:type="continuationSeparator" w:id="0">
    <w:p w14:paraId="54EA7AC8" w14:textId="77777777" w:rsidR="00C71F5C" w:rsidRDefault="00C71F5C" w:rsidP="00BB54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2417155"/>
      <w:docPartObj>
        <w:docPartGallery w:val="Page Numbers (Bottom of Page)"/>
        <w:docPartUnique/>
      </w:docPartObj>
    </w:sdtPr>
    <w:sdtEndPr/>
    <w:sdtContent>
      <w:p w14:paraId="472C234C" w14:textId="1DF7AE4B" w:rsidR="00C71F5C" w:rsidRDefault="00C71F5C">
        <w:pPr>
          <w:pStyle w:val="Sidefod"/>
          <w:jc w:val="right"/>
        </w:pPr>
        <w:r>
          <w:fldChar w:fldCharType="begin"/>
        </w:r>
        <w:r>
          <w:instrText>PAGE   \* MERGEFORMAT</w:instrText>
        </w:r>
        <w:r>
          <w:fldChar w:fldCharType="separate"/>
        </w:r>
        <w:r>
          <w:t>2</w:t>
        </w:r>
        <w:r>
          <w:fldChar w:fldCharType="end"/>
        </w:r>
      </w:p>
    </w:sdtContent>
  </w:sdt>
  <w:p w14:paraId="6F5F5571" w14:textId="77777777" w:rsidR="00C71F5C" w:rsidRDefault="00C71F5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3BFCAE" w14:textId="77777777" w:rsidR="00C71F5C" w:rsidRDefault="00C71F5C" w:rsidP="00BB542A">
      <w:pPr>
        <w:spacing w:line="240" w:lineRule="auto"/>
      </w:pPr>
      <w:r>
        <w:separator/>
      </w:r>
    </w:p>
  </w:footnote>
  <w:footnote w:type="continuationSeparator" w:id="0">
    <w:p w14:paraId="3F44EFDC" w14:textId="77777777" w:rsidR="00C71F5C" w:rsidRDefault="00C71F5C" w:rsidP="00BB542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8D6EC1"/>
    <w:multiLevelType w:val="hybridMultilevel"/>
    <w:tmpl w:val="533CBAF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527403D1"/>
    <w:multiLevelType w:val="hybridMultilevel"/>
    <w:tmpl w:val="4EFC8E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7B55415C"/>
    <w:multiLevelType w:val="hybridMultilevel"/>
    <w:tmpl w:val="2B84B13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244"/>
    <w:rsid w:val="00023675"/>
    <w:rsid w:val="0005407B"/>
    <w:rsid w:val="00057836"/>
    <w:rsid w:val="00057F0B"/>
    <w:rsid w:val="00061D59"/>
    <w:rsid w:val="000660DA"/>
    <w:rsid w:val="00067209"/>
    <w:rsid w:val="00077A49"/>
    <w:rsid w:val="00087D8F"/>
    <w:rsid w:val="00096824"/>
    <w:rsid w:val="00097D6D"/>
    <w:rsid w:val="000A3B51"/>
    <w:rsid w:val="000A4725"/>
    <w:rsid w:val="000A6FC5"/>
    <w:rsid w:val="000D2044"/>
    <w:rsid w:val="000D4DBF"/>
    <w:rsid w:val="000D6C71"/>
    <w:rsid w:val="000E5D20"/>
    <w:rsid w:val="001062F7"/>
    <w:rsid w:val="0010767A"/>
    <w:rsid w:val="0011446D"/>
    <w:rsid w:val="00116644"/>
    <w:rsid w:val="001215A2"/>
    <w:rsid w:val="0012496B"/>
    <w:rsid w:val="0012518F"/>
    <w:rsid w:val="00135D10"/>
    <w:rsid w:val="00136A33"/>
    <w:rsid w:val="00143AAE"/>
    <w:rsid w:val="0014768E"/>
    <w:rsid w:val="00152915"/>
    <w:rsid w:val="0016040F"/>
    <w:rsid w:val="00164637"/>
    <w:rsid w:val="00165349"/>
    <w:rsid w:val="001679E9"/>
    <w:rsid w:val="00171893"/>
    <w:rsid w:val="0017412A"/>
    <w:rsid w:val="001755EB"/>
    <w:rsid w:val="00183E01"/>
    <w:rsid w:val="0019501B"/>
    <w:rsid w:val="00196A2D"/>
    <w:rsid w:val="001A71F8"/>
    <w:rsid w:val="001D0507"/>
    <w:rsid w:val="001D5FDD"/>
    <w:rsid w:val="001F1B13"/>
    <w:rsid w:val="001F7F2A"/>
    <w:rsid w:val="00205BB6"/>
    <w:rsid w:val="00207590"/>
    <w:rsid w:val="00211D01"/>
    <w:rsid w:val="00217060"/>
    <w:rsid w:val="00230AD0"/>
    <w:rsid w:val="00243B0D"/>
    <w:rsid w:val="00245D62"/>
    <w:rsid w:val="00253BD1"/>
    <w:rsid w:val="0025647B"/>
    <w:rsid w:val="002725CF"/>
    <w:rsid w:val="00281146"/>
    <w:rsid w:val="00281658"/>
    <w:rsid w:val="00290B36"/>
    <w:rsid w:val="00291A26"/>
    <w:rsid w:val="0029244B"/>
    <w:rsid w:val="0029306D"/>
    <w:rsid w:val="002931DF"/>
    <w:rsid w:val="00293476"/>
    <w:rsid w:val="002A4C0B"/>
    <w:rsid w:val="002C23FC"/>
    <w:rsid w:val="002C40F1"/>
    <w:rsid w:val="002C47EE"/>
    <w:rsid w:val="002C7CE5"/>
    <w:rsid w:val="002D47C0"/>
    <w:rsid w:val="002D7D18"/>
    <w:rsid w:val="002D7F41"/>
    <w:rsid w:val="002E067E"/>
    <w:rsid w:val="002E7AEA"/>
    <w:rsid w:val="002E7BA1"/>
    <w:rsid w:val="002F01AA"/>
    <w:rsid w:val="002F11E8"/>
    <w:rsid w:val="002F3840"/>
    <w:rsid w:val="002F77C6"/>
    <w:rsid w:val="003068D7"/>
    <w:rsid w:val="0031454B"/>
    <w:rsid w:val="00314E1A"/>
    <w:rsid w:val="0031617D"/>
    <w:rsid w:val="00316931"/>
    <w:rsid w:val="003178B4"/>
    <w:rsid w:val="00317E04"/>
    <w:rsid w:val="003200B3"/>
    <w:rsid w:val="0032406F"/>
    <w:rsid w:val="003521B7"/>
    <w:rsid w:val="003550E9"/>
    <w:rsid w:val="00360B98"/>
    <w:rsid w:val="00363455"/>
    <w:rsid w:val="003701E1"/>
    <w:rsid w:val="003849A5"/>
    <w:rsid w:val="00390789"/>
    <w:rsid w:val="003911B1"/>
    <w:rsid w:val="0039265C"/>
    <w:rsid w:val="003A2407"/>
    <w:rsid w:val="003A2416"/>
    <w:rsid w:val="003A28C3"/>
    <w:rsid w:val="003B06B9"/>
    <w:rsid w:val="003B485C"/>
    <w:rsid w:val="003B6052"/>
    <w:rsid w:val="003C22F1"/>
    <w:rsid w:val="003E33A7"/>
    <w:rsid w:val="003E6102"/>
    <w:rsid w:val="003E68F6"/>
    <w:rsid w:val="003F745B"/>
    <w:rsid w:val="003F7499"/>
    <w:rsid w:val="00404223"/>
    <w:rsid w:val="00407761"/>
    <w:rsid w:val="0041097E"/>
    <w:rsid w:val="0041213D"/>
    <w:rsid w:val="0042033F"/>
    <w:rsid w:val="00421EC4"/>
    <w:rsid w:val="00426A2D"/>
    <w:rsid w:val="004270C4"/>
    <w:rsid w:val="00442159"/>
    <w:rsid w:val="004443C1"/>
    <w:rsid w:val="004547E6"/>
    <w:rsid w:val="00456218"/>
    <w:rsid w:val="00456A5F"/>
    <w:rsid w:val="004742EC"/>
    <w:rsid w:val="00483042"/>
    <w:rsid w:val="00484517"/>
    <w:rsid w:val="00484878"/>
    <w:rsid w:val="00486158"/>
    <w:rsid w:val="004A439E"/>
    <w:rsid w:val="004A7DDD"/>
    <w:rsid w:val="004B6D93"/>
    <w:rsid w:val="004C0775"/>
    <w:rsid w:val="004C25B7"/>
    <w:rsid w:val="004C2CD4"/>
    <w:rsid w:val="004C4E87"/>
    <w:rsid w:val="004C68B9"/>
    <w:rsid w:val="004D273C"/>
    <w:rsid w:val="004D2F22"/>
    <w:rsid w:val="004D7FA2"/>
    <w:rsid w:val="004E1E76"/>
    <w:rsid w:val="004E6EDC"/>
    <w:rsid w:val="004F1D12"/>
    <w:rsid w:val="005124A5"/>
    <w:rsid w:val="005137C8"/>
    <w:rsid w:val="00535951"/>
    <w:rsid w:val="00540D21"/>
    <w:rsid w:val="0054506F"/>
    <w:rsid w:val="00557358"/>
    <w:rsid w:val="0058213C"/>
    <w:rsid w:val="005A0237"/>
    <w:rsid w:val="005A371D"/>
    <w:rsid w:val="005A6E2C"/>
    <w:rsid w:val="005B3F2E"/>
    <w:rsid w:val="005B7380"/>
    <w:rsid w:val="005B7A25"/>
    <w:rsid w:val="005D1C12"/>
    <w:rsid w:val="005E0476"/>
    <w:rsid w:val="005E1657"/>
    <w:rsid w:val="005E319B"/>
    <w:rsid w:val="005E4D63"/>
    <w:rsid w:val="005F1B22"/>
    <w:rsid w:val="0061074B"/>
    <w:rsid w:val="00624715"/>
    <w:rsid w:val="00633175"/>
    <w:rsid w:val="00642F1E"/>
    <w:rsid w:val="00642F9F"/>
    <w:rsid w:val="0064481F"/>
    <w:rsid w:val="006522CB"/>
    <w:rsid w:val="0065561D"/>
    <w:rsid w:val="006610DF"/>
    <w:rsid w:val="0066416A"/>
    <w:rsid w:val="006642FC"/>
    <w:rsid w:val="00692F9B"/>
    <w:rsid w:val="00697449"/>
    <w:rsid w:val="006A565A"/>
    <w:rsid w:val="006A6ADC"/>
    <w:rsid w:val="006B2332"/>
    <w:rsid w:val="006B24EC"/>
    <w:rsid w:val="006B3696"/>
    <w:rsid w:val="006C467F"/>
    <w:rsid w:val="006E5135"/>
    <w:rsid w:val="006E5E05"/>
    <w:rsid w:val="006F0A58"/>
    <w:rsid w:val="006F4787"/>
    <w:rsid w:val="006F7559"/>
    <w:rsid w:val="007063AF"/>
    <w:rsid w:val="0071064B"/>
    <w:rsid w:val="00714C60"/>
    <w:rsid w:val="00715F27"/>
    <w:rsid w:val="007214DE"/>
    <w:rsid w:val="00734C8F"/>
    <w:rsid w:val="0075094B"/>
    <w:rsid w:val="0075254E"/>
    <w:rsid w:val="00754B53"/>
    <w:rsid w:val="0076148C"/>
    <w:rsid w:val="00771F54"/>
    <w:rsid w:val="00773E8C"/>
    <w:rsid w:val="00784B7D"/>
    <w:rsid w:val="00787244"/>
    <w:rsid w:val="007A4AD8"/>
    <w:rsid w:val="007A5C38"/>
    <w:rsid w:val="007B1648"/>
    <w:rsid w:val="007C15F6"/>
    <w:rsid w:val="007C17BE"/>
    <w:rsid w:val="007C6FF2"/>
    <w:rsid w:val="007E762B"/>
    <w:rsid w:val="008047CC"/>
    <w:rsid w:val="00813C88"/>
    <w:rsid w:val="00816B1C"/>
    <w:rsid w:val="00822BEB"/>
    <w:rsid w:val="00824884"/>
    <w:rsid w:val="00824FF7"/>
    <w:rsid w:val="008303E6"/>
    <w:rsid w:val="00836637"/>
    <w:rsid w:val="00853355"/>
    <w:rsid w:val="00853F8E"/>
    <w:rsid w:val="00854E32"/>
    <w:rsid w:val="00855EC6"/>
    <w:rsid w:val="00871CD1"/>
    <w:rsid w:val="008726D7"/>
    <w:rsid w:val="0089092B"/>
    <w:rsid w:val="0089756A"/>
    <w:rsid w:val="008A1B01"/>
    <w:rsid w:val="008A7626"/>
    <w:rsid w:val="008B4151"/>
    <w:rsid w:val="008B64D8"/>
    <w:rsid w:val="008D01A9"/>
    <w:rsid w:val="008D1EA8"/>
    <w:rsid w:val="008D41D6"/>
    <w:rsid w:val="008D4545"/>
    <w:rsid w:val="008D7799"/>
    <w:rsid w:val="008F0555"/>
    <w:rsid w:val="008F364F"/>
    <w:rsid w:val="008F3823"/>
    <w:rsid w:val="008F6429"/>
    <w:rsid w:val="008F6BCF"/>
    <w:rsid w:val="008F7449"/>
    <w:rsid w:val="00900970"/>
    <w:rsid w:val="00911EAE"/>
    <w:rsid w:val="0091507B"/>
    <w:rsid w:val="00924A73"/>
    <w:rsid w:val="0092714A"/>
    <w:rsid w:val="00932177"/>
    <w:rsid w:val="009374C9"/>
    <w:rsid w:val="00937CF6"/>
    <w:rsid w:val="00952A13"/>
    <w:rsid w:val="009536D9"/>
    <w:rsid w:val="00955D3F"/>
    <w:rsid w:val="009633AF"/>
    <w:rsid w:val="0096748A"/>
    <w:rsid w:val="00972E26"/>
    <w:rsid w:val="009767F5"/>
    <w:rsid w:val="0099106C"/>
    <w:rsid w:val="00991315"/>
    <w:rsid w:val="00995B89"/>
    <w:rsid w:val="009973D9"/>
    <w:rsid w:val="009A2C83"/>
    <w:rsid w:val="009B2944"/>
    <w:rsid w:val="009B29E8"/>
    <w:rsid w:val="009E063D"/>
    <w:rsid w:val="009E73BB"/>
    <w:rsid w:val="009E7F40"/>
    <w:rsid w:val="009F7799"/>
    <w:rsid w:val="00A0175C"/>
    <w:rsid w:val="00A0384F"/>
    <w:rsid w:val="00A104EA"/>
    <w:rsid w:val="00A2262F"/>
    <w:rsid w:val="00A268F1"/>
    <w:rsid w:val="00A26EC9"/>
    <w:rsid w:val="00A415E5"/>
    <w:rsid w:val="00A43BA6"/>
    <w:rsid w:val="00A44BC3"/>
    <w:rsid w:val="00A5724B"/>
    <w:rsid w:val="00A610A7"/>
    <w:rsid w:val="00A67AFF"/>
    <w:rsid w:val="00A71D97"/>
    <w:rsid w:val="00A74201"/>
    <w:rsid w:val="00A82B5C"/>
    <w:rsid w:val="00A93FF2"/>
    <w:rsid w:val="00A940AB"/>
    <w:rsid w:val="00AA42EA"/>
    <w:rsid w:val="00AB3BA2"/>
    <w:rsid w:val="00AC1274"/>
    <w:rsid w:val="00AC55AA"/>
    <w:rsid w:val="00AE035B"/>
    <w:rsid w:val="00AF084D"/>
    <w:rsid w:val="00B00A06"/>
    <w:rsid w:val="00B033D7"/>
    <w:rsid w:val="00B10565"/>
    <w:rsid w:val="00B15972"/>
    <w:rsid w:val="00B23D78"/>
    <w:rsid w:val="00B36765"/>
    <w:rsid w:val="00B414D5"/>
    <w:rsid w:val="00B4379B"/>
    <w:rsid w:val="00B43AE6"/>
    <w:rsid w:val="00B45879"/>
    <w:rsid w:val="00B45ACB"/>
    <w:rsid w:val="00B503E5"/>
    <w:rsid w:val="00B63AA9"/>
    <w:rsid w:val="00B70B98"/>
    <w:rsid w:val="00B771B5"/>
    <w:rsid w:val="00B81F89"/>
    <w:rsid w:val="00B9337E"/>
    <w:rsid w:val="00B96E10"/>
    <w:rsid w:val="00BA4C76"/>
    <w:rsid w:val="00BA5129"/>
    <w:rsid w:val="00BA7FAC"/>
    <w:rsid w:val="00BB13D7"/>
    <w:rsid w:val="00BB13E0"/>
    <w:rsid w:val="00BB386D"/>
    <w:rsid w:val="00BB509D"/>
    <w:rsid w:val="00BB542A"/>
    <w:rsid w:val="00BD03A7"/>
    <w:rsid w:val="00BD69B6"/>
    <w:rsid w:val="00BD75D9"/>
    <w:rsid w:val="00BF2769"/>
    <w:rsid w:val="00BF63FD"/>
    <w:rsid w:val="00BF74CD"/>
    <w:rsid w:val="00C04611"/>
    <w:rsid w:val="00C05BEB"/>
    <w:rsid w:val="00C16994"/>
    <w:rsid w:val="00C25B79"/>
    <w:rsid w:val="00C36B98"/>
    <w:rsid w:val="00C64F26"/>
    <w:rsid w:val="00C70189"/>
    <w:rsid w:val="00C71F5C"/>
    <w:rsid w:val="00C87479"/>
    <w:rsid w:val="00C87E1F"/>
    <w:rsid w:val="00C90443"/>
    <w:rsid w:val="00C9226F"/>
    <w:rsid w:val="00C92AC9"/>
    <w:rsid w:val="00CA3A51"/>
    <w:rsid w:val="00CC6F88"/>
    <w:rsid w:val="00CD670D"/>
    <w:rsid w:val="00CE6EC5"/>
    <w:rsid w:val="00CF0956"/>
    <w:rsid w:val="00CF1588"/>
    <w:rsid w:val="00CF1955"/>
    <w:rsid w:val="00CF38D9"/>
    <w:rsid w:val="00D01817"/>
    <w:rsid w:val="00D10EEC"/>
    <w:rsid w:val="00D17AE0"/>
    <w:rsid w:val="00D22F07"/>
    <w:rsid w:val="00D318BD"/>
    <w:rsid w:val="00D43439"/>
    <w:rsid w:val="00D61CDE"/>
    <w:rsid w:val="00D726A4"/>
    <w:rsid w:val="00D957F2"/>
    <w:rsid w:val="00DA7AFB"/>
    <w:rsid w:val="00DB1794"/>
    <w:rsid w:val="00DB6DE8"/>
    <w:rsid w:val="00DB77BE"/>
    <w:rsid w:val="00DD780F"/>
    <w:rsid w:val="00E03AFD"/>
    <w:rsid w:val="00E057A6"/>
    <w:rsid w:val="00E11FD2"/>
    <w:rsid w:val="00E12000"/>
    <w:rsid w:val="00E157D0"/>
    <w:rsid w:val="00E20308"/>
    <w:rsid w:val="00E2323C"/>
    <w:rsid w:val="00E27E33"/>
    <w:rsid w:val="00E34B00"/>
    <w:rsid w:val="00E64C10"/>
    <w:rsid w:val="00E653F6"/>
    <w:rsid w:val="00E8651C"/>
    <w:rsid w:val="00E87CDB"/>
    <w:rsid w:val="00E93738"/>
    <w:rsid w:val="00E939A8"/>
    <w:rsid w:val="00E9634C"/>
    <w:rsid w:val="00EA2535"/>
    <w:rsid w:val="00EA31E2"/>
    <w:rsid w:val="00ED0D49"/>
    <w:rsid w:val="00ED23A2"/>
    <w:rsid w:val="00EF3900"/>
    <w:rsid w:val="00F0652D"/>
    <w:rsid w:val="00F065A5"/>
    <w:rsid w:val="00F42295"/>
    <w:rsid w:val="00F56996"/>
    <w:rsid w:val="00F65B7B"/>
    <w:rsid w:val="00F70F15"/>
    <w:rsid w:val="00F76B96"/>
    <w:rsid w:val="00F85238"/>
    <w:rsid w:val="00F96268"/>
    <w:rsid w:val="00FA7B36"/>
    <w:rsid w:val="00FB321B"/>
    <w:rsid w:val="00FB6A77"/>
    <w:rsid w:val="00FD4A1A"/>
    <w:rsid w:val="00FE1071"/>
    <w:rsid w:val="00FF388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BA4D76"/>
  <w15:chartTrackingRefBased/>
  <w15:docId w15:val="{1E28E675-681F-4097-B5E2-96AA88B6B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11B1"/>
    <w:pPr>
      <w:spacing w:after="0" w:line="260" w:lineRule="atLeast"/>
    </w:pPr>
    <w:rPr>
      <w:rFonts w:ascii="Arial" w:eastAsia="Calibri" w:hAnsi="Arial" w:cs="Times New Roman"/>
      <w:sz w:val="20"/>
    </w:rPr>
  </w:style>
  <w:style w:type="paragraph" w:styleId="Overskrift2">
    <w:name w:val="heading 2"/>
    <w:basedOn w:val="Normal"/>
    <w:next w:val="Normal"/>
    <w:link w:val="Overskrift2Tegn"/>
    <w:uiPriority w:val="9"/>
    <w:qFormat/>
    <w:rsid w:val="00787244"/>
    <w:pPr>
      <w:keepNext/>
      <w:keepLines/>
      <w:spacing w:line="400" w:lineRule="atLeast"/>
      <w:outlineLvl w:val="1"/>
    </w:pPr>
    <w:rPr>
      <w:rFonts w:eastAsia="Times New Roman"/>
      <w:b/>
      <w:bCs/>
      <w:sz w:val="36"/>
      <w:szCs w:val="26"/>
      <w:lang w:val="x-none" w:eastAsia="x-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787244"/>
    <w:rPr>
      <w:rFonts w:ascii="Arial" w:eastAsia="Times New Roman" w:hAnsi="Arial" w:cs="Times New Roman"/>
      <w:b/>
      <w:bCs/>
      <w:sz w:val="36"/>
      <w:szCs w:val="26"/>
      <w:lang w:val="x-none" w:eastAsia="x-none"/>
    </w:rPr>
  </w:style>
  <w:style w:type="paragraph" w:styleId="Listeafsnit">
    <w:name w:val="List Paragraph"/>
    <w:basedOn w:val="Normal"/>
    <w:uiPriority w:val="34"/>
    <w:qFormat/>
    <w:rsid w:val="00E27E33"/>
    <w:pPr>
      <w:ind w:left="720"/>
      <w:contextualSpacing/>
    </w:pPr>
  </w:style>
  <w:style w:type="paragraph" w:styleId="Sidehoved">
    <w:name w:val="header"/>
    <w:basedOn w:val="Normal"/>
    <w:link w:val="SidehovedTegn"/>
    <w:uiPriority w:val="99"/>
    <w:unhideWhenUsed/>
    <w:rsid w:val="00BB542A"/>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BB542A"/>
    <w:rPr>
      <w:rFonts w:ascii="Arial" w:eastAsia="Calibri" w:hAnsi="Arial" w:cs="Times New Roman"/>
      <w:sz w:val="20"/>
    </w:rPr>
  </w:style>
  <w:style w:type="paragraph" w:styleId="Sidefod">
    <w:name w:val="footer"/>
    <w:basedOn w:val="Normal"/>
    <w:link w:val="SidefodTegn"/>
    <w:uiPriority w:val="99"/>
    <w:unhideWhenUsed/>
    <w:rsid w:val="00BB542A"/>
    <w:pPr>
      <w:tabs>
        <w:tab w:val="center" w:pos="4819"/>
        <w:tab w:val="right" w:pos="9638"/>
      </w:tabs>
      <w:spacing w:line="240" w:lineRule="auto"/>
    </w:pPr>
  </w:style>
  <w:style w:type="character" w:customStyle="1" w:styleId="SidefodTegn">
    <w:name w:val="Sidefod Tegn"/>
    <w:basedOn w:val="Standardskrifttypeiafsnit"/>
    <w:link w:val="Sidefod"/>
    <w:uiPriority w:val="99"/>
    <w:rsid w:val="00BB542A"/>
    <w:rPr>
      <w:rFonts w:ascii="Arial" w:eastAsia="Calibri" w:hAnsi="Arial" w:cs="Times New Roman"/>
      <w:sz w:val="20"/>
    </w:rPr>
  </w:style>
  <w:style w:type="character" w:styleId="Kommentarhenvisning">
    <w:name w:val="annotation reference"/>
    <w:basedOn w:val="Standardskrifttypeiafsnit"/>
    <w:uiPriority w:val="99"/>
    <w:semiHidden/>
    <w:unhideWhenUsed/>
    <w:rsid w:val="0032406F"/>
    <w:rPr>
      <w:sz w:val="16"/>
      <w:szCs w:val="16"/>
    </w:rPr>
  </w:style>
  <w:style w:type="paragraph" w:styleId="Kommentartekst">
    <w:name w:val="annotation text"/>
    <w:basedOn w:val="Normal"/>
    <w:link w:val="KommentartekstTegn"/>
    <w:uiPriority w:val="99"/>
    <w:semiHidden/>
    <w:unhideWhenUsed/>
    <w:rsid w:val="0032406F"/>
    <w:pPr>
      <w:spacing w:line="240" w:lineRule="auto"/>
    </w:pPr>
    <w:rPr>
      <w:szCs w:val="20"/>
    </w:rPr>
  </w:style>
  <w:style w:type="character" w:customStyle="1" w:styleId="KommentartekstTegn">
    <w:name w:val="Kommentartekst Tegn"/>
    <w:basedOn w:val="Standardskrifttypeiafsnit"/>
    <w:link w:val="Kommentartekst"/>
    <w:uiPriority w:val="99"/>
    <w:semiHidden/>
    <w:rsid w:val="0032406F"/>
    <w:rPr>
      <w:rFonts w:ascii="Arial" w:eastAsia="Calibri" w:hAnsi="Arial" w:cs="Times New Roman"/>
      <w:sz w:val="20"/>
      <w:szCs w:val="20"/>
    </w:rPr>
  </w:style>
  <w:style w:type="paragraph" w:styleId="Kommentaremne">
    <w:name w:val="annotation subject"/>
    <w:basedOn w:val="Kommentartekst"/>
    <w:next w:val="Kommentartekst"/>
    <w:link w:val="KommentaremneTegn"/>
    <w:uiPriority w:val="99"/>
    <w:semiHidden/>
    <w:unhideWhenUsed/>
    <w:rsid w:val="0032406F"/>
    <w:rPr>
      <w:b/>
      <w:bCs/>
    </w:rPr>
  </w:style>
  <w:style w:type="character" w:customStyle="1" w:styleId="KommentaremneTegn">
    <w:name w:val="Kommentaremne Tegn"/>
    <w:basedOn w:val="KommentartekstTegn"/>
    <w:link w:val="Kommentaremne"/>
    <w:uiPriority w:val="99"/>
    <w:semiHidden/>
    <w:rsid w:val="0032406F"/>
    <w:rPr>
      <w:rFonts w:ascii="Arial" w:eastAsia="Calibri" w:hAnsi="Arial" w:cs="Times New Roman"/>
      <w:b/>
      <w:bCs/>
      <w:sz w:val="20"/>
      <w:szCs w:val="20"/>
    </w:rPr>
  </w:style>
  <w:style w:type="paragraph" w:styleId="Markeringsbobletekst">
    <w:name w:val="Balloon Text"/>
    <w:basedOn w:val="Normal"/>
    <w:link w:val="MarkeringsbobletekstTegn"/>
    <w:uiPriority w:val="99"/>
    <w:semiHidden/>
    <w:unhideWhenUsed/>
    <w:rsid w:val="0032406F"/>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32406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D99CB-EE53-45C6-9053-28386E01D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4046</Words>
  <Characters>20565</Characters>
  <Application>Microsoft Office Word</Application>
  <DocSecurity>4</DocSecurity>
  <Lines>514</Lines>
  <Paragraphs>267</Paragraphs>
  <ScaleCrop>false</ScaleCrop>
  <HeadingPairs>
    <vt:vector size="2" baseType="variant">
      <vt:variant>
        <vt:lpstr>Titel</vt:lpstr>
      </vt:variant>
      <vt:variant>
        <vt:i4>1</vt:i4>
      </vt:variant>
    </vt:vector>
  </HeadingPairs>
  <TitlesOfParts>
    <vt:vector size="1" baseType="lpstr">
      <vt:lpstr/>
    </vt:vector>
  </TitlesOfParts>
  <Company>BRK</Company>
  <LinksUpToDate>false</LinksUpToDate>
  <CharactersWithSpaces>24344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Marker</dc:creator>
  <cp:keywords/>
  <dc:description/>
  <cp:lastModifiedBy>Mette Marker</cp:lastModifiedBy>
  <cp:revision>2</cp:revision>
  <dcterms:created xsi:type="dcterms:W3CDTF">2024-01-05T10:26:00Z</dcterms:created>
  <dcterms:modified xsi:type="dcterms:W3CDTF">2024-01-05T10:26:00Z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{DC3B0FB5-A546-42C8-8E76-2A406A41D58B}</vt:lpwstr>
  </property>
  <property fmtid="{D5CDD505-2E9C-101B-9397-08002B2CF9AE}" pid="3" name="AcadreDocumentId">
    <vt:i4>6739684</vt:i4>
  </property>
  <property fmtid="{D5CDD505-2E9C-101B-9397-08002B2CF9AE}" pid="4" name="AcadreCaseId">
    <vt:i4>732682</vt:i4>
  </property>
</Properties>
</file>